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08FE" w:rsidRDefault="000208FE" w:rsidP="00C10DD8">
      <w:pPr>
        <w:ind w:left="5220"/>
        <w:jc w:val="center"/>
        <w:rPr>
          <w:sz w:val="28"/>
          <w:szCs w:val="28"/>
        </w:rPr>
      </w:pPr>
      <w:r w:rsidRPr="000208FE">
        <w:rPr>
          <w:sz w:val="28"/>
          <w:szCs w:val="28"/>
        </w:rPr>
        <w:t>ПРИЛОЖЕНИЕ №</w:t>
      </w:r>
      <w:r w:rsidR="009C7B42">
        <w:rPr>
          <w:sz w:val="28"/>
          <w:szCs w:val="28"/>
        </w:rPr>
        <w:t xml:space="preserve"> </w:t>
      </w:r>
      <w:r w:rsidR="00174D92">
        <w:rPr>
          <w:sz w:val="28"/>
          <w:szCs w:val="28"/>
        </w:rPr>
        <w:t>1</w:t>
      </w:r>
    </w:p>
    <w:p w:rsidR="005130EC" w:rsidRDefault="005130EC" w:rsidP="005130EC">
      <w:pPr>
        <w:ind w:left="5160"/>
        <w:jc w:val="center"/>
        <w:rPr>
          <w:sz w:val="28"/>
          <w:szCs w:val="28"/>
        </w:rPr>
      </w:pPr>
    </w:p>
    <w:p w:rsidR="001129C5" w:rsidRDefault="001129C5" w:rsidP="001129C5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1129C5" w:rsidRDefault="001129C5" w:rsidP="001129C5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>решением Совета</w:t>
      </w:r>
    </w:p>
    <w:p w:rsidR="001129C5" w:rsidRDefault="001129C5" w:rsidP="001129C5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1129C5" w:rsidRDefault="001129C5" w:rsidP="001129C5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Щербиновского района </w:t>
      </w:r>
    </w:p>
    <w:p w:rsidR="00222895" w:rsidRDefault="00222895" w:rsidP="00FC550B">
      <w:pPr>
        <w:pStyle w:val="ConsPlusTitle"/>
        <w:ind w:firstLine="5245"/>
        <w:jc w:val="center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22895">
        <w:rPr>
          <w:rFonts w:ascii="Times New Roman" w:hAnsi="Times New Roman" w:cs="Times New Roman"/>
          <w:b w:val="0"/>
          <w:bCs w:val="0"/>
          <w:sz w:val="28"/>
          <w:szCs w:val="28"/>
        </w:rPr>
        <w:t>от 06.03.2025 № 1</w:t>
      </w:r>
    </w:p>
    <w:p w:rsidR="00222895" w:rsidRDefault="00222895" w:rsidP="00FC550B">
      <w:pPr>
        <w:pStyle w:val="ConsPlusTitle"/>
        <w:ind w:firstLine="5245"/>
        <w:jc w:val="center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C550B" w:rsidRDefault="00174D92" w:rsidP="00FC550B">
      <w:pPr>
        <w:pStyle w:val="ConsPlusTitle"/>
        <w:ind w:firstLine="5245"/>
        <w:jc w:val="center"/>
        <w:outlineLvl w:val="0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 </w:t>
      </w:r>
      <w:r w:rsidR="00FC550B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ПРИЛОЖЕНИЕ № 4</w:t>
      </w:r>
    </w:p>
    <w:p w:rsidR="00FC550B" w:rsidRDefault="00FC550B" w:rsidP="00FC550B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:rsidR="00FC550B" w:rsidRDefault="00174D92" w:rsidP="00FC550B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C550B">
        <w:rPr>
          <w:sz w:val="28"/>
          <w:szCs w:val="28"/>
        </w:rPr>
        <w:t>решением Совета</w:t>
      </w:r>
    </w:p>
    <w:p w:rsidR="00FC550B" w:rsidRDefault="00FC550B" w:rsidP="00FC550B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FC550B" w:rsidRDefault="00FC550B" w:rsidP="00FC550B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Щербиновского района </w:t>
      </w:r>
    </w:p>
    <w:p w:rsidR="00FC550B" w:rsidRDefault="00FC550B" w:rsidP="00FC550B">
      <w:pPr>
        <w:ind w:left="5387" w:hanging="284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>от  26.12.2024 г. № 1</w:t>
      </w:r>
    </w:p>
    <w:p w:rsidR="00FC550B" w:rsidRDefault="00FC550B" w:rsidP="00FC550B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(в редакции решения Совета </w:t>
      </w:r>
    </w:p>
    <w:p w:rsidR="00FC550B" w:rsidRDefault="00FC550B" w:rsidP="00FC550B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FC550B" w:rsidRDefault="00FC550B" w:rsidP="00FC550B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>Щербиновского района</w:t>
      </w:r>
    </w:p>
    <w:p w:rsidR="007778E7" w:rsidRDefault="00222895" w:rsidP="00FC550B">
      <w:pPr>
        <w:ind w:left="5160"/>
        <w:jc w:val="center"/>
        <w:rPr>
          <w:sz w:val="28"/>
          <w:szCs w:val="28"/>
        </w:rPr>
      </w:pPr>
      <w:r w:rsidRPr="00222895">
        <w:rPr>
          <w:sz w:val="28"/>
          <w:szCs w:val="28"/>
        </w:rPr>
        <w:t>от 06.03.2025 № 1</w:t>
      </w:r>
      <w:bookmarkStart w:id="0" w:name="_GoBack"/>
      <w:bookmarkEnd w:id="0"/>
      <w:r w:rsidR="00FC550B">
        <w:rPr>
          <w:sz w:val="28"/>
          <w:szCs w:val="28"/>
        </w:rPr>
        <w:t>)</w:t>
      </w:r>
    </w:p>
    <w:p w:rsidR="009C7B42" w:rsidRDefault="009C7B42" w:rsidP="000208FE">
      <w:pPr>
        <w:pStyle w:val="ConsTitle"/>
        <w:widowControl/>
        <w:ind w:right="0"/>
        <w:jc w:val="both"/>
        <w:rPr>
          <w:sz w:val="28"/>
          <w:szCs w:val="28"/>
        </w:rPr>
      </w:pPr>
    </w:p>
    <w:p w:rsidR="00CE7E79" w:rsidRPr="00844AE1" w:rsidRDefault="00CE7E79" w:rsidP="000208FE">
      <w:pPr>
        <w:pStyle w:val="ConsTitle"/>
        <w:widowControl/>
        <w:ind w:right="0"/>
        <w:jc w:val="both"/>
        <w:rPr>
          <w:sz w:val="28"/>
          <w:szCs w:val="28"/>
        </w:rPr>
      </w:pPr>
    </w:p>
    <w:p w:rsidR="00EC3C2D" w:rsidRDefault="000208FE" w:rsidP="00115384">
      <w:pPr>
        <w:jc w:val="center"/>
        <w:rPr>
          <w:b/>
          <w:sz w:val="28"/>
          <w:szCs w:val="28"/>
        </w:rPr>
      </w:pPr>
      <w:r w:rsidRPr="00972CF7">
        <w:rPr>
          <w:sz w:val="28"/>
          <w:szCs w:val="28"/>
        </w:rPr>
        <w:t xml:space="preserve"> </w:t>
      </w:r>
      <w:r w:rsidRPr="00EC3C2D">
        <w:rPr>
          <w:b/>
          <w:sz w:val="28"/>
          <w:szCs w:val="28"/>
        </w:rPr>
        <w:t xml:space="preserve">Распределение </w:t>
      </w:r>
      <w:r w:rsidR="00115384" w:rsidRPr="00EC3C2D">
        <w:rPr>
          <w:b/>
          <w:sz w:val="28"/>
          <w:szCs w:val="28"/>
        </w:rPr>
        <w:t xml:space="preserve">бюджетных ассигнований </w:t>
      </w:r>
    </w:p>
    <w:p w:rsidR="00EC3C2D" w:rsidRDefault="00115384" w:rsidP="00115384">
      <w:pPr>
        <w:jc w:val="center"/>
        <w:rPr>
          <w:b/>
          <w:sz w:val="28"/>
          <w:szCs w:val="28"/>
        </w:rPr>
      </w:pPr>
      <w:r w:rsidRPr="00EC3C2D">
        <w:rPr>
          <w:b/>
          <w:sz w:val="28"/>
          <w:szCs w:val="28"/>
        </w:rPr>
        <w:t xml:space="preserve">по разделам и подразделам классификации </w:t>
      </w:r>
    </w:p>
    <w:p w:rsidR="000208FE" w:rsidRPr="00EC3C2D" w:rsidRDefault="00115384" w:rsidP="00115384">
      <w:pPr>
        <w:jc w:val="center"/>
        <w:rPr>
          <w:b/>
          <w:sz w:val="28"/>
          <w:szCs w:val="28"/>
        </w:rPr>
      </w:pPr>
      <w:r w:rsidRPr="00EC3C2D">
        <w:rPr>
          <w:b/>
          <w:sz w:val="28"/>
          <w:szCs w:val="28"/>
        </w:rPr>
        <w:t>расходов бюджетов</w:t>
      </w:r>
      <w:r w:rsidR="000208FE" w:rsidRPr="00EC3C2D">
        <w:rPr>
          <w:b/>
          <w:sz w:val="28"/>
          <w:szCs w:val="28"/>
        </w:rPr>
        <w:t xml:space="preserve"> на 20</w:t>
      </w:r>
      <w:r w:rsidR="007778E7">
        <w:rPr>
          <w:b/>
          <w:sz w:val="28"/>
          <w:szCs w:val="28"/>
        </w:rPr>
        <w:t>2</w:t>
      </w:r>
      <w:r w:rsidR="002A44CC">
        <w:rPr>
          <w:b/>
          <w:sz w:val="28"/>
          <w:szCs w:val="28"/>
        </w:rPr>
        <w:t>5</w:t>
      </w:r>
      <w:r w:rsidR="000208FE" w:rsidRPr="00EC3C2D">
        <w:rPr>
          <w:b/>
          <w:sz w:val="28"/>
          <w:szCs w:val="28"/>
        </w:rPr>
        <w:t xml:space="preserve"> год </w:t>
      </w:r>
    </w:p>
    <w:p w:rsidR="00C10DD8" w:rsidRPr="00F17B10" w:rsidRDefault="00C10DD8" w:rsidP="000208FE">
      <w:pPr>
        <w:rPr>
          <w:sz w:val="28"/>
          <w:szCs w:val="28"/>
        </w:rPr>
      </w:pPr>
    </w:p>
    <w:p w:rsidR="000208FE" w:rsidRPr="009C7B42" w:rsidRDefault="000208FE" w:rsidP="000208FE">
      <w:pPr>
        <w:jc w:val="center"/>
      </w:pPr>
      <w:r>
        <w:rPr>
          <w:sz w:val="28"/>
          <w:szCs w:val="28"/>
        </w:rPr>
        <w:t xml:space="preserve">                                                                                                   </w:t>
      </w:r>
    </w:p>
    <w:tbl>
      <w:tblPr>
        <w:tblW w:w="9740" w:type="dxa"/>
        <w:tblLayout w:type="fixed"/>
        <w:tblLook w:val="01E0" w:firstRow="1" w:lastRow="1" w:firstColumn="1" w:lastColumn="1" w:noHBand="0" w:noVBand="0"/>
      </w:tblPr>
      <w:tblGrid>
        <w:gridCol w:w="618"/>
        <w:gridCol w:w="5610"/>
        <w:gridCol w:w="721"/>
        <w:gridCol w:w="811"/>
        <w:gridCol w:w="1980"/>
      </w:tblGrid>
      <w:tr w:rsidR="009C7B42" w:rsidRPr="000F4C4F">
        <w:trPr>
          <w:cantSplit/>
          <w:tblHeader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B42" w:rsidRPr="000F4C4F" w:rsidRDefault="00C10DD8" w:rsidP="00AA40CF">
            <w:pPr>
              <w:rPr>
                <w:b/>
              </w:rPr>
            </w:pPr>
            <w:r w:rsidRPr="000F4C4F">
              <w:rPr>
                <w:b/>
              </w:rPr>
              <w:t>№ п/п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B42" w:rsidRPr="000F4C4F" w:rsidRDefault="00C10DD8" w:rsidP="00A823EE">
            <w:pPr>
              <w:jc w:val="center"/>
              <w:rPr>
                <w:b/>
              </w:rPr>
            </w:pPr>
            <w:r w:rsidRPr="000F4C4F">
              <w:rPr>
                <w:b/>
              </w:rPr>
              <w:t>Наименование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B42" w:rsidRPr="000F4C4F" w:rsidRDefault="009C7B42" w:rsidP="00A823EE">
            <w:pPr>
              <w:jc w:val="center"/>
              <w:rPr>
                <w:b/>
              </w:rPr>
            </w:pPr>
            <w:r w:rsidRPr="000F4C4F">
              <w:rPr>
                <w:b/>
              </w:rPr>
              <w:t>РЗ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B42" w:rsidRPr="000F4C4F" w:rsidRDefault="009C7B42" w:rsidP="00A823EE">
            <w:pPr>
              <w:jc w:val="center"/>
              <w:rPr>
                <w:b/>
              </w:rPr>
            </w:pPr>
            <w:r w:rsidRPr="000F4C4F">
              <w:rPr>
                <w:b/>
              </w:rPr>
              <w:t>ПР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B42" w:rsidRPr="000F4C4F" w:rsidRDefault="00C10DD8" w:rsidP="00A823EE">
            <w:pPr>
              <w:jc w:val="center"/>
              <w:rPr>
                <w:b/>
              </w:rPr>
            </w:pPr>
            <w:r w:rsidRPr="000F4C4F">
              <w:rPr>
                <w:b/>
              </w:rPr>
              <w:t>Сумма</w:t>
            </w:r>
            <w:r w:rsidR="009D7098" w:rsidRPr="000F4C4F">
              <w:rPr>
                <w:b/>
              </w:rPr>
              <w:t>, рублей</w:t>
            </w:r>
          </w:p>
        </w:tc>
      </w:tr>
      <w:tr w:rsidR="000208FE" w:rsidRPr="000F4C4F">
        <w:tc>
          <w:tcPr>
            <w:tcW w:w="618" w:type="dxa"/>
            <w:tcBorders>
              <w:top w:val="single" w:sz="4" w:space="0" w:color="auto"/>
            </w:tcBorders>
          </w:tcPr>
          <w:p w:rsidR="000208FE" w:rsidRPr="000F4C4F" w:rsidRDefault="000208FE" w:rsidP="00AA40CF">
            <w:pPr>
              <w:rPr>
                <w:b/>
              </w:rPr>
            </w:pPr>
          </w:p>
        </w:tc>
        <w:tc>
          <w:tcPr>
            <w:tcW w:w="5610" w:type="dxa"/>
            <w:tcBorders>
              <w:top w:val="single" w:sz="4" w:space="0" w:color="auto"/>
            </w:tcBorders>
          </w:tcPr>
          <w:p w:rsidR="000208FE" w:rsidRPr="000F4C4F" w:rsidRDefault="000208FE" w:rsidP="00AA40CF">
            <w:pPr>
              <w:rPr>
                <w:b/>
              </w:rPr>
            </w:pPr>
            <w:r w:rsidRPr="000F4C4F">
              <w:rPr>
                <w:b/>
              </w:rPr>
              <w:t>Всего расходов</w:t>
            </w:r>
          </w:p>
        </w:tc>
        <w:tc>
          <w:tcPr>
            <w:tcW w:w="721" w:type="dxa"/>
            <w:tcBorders>
              <w:top w:val="single" w:sz="4" w:space="0" w:color="auto"/>
            </w:tcBorders>
          </w:tcPr>
          <w:p w:rsidR="000208FE" w:rsidRPr="000F4C4F" w:rsidRDefault="000208FE" w:rsidP="00AA40CF">
            <w:pPr>
              <w:rPr>
                <w:b/>
              </w:rPr>
            </w:pPr>
          </w:p>
        </w:tc>
        <w:tc>
          <w:tcPr>
            <w:tcW w:w="811" w:type="dxa"/>
            <w:tcBorders>
              <w:top w:val="single" w:sz="4" w:space="0" w:color="auto"/>
            </w:tcBorders>
          </w:tcPr>
          <w:p w:rsidR="000208FE" w:rsidRPr="000F4C4F" w:rsidRDefault="000208FE" w:rsidP="00A823EE">
            <w:pPr>
              <w:jc w:val="right"/>
              <w:rPr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</w:tcPr>
          <w:p w:rsidR="000208FE" w:rsidRPr="000F4C4F" w:rsidRDefault="00155EA8" w:rsidP="00FE7983">
            <w:pPr>
              <w:jc w:val="right"/>
              <w:rPr>
                <w:b/>
              </w:rPr>
            </w:pPr>
            <w:r>
              <w:rPr>
                <w:b/>
              </w:rPr>
              <w:t xml:space="preserve">12  </w:t>
            </w:r>
            <w:r w:rsidR="00977EA1">
              <w:rPr>
                <w:b/>
              </w:rPr>
              <w:t>537 340,2</w:t>
            </w:r>
            <w:r>
              <w:rPr>
                <w:b/>
              </w:rPr>
              <w:t>8</w:t>
            </w:r>
          </w:p>
        </w:tc>
      </w:tr>
      <w:tr w:rsidR="000208FE" w:rsidRPr="000F4C4F">
        <w:tc>
          <w:tcPr>
            <w:tcW w:w="618" w:type="dxa"/>
          </w:tcPr>
          <w:p w:rsidR="000208FE" w:rsidRPr="000F4C4F" w:rsidRDefault="000208FE" w:rsidP="00AA40CF"/>
        </w:tc>
        <w:tc>
          <w:tcPr>
            <w:tcW w:w="5610" w:type="dxa"/>
          </w:tcPr>
          <w:p w:rsidR="000208FE" w:rsidRPr="000F4C4F" w:rsidRDefault="000208FE" w:rsidP="00AA40CF">
            <w:r w:rsidRPr="000F4C4F">
              <w:t xml:space="preserve">в том числе </w:t>
            </w:r>
          </w:p>
        </w:tc>
        <w:tc>
          <w:tcPr>
            <w:tcW w:w="721" w:type="dxa"/>
          </w:tcPr>
          <w:p w:rsidR="000208FE" w:rsidRPr="000F4C4F" w:rsidRDefault="000208FE" w:rsidP="00AA40CF"/>
        </w:tc>
        <w:tc>
          <w:tcPr>
            <w:tcW w:w="811" w:type="dxa"/>
          </w:tcPr>
          <w:p w:rsidR="000208FE" w:rsidRPr="000F4C4F" w:rsidRDefault="000208FE" w:rsidP="00A823EE">
            <w:pPr>
              <w:jc w:val="right"/>
            </w:pPr>
          </w:p>
        </w:tc>
        <w:tc>
          <w:tcPr>
            <w:tcW w:w="1980" w:type="dxa"/>
          </w:tcPr>
          <w:p w:rsidR="000208FE" w:rsidRPr="000F4C4F" w:rsidRDefault="000208FE" w:rsidP="00A823EE">
            <w:pPr>
              <w:jc w:val="right"/>
            </w:pPr>
          </w:p>
        </w:tc>
      </w:tr>
      <w:tr w:rsidR="000208FE" w:rsidRPr="000F4C4F">
        <w:tc>
          <w:tcPr>
            <w:tcW w:w="618" w:type="dxa"/>
          </w:tcPr>
          <w:p w:rsidR="000208FE" w:rsidRPr="000F4C4F" w:rsidRDefault="000208FE" w:rsidP="00AA40CF">
            <w:pPr>
              <w:rPr>
                <w:b/>
              </w:rPr>
            </w:pPr>
            <w:r w:rsidRPr="000F4C4F">
              <w:rPr>
                <w:b/>
              </w:rPr>
              <w:t>1</w:t>
            </w:r>
            <w:r w:rsidR="00844AE1" w:rsidRPr="000F4C4F">
              <w:rPr>
                <w:b/>
              </w:rPr>
              <w:t>.</w:t>
            </w:r>
          </w:p>
        </w:tc>
        <w:tc>
          <w:tcPr>
            <w:tcW w:w="5610" w:type="dxa"/>
          </w:tcPr>
          <w:p w:rsidR="000208FE" w:rsidRPr="000F4C4F" w:rsidRDefault="000208FE" w:rsidP="00AA40CF">
            <w:pPr>
              <w:rPr>
                <w:b/>
              </w:rPr>
            </w:pPr>
            <w:r w:rsidRPr="000F4C4F">
              <w:rPr>
                <w:b/>
              </w:rPr>
              <w:t>Общегосударственные вопросы</w:t>
            </w:r>
          </w:p>
        </w:tc>
        <w:tc>
          <w:tcPr>
            <w:tcW w:w="721" w:type="dxa"/>
          </w:tcPr>
          <w:p w:rsidR="000208FE" w:rsidRPr="000F4C4F" w:rsidRDefault="000208FE" w:rsidP="00AA40CF">
            <w:pPr>
              <w:rPr>
                <w:b/>
              </w:rPr>
            </w:pPr>
            <w:r w:rsidRPr="000F4C4F">
              <w:rPr>
                <w:b/>
              </w:rPr>
              <w:t>01</w:t>
            </w:r>
          </w:p>
        </w:tc>
        <w:tc>
          <w:tcPr>
            <w:tcW w:w="811" w:type="dxa"/>
          </w:tcPr>
          <w:p w:rsidR="000208FE" w:rsidRPr="000F4C4F" w:rsidRDefault="000208FE" w:rsidP="00A823EE">
            <w:pPr>
              <w:jc w:val="right"/>
              <w:rPr>
                <w:b/>
              </w:rPr>
            </w:pPr>
            <w:r w:rsidRPr="000F4C4F">
              <w:rPr>
                <w:b/>
              </w:rPr>
              <w:t>00</w:t>
            </w:r>
          </w:p>
        </w:tc>
        <w:tc>
          <w:tcPr>
            <w:tcW w:w="1980" w:type="dxa"/>
          </w:tcPr>
          <w:p w:rsidR="00E11E8B" w:rsidRPr="000F4C4F" w:rsidRDefault="00977EA1" w:rsidP="007D4C05">
            <w:pPr>
              <w:jc w:val="right"/>
              <w:rPr>
                <w:b/>
              </w:rPr>
            </w:pPr>
            <w:r>
              <w:rPr>
                <w:b/>
              </w:rPr>
              <w:t>6 197 042,97</w:t>
            </w:r>
          </w:p>
        </w:tc>
      </w:tr>
      <w:tr w:rsidR="000208FE" w:rsidRPr="000F4C4F">
        <w:tc>
          <w:tcPr>
            <w:tcW w:w="618" w:type="dxa"/>
          </w:tcPr>
          <w:p w:rsidR="000208FE" w:rsidRPr="000F4C4F" w:rsidRDefault="000208FE" w:rsidP="00AA40CF"/>
        </w:tc>
        <w:tc>
          <w:tcPr>
            <w:tcW w:w="5610" w:type="dxa"/>
          </w:tcPr>
          <w:p w:rsidR="000208FE" w:rsidRPr="000F4C4F" w:rsidRDefault="000208FE" w:rsidP="003B6DDB">
            <w:r w:rsidRPr="000F4C4F">
              <w:t xml:space="preserve">Функционирование </w:t>
            </w:r>
            <w:r w:rsidR="003B6DDB" w:rsidRPr="003B6DDB">
              <w:t>высшего должностного лица субъекта Российской Федерации и муниципального образования</w:t>
            </w:r>
          </w:p>
        </w:tc>
        <w:tc>
          <w:tcPr>
            <w:tcW w:w="721" w:type="dxa"/>
            <w:vAlign w:val="bottom"/>
          </w:tcPr>
          <w:p w:rsidR="000208FE" w:rsidRPr="000F4C4F" w:rsidRDefault="000208FE" w:rsidP="00AA40CF">
            <w:r w:rsidRPr="000F4C4F">
              <w:t>01</w:t>
            </w:r>
          </w:p>
        </w:tc>
        <w:tc>
          <w:tcPr>
            <w:tcW w:w="811" w:type="dxa"/>
            <w:vAlign w:val="bottom"/>
          </w:tcPr>
          <w:p w:rsidR="000208FE" w:rsidRPr="000F4C4F" w:rsidRDefault="000208FE" w:rsidP="00A823EE">
            <w:pPr>
              <w:jc w:val="right"/>
            </w:pPr>
            <w:r w:rsidRPr="000F4C4F">
              <w:t>02</w:t>
            </w:r>
          </w:p>
        </w:tc>
        <w:tc>
          <w:tcPr>
            <w:tcW w:w="1980" w:type="dxa"/>
            <w:vAlign w:val="bottom"/>
          </w:tcPr>
          <w:p w:rsidR="000208FE" w:rsidRPr="000F4C4F" w:rsidRDefault="002A44CC" w:rsidP="00777A68">
            <w:pPr>
              <w:jc w:val="right"/>
            </w:pPr>
            <w:r w:rsidRPr="002A44CC">
              <w:t>992 566,68</w:t>
            </w:r>
          </w:p>
        </w:tc>
      </w:tr>
      <w:tr w:rsidR="000208FE" w:rsidRPr="000F4C4F">
        <w:tc>
          <w:tcPr>
            <w:tcW w:w="618" w:type="dxa"/>
          </w:tcPr>
          <w:p w:rsidR="000208FE" w:rsidRPr="000F4C4F" w:rsidRDefault="000208FE" w:rsidP="00AA40CF"/>
        </w:tc>
        <w:tc>
          <w:tcPr>
            <w:tcW w:w="5610" w:type="dxa"/>
          </w:tcPr>
          <w:p w:rsidR="00E11E8B" w:rsidRPr="000F4C4F" w:rsidRDefault="00E11E8B" w:rsidP="00AA40CF"/>
          <w:p w:rsidR="000208FE" w:rsidRPr="000F4C4F" w:rsidRDefault="009D7098" w:rsidP="00AA40CF">
            <w:r w:rsidRPr="000F4C4F">
              <w:t xml:space="preserve">Функционирование </w:t>
            </w:r>
            <w:r w:rsidR="00B10971">
              <w:rPr>
                <w:color w:val="000000"/>
                <w:sz w:val="23"/>
                <w:szCs w:val="23"/>
                <w:shd w:val="clear" w:color="auto" w:fill="FFFFFF"/>
              </w:rPr>
              <w:t>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21" w:type="dxa"/>
            <w:vAlign w:val="bottom"/>
          </w:tcPr>
          <w:p w:rsidR="000208FE" w:rsidRPr="000F4C4F" w:rsidRDefault="000208FE" w:rsidP="00AA40CF">
            <w:r w:rsidRPr="000F4C4F">
              <w:t>01</w:t>
            </w:r>
          </w:p>
        </w:tc>
        <w:tc>
          <w:tcPr>
            <w:tcW w:w="811" w:type="dxa"/>
            <w:vAlign w:val="bottom"/>
          </w:tcPr>
          <w:p w:rsidR="000208FE" w:rsidRPr="000F4C4F" w:rsidRDefault="000208FE" w:rsidP="00A823EE">
            <w:pPr>
              <w:jc w:val="right"/>
            </w:pPr>
            <w:r w:rsidRPr="000F4C4F">
              <w:t>04</w:t>
            </w:r>
          </w:p>
        </w:tc>
        <w:tc>
          <w:tcPr>
            <w:tcW w:w="1980" w:type="dxa"/>
            <w:vAlign w:val="bottom"/>
          </w:tcPr>
          <w:p w:rsidR="000208FE" w:rsidRPr="00D12040" w:rsidRDefault="00977EA1" w:rsidP="00D008FD">
            <w:pPr>
              <w:jc w:val="right"/>
            </w:pPr>
            <w:r>
              <w:t>4 306 433,3</w:t>
            </w:r>
            <w:r w:rsidR="00443E6B" w:rsidRPr="00D12040">
              <w:t>2</w:t>
            </w:r>
          </w:p>
        </w:tc>
      </w:tr>
      <w:tr w:rsidR="00115384" w:rsidRPr="000F4C4F">
        <w:tc>
          <w:tcPr>
            <w:tcW w:w="618" w:type="dxa"/>
          </w:tcPr>
          <w:p w:rsidR="00115384" w:rsidRPr="000F4C4F" w:rsidRDefault="00115384" w:rsidP="00AA40CF"/>
        </w:tc>
        <w:tc>
          <w:tcPr>
            <w:tcW w:w="5610" w:type="dxa"/>
          </w:tcPr>
          <w:p w:rsidR="00E11E8B" w:rsidRPr="000F4C4F" w:rsidRDefault="00E11E8B" w:rsidP="00AA40CF">
            <w:pPr>
              <w:rPr>
                <w:color w:val="000000"/>
              </w:rPr>
            </w:pPr>
          </w:p>
          <w:p w:rsidR="00115384" w:rsidRPr="000F4C4F" w:rsidRDefault="004661EB" w:rsidP="00AA40CF">
            <w:pPr>
              <w:rPr>
                <w:color w:val="000000"/>
              </w:rPr>
            </w:pPr>
            <w:r w:rsidRPr="000F4C4F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  <w:p w:rsidR="009D7098" w:rsidRPr="000F4C4F" w:rsidRDefault="009D7098" w:rsidP="00AA40CF"/>
        </w:tc>
        <w:tc>
          <w:tcPr>
            <w:tcW w:w="721" w:type="dxa"/>
          </w:tcPr>
          <w:p w:rsidR="00115384" w:rsidRPr="000F4C4F" w:rsidRDefault="00115384" w:rsidP="00AA40CF"/>
          <w:p w:rsidR="00D11F9F" w:rsidRPr="000F4C4F" w:rsidRDefault="00D11F9F" w:rsidP="00AA40CF"/>
          <w:p w:rsidR="004661EB" w:rsidRPr="000F4C4F" w:rsidRDefault="004661EB" w:rsidP="00AA40CF"/>
          <w:p w:rsidR="004661EB" w:rsidRPr="000F4C4F" w:rsidRDefault="004661EB" w:rsidP="00AA40CF">
            <w:r w:rsidRPr="000F4C4F">
              <w:t>01</w:t>
            </w:r>
          </w:p>
        </w:tc>
        <w:tc>
          <w:tcPr>
            <w:tcW w:w="811" w:type="dxa"/>
          </w:tcPr>
          <w:p w:rsidR="004661EB" w:rsidRPr="000F4C4F" w:rsidRDefault="004661EB" w:rsidP="00A823EE">
            <w:pPr>
              <w:jc w:val="right"/>
            </w:pPr>
          </w:p>
          <w:p w:rsidR="00D11F9F" w:rsidRPr="000F4C4F" w:rsidRDefault="00D11F9F" w:rsidP="00A823EE">
            <w:pPr>
              <w:jc w:val="right"/>
            </w:pPr>
          </w:p>
          <w:p w:rsidR="00D11F9F" w:rsidRPr="000F4C4F" w:rsidRDefault="00D11F9F" w:rsidP="00A823EE">
            <w:pPr>
              <w:jc w:val="right"/>
            </w:pPr>
          </w:p>
          <w:p w:rsidR="00D11F9F" w:rsidRPr="000F4C4F" w:rsidRDefault="00D11F9F" w:rsidP="00A823EE">
            <w:pPr>
              <w:jc w:val="right"/>
            </w:pPr>
            <w:r w:rsidRPr="000F4C4F">
              <w:t>06</w:t>
            </w:r>
          </w:p>
        </w:tc>
        <w:tc>
          <w:tcPr>
            <w:tcW w:w="1980" w:type="dxa"/>
          </w:tcPr>
          <w:p w:rsidR="00F87992" w:rsidRPr="000F4C4F" w:rsidRDefault="00F87992" w:rsidP="00A823EE">
            <w:pPr>
              <w:jc w:val="right"/>
            </w:pPr>
          </w:p>
          <w:p w:rsidR="007634E1" w:rsidRPr="000F4C4F" w:rsidRDefault="007634E1" w:rsidP="00A823EE">
            <w:pPr>
              <w:jc w:val="right"/>
            </w:pPr>
          </w:p>
          <w:p w:rsidR="007634E1" w:rsidRPr="000F4C4F" w:rsidRDefault="007634E1" w:rsidP="00A823EE">
            <w:pPr>
              <w:jc w:val="right"/>
            </w:pPr>
          </w:p>
          <w:p w:rsidR="007634E1" w:rsidRPr="000F4C4F" w:rsidRDefault="00777A68" w:rsidP="002A44CC">
            <w:pPr>
              <w:jc w:val="right"/>
            </w:pPr>
            <w:r>
              <w:t>3</w:t>
            </w:r>
            <w:r w:rsidR="002A44CC">
              <w:t>5</w:t>
            </w:r>
            <w:r w:rsidR="00E37B10">
              <w:t xml:space="preserve"> </w:t>
            </w:r>
            <w:r>
              <w:t>000,00</w:t>
            </w:r>
          </w:p>
        </w:tc>
      </w:tr>
      <w:tr w:rsidR="00777A68" w:rsidRPr="000F4C4F">
        <w:tc>
          <w:tcPr>
            <w:tcW w:w="618" w:type="dxa"/>
          </w:tcPr>
          <w:p w:rsidR="00777A68" w:rsidRPr="000F4C4F" w:rsidRDefault="00777A68" w:rsidP="00AA40CF"/>
        </w:tc>
        <w:tc>
          <w:tcPr>
            <w:tcW w:w="5610" w:type="dxa"/>
          </w:tcPr>
          <w:p w:rsidR="00777A68" w:rsidRPr="000F4C4F" w:rsidRDefault="00777A68" w:rsidP="0050341E">
            <w:r w:rsidRPr="000F4C4F">
              <w:t>Резервные фонды</w:t>
            </w:r>
          </w:p>
        </w:tc>
        <w:tc>
          <w:tcPr>
            <w:tcW w:w="721" w:type="dxa"/>
          </w:tcPr>
          <w:p w:rsidR="00777A68" w:rsidRPr="000F4C4F" w:rsidRDefault="00777A68" w:rsidP="0050341E">
            <w:r w:rsidRPr="000F4C4F">
              <w:t>01</w:t>
            </w:r>
          </w:p>
        </w:tc>
        <w:tc>
          <w:tcPr>
            <w:tcW w:w="811" w:type="dxa"/>
          </w:tcPr>
          <w:p w:rsidR="00777A68" w:rsidRPr="000F4C4F" w:rsidRDefault="00777A68" w:rsidP="0050341E">
            <w:pPr>
              <w:jc w:val="right"/>
            </w:pPr>
            <w:r w:rsidRPr="000F4C4F">
              <w:t>11</w:t>
            </w:r>
          </w:p>
        </w:tc>
        <w:tc>
          <w:tcPr>
            <w:tcW w:w="1980" w:type="dxa"/>
          </w:tcPr>
          <w:p w:rsidR="00777A68" w:rsidRPr="000F4C4F" w:rsidRDefault="00777A68" w:rsidP="0050341E">
            <w:pPr>
              <w:jc w:val="right"/>
            </w:pPr>
            <w:r w:rsidRPr="000F4C4F">
              <w:t>10</w:t>
            </w:r>
            <w:r w:rsidR="00E37B10">
              <w:t xml:space="preserve"> </w:t>
            </w:r>
            <w:r w:rsidRPr="000F4C4F">
              <w:t>000,00</w:t>
            </w:r>
          </w:p>
        </w:tc>
      </w:tr>
      <w:tr w:rsidR="00777A68" w:rsidRPr="000F4C4F">
        <w:tc>
          <w:tcPr>
            <w:tcW w:w="618" w:type="dxa"/>
          </w:tcPr>
          <w:p w:rsidR="00777A68" w:rsidRPr="000F4C4F" w:rsidRDefault="00777A68" w:rsidP="00AA40CF"/>
        </w:tc>
        <w:tc>
          <w:tcPr>
            <w:tcW w:w="5610" w:type="dxa"/>
          </w:tcPr>
          <w:p w:rsidR="00777A68" w:rsidRPr="000F4C4F" w:rsidRDefault="00777A68" w:rsidP="00AA40CF"/>
          <w:p w:rsidR="00777A68" w:rsidRPr="000F4C4F" w:rsidRDefault="00777A68" w:rsidP="00AA40CF">
            <w:r w:rsidRPr="000F4C4F">
              <w:t>Другие общегосударственные вопросы</w:t>
            </w:r>
          </w:p>
        </w:tc>
        <w:tc>
          <w:tcPr>
            <w:tcW w:w="721" w:type="dxa"/>
          </w:tcPr>
          <w:p w:rsidR="00777A68" w:rsidRPr="000F4C4F" w:rsidRDefault="00777A68" w:rsidP="00AA40CF"/>
          <w:p w:rsidR="00777A68" w:rsidRPr="000F4C4F" w:rsidRDefault="00777A68" w:rsidP="00AA40CF">
            <w:r w:rsidRPr="000F4C4F">
              <w:t>01</w:t>
            </w:r>
          </w:p>
        </w:tc>
        <w:tc>
          <w:tcPr>
            <w:tcW w:w="811" w:type="dxa"/>
          </w:tcPr>
          <w:p w:rsidR="00777A68" w:rsidRPr="000F4C4F" w:rsidRDefault="00777A68" w:rsidP="00A823EE">
            <w:pPr>
              <w:jc w:val="right"/>
            </w:pPr>
          </w:p>
          <w:p w:rsidR="00777A68" w:rsidRPr="000F4C4F" w:rsidRDefault="00777A68" w:rsidP="00A823EE">
            <w:pPr>
              <w:jc w:val="right"/>
            </w:pPr>
            <w:r w:rsidRPr="000F4C4F">
              <w:t>13</w:t>
            </w:r>
          </w:p>
        </w:tc>
        <w:tc>
          <w:tcPr>
            <w:tcW w:w="1980" w:type="dxa"/>
          </w:tcPr>
          <w:p w:rsidR="00777A68" w:rsidRPr="000F4C4F" w:rsidRDefault="00777A68" w:rsidP="00A823EE">
            <w:pPr>
              <w:jc w:val="right"/>
            </w:pPr>
          </w:p>
          <w:p w:rsidR="00777A68" w:rsidRPr="000F4C4F" w:rsidRDefault="007D4C05" w:rsidP="00E51438">
            <w:pPr>
              <w:jc w:val="right"/>
            </w:pPr>
            <w:r>
              <w:t>8</w:t>
            </w:r>
            <w:r w:rsidR="00155EA8">
              <w:t>53 042,97</w:t>
            </w:r>
          </w:p>
        </w:tc>
      </w:tr>
      <w:tr w:rsidR="00777A68" w:rsidRPr="000F4C4F">
        <w:tc>
          <w:tcPr>
            <w:tcW w:w="618" w:type="dxa"/>
          </w:tcPr>
          <w:p w:rsidR="00777A68" w:rsidRPr="000F4C4F" w:rsidRDefault="00777A68" w:rsidP="00AA40CF">
            <w:pPr>
              <w:rPr>
                <w:b/>
              </w:rPr>
            </w:pPr>
          </w:p>
          <w:p w:rsidR="00777A68" w:rsidRPr="000F4C4F" w:rsidRDefault="00777A68" w:rsidP="00AA40CF">
            <w:pPr>
              <w:rPr>
                <w:b/>
              </w:rPr>
            </w:pPr>
            <w:r w:rsidRPr="000F4C4F">
              <w:rPr>
                <w:b/>
              </w:rPr>
              <w:t>2.</w:t>
            </w:r>
          </w:p>
        </w:tc>
        <w:tc>
          <w:tcPr>
            <w:tcW w:w="5610" w:type="dxa"/>
          </w:tcPr>
          <w:p w:rsidR="00777A68" w:rsidRPr="000F4C4F" w:rsidRDefault="00777A68" w:rsidP="00AA40CF">
            <w:pPr>
              <w:rPr>
                <w:b/>
              </w:rPr>
            </w:pPr>
          </w:p>
          <w:p w:rsidR="00777A68" w:rsidRPr="000F4C4F" w:rsidRDefault="00777A68" w:rsidP="00AA40CF">
            <w:pPr>
              <w:rPr>
                <w:b/>
              </w:rPr>
            </w:pPr>
            <w:r w:rsidRPr="000F4C4F">
              <w:rPr>
                <w:b/>
              </w:rPr>
              <w:t>Национальная оборона</w:t>
            </w:r>
          </w:p>
        </w:tc>
        <w:tc>
          <w:tcPr>
            <w:tcW w:w="721" w:type="dxa"/>
          </w:tcPr>
          <w:p w:rsidR="00777A68" w:rsidRPr="000F4C4F" w:rsidRDefault="00777A68" w:rsidP="00AA40CF">
            <w:pPr>
              <w:rPr>
                <w:b/>
                <w:lang w:val="en-US"/>
              </w:rPr>
            </w:pPr>
          </w:p>
          <w:p w:rsidR="00777A68" w:rsidRPr="000F4C4F" w:rsidRDefault="00777A68" w:rsidP="00AA40CF">
            <w:pPr>
              <w:rPr>
                <w:b/>
              </w:rPr>
            </w:pPr>
            <w:r w:rsidRPr="000F4C4F">
              <w:rPr>
                <w:b/>
              </w:rPr>
              <w:t>02</w:t>
            </w:r>
          </w:p>
        </w:tc>
        <w:tc>
          <w:tcPr>
            <w:tcW w:w="811" w:type="dxa"/>
          </w:tcPr>
          <w:p w:rsidR="00777A68" w:rsidRPr="000F4C4F" w:rsidRDefault="00777A68" w:rsidP="00A823EE">
            <w:pPr>
              <w:jc w:val="right"/>
              <w:rPr>
                <w:b/>
                <w:lang w:val="en-US"/>
              </w:rPr>
            </w:pPr>
          </w:p>
          <w:p w:rsidR="00777A68" w:rsidRPr="000F4C4F" w:rsidRDefault="00777A68" w:rsidP="00A823EE">
            <w:pPr>
              <w:jc w:val="right"/>
              <w:rPr>
                <w:b/>
              </w:rPr>
            </w:pPr>
            <w:r w:rsidRPr="000F4C4F">
              <w:rPr>
                <w:b/>
              </w:rPr>
              <w:t>00</w:t>
            </w:r>
          </w:p>
        </w:tc>
        <w:tc>
          <w:tcPr>
            <w:tcW w:w="1980" w:type="dxa"/>
          </w:tcPr>
          <w:p w:rsidR="00777A68" w:rsidRPr="000F4C4F" w:rsidRDefault="00777A68" w:rsidP="00A823EE">
            <w:pPr>
              <w:jc w:val="right"/>
              <w:rPr>
                <w:b/>
              </w:rPr>
            </w:pPr>
          </w:p>
          <w:p w:rsidR="00777A68" w:rsidRDefault="003A410D" w:rsidP="006A3DED">
            <w:pPr>
              <w:jc w:val="right"/>
              <w:rPr>
                <w:b/>
              </w:rPr>
            </w:pPr>
            <w:r>
              <w:rPr>
                <w:b/>
              </w:rPr>
              <w:t>167 600,00</w:t>
            </w:r>
          </w:p>
          <w:p w:rsidR="00777A68" w:rsidRPr="000F4C4F" w:rsidRDefault="00777A68" w:rsidP="006A3DED">
            <w:pPr>
              <w:jc w:val="right"/>
              <w:rPr>
                <w:b/>
              </w:rPr>
            </w:pPr>
          </w:p>
        </w:tc>
      </w:tr>
      <w:tr w:rsidR="00777A68" w:rsidRPr="000F4C4F">
        <w:tc>
          <w:tcPr>
            <w:tcW w:w="618" w:type="dxa"/>
          </w:tcPr>
          <w:p w:rsidR="00777A68" w:rsidRPr="000F4C4F" w:rsidRDefault="00777A68" w:rsidP="00AA40CF"/>
        </w:tc>
        <w:tc>
          <w:tcPr>
            <w:tcW w:w="5610" w:type="dxa"/>
          </w:tcPr>
          <w:p w:rsidR="00777A68" w:rsidRPr="000F4C4F" w:rsidRDefault="00777A68" w:rsidP="00AA40CF">
            <w:r w:rsidRPr="000F4C4F">
              <w:t>Мобилизационная и вневойсковая подготовка</w:t>
            </w:r>
          </w:p>
        </w:tc>
        <w:tc>
          <w:tcPr>
            <w:tcW w:w="721" w:type="dxa"/>
            <w:vAlign w:val="bottom"/>
          </w:tcPr>
          <w:p w:rsidR="00777A68" w:rsidRPr="000F4C4F" w:rsidRDefault="00777A68" w:rsidP="00AA40CF">
            <w:r w:rsidRPr="000F4C4F">
              <w:t>02</w:t>
            </w:r>
          </w:p>
        </w:tc>
        <w:tc>
          <w:tcPr>
            <w:tcW w:w="811" w:type="dxa"/>
            <w:vAlign w:val="bottom"/>
          </w:tcPr>
          <w:p w:rsidR="00777A68" w:rsidRPr="000F4C4F" w:rsidRDefault="00777A68" w:rsidP="00A823EE">
            <w:pPr>
              <w:jc w:val="right"/>
            </w:pPr>
            <w:r w:rsidRPr="000F4C4F">
              <w:t>03</w:t>
            </w:r>
          </w:p>
        </w:tc>
        <w:tc>
          <w:tcPr>
            <w:tcW w:w="1980" w:type="dxa"/>
            <w:vAlign w:val="bottom"/>
          </w:tcPr>
          <w:p w:rsidR="00777A68" w:rsidRPr="000F4C4F" w:rsidRDefault="003A410D" w:rsidP="00233E3D">
            <w:pPr>
              <w:jc w:val="right"/>
            </w:pPr>
            <w:r>
              <w:t>167 600,00</w:t>
            </w:r>
          </w:p>
        </w:tc>
      </w:tr>
      <w:tr w:rsidR="00777A68" w:rsidRPr="000F4C4F">
        <w:tc>
          <w:tcPr>
            <w:tcW w:w="618" w:type="dxa"/>
          </w:tcPr>
          <w:p w:rsidR="00777A68" w:rsidRDefault="00777A68">
            <w:pPr>
              <w:rPr>
                <w:b/>
              </w:rPr>
            </w:pPr>
          </w:p>
          <w:p w:rsidR="00777A68" w:rsidRDefault="00777A68">
            <w:pPr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5610" w:type="dxa"/>
          </w:tcPr>
          <w:p w:rsidR="00777A68" w:rsidRDefault="00777A68">
            <w:pPr>
              <w:rPr>
                <w:b/>
              </w:rPr>
            </w:pPr>
          </w:p>
          <w:p w:rsidR="00777A68" w:rsidRDefault="00777A68">
            <w:pPr>
              <w:rPr>
                <w:b/>
              </w:rPr>
            </w:pPr>
            <w:r>
              <w:rPr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721" w:type="dxa"/>
            <w:vAlign w:val="bottom"/>
          </w:tcPr>
          <w:p w:rsidR="00777A68" w:rsidRDefault="00777A68">
            <w:pPr>
              <w:rPr>
                <w:b/>
              </w:rPr>
            </w:pPr>
            <w:r>
              <w:rPr>
                <w:b/>
              </w:rPr>
              <w:t xml:space="preserve">03 </w:t>
            </w:r>
          </w:p>
        </w:tc>
        <w:tc>
          <w:tcPr>
            <w:tcW w:w="811" w:type="dxa"/>
            <w:vAlign w:val="bottom"/>
          </w:tcPr>
          <w:p w:rsidR="00777A68" w:rsidRDefault="00777A68">
            <w:pPr>
              <w:jc w:val="right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980" w:type="dxa"/>
            <w:vAlign w:val="bottom"/>
          </w:tcPr>
          <w:p w:rsidR="00777A68" w:rsidRDefault="002A44CC">
            <w:pPr>
              <w:jc w:val="right"/>
              <w:rPr>
                <w:b/>
              </w:rPr>
            </w:pPr>
            <w:r>
              <w:rPr>
                <w:b/>
              </w:rPr>
              <w:t>63 560</w:t>
            </w:r>
            <w:r w:rsidR="00777A68">
              <w:rPr>
                <w:b/>
              </w:rPr>
              <w:t>,00</w:t>
            </w:r>
          </w:p>
        </w:tc>
      </w:tr>
      <w:tr w:rsidR="00777A68" w:rsidRPr="000F4C4F">
        <w:tc>
          <w:tcPr>
            <w:tcW w:w="618" w:type="dxa"/>
          </w:tcPr>
          <w:p w:rsidR="00777A68" w:rsidRDefault="00777A68"/>
        </w:tc>
        <w:tc>
          <w:tcPr>
            <w:tcW w:w="5610" w:type="dxa"/>
          </w:tcPr>
          <w:p w:rsidR="00777A68" w:rsidRDefault="00777A68"/>
          <w:p w:rsidR="00777A68" w:rsidRDefault="00777A68">
            <w:pPr>
              <w:tabs>
                <w:tab w:val="left" w:pos="1395"/>
              </w:tabs>
            </w:pPr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21" w:type="dxa"/>
            <w:vAlign w:val="bottom"/>
          </w:tcPr>
          <w:p w:rsidR="00777A68" w:rsidRDefault="00777A68">
            <w:r>
              <w:t>03</w:t>
            </w:r>
          </w:p>
        </w:tc>
        <w:tc>
          <w:tcPr>
            <w:tcW w:w="811" w:type="dxa"/>
            <w:vAlign w:val="bottom"/>
          </w:tcPr>
          <w:p w:rsidR="00777A68" w:rsidRDefault="00777A68">
            <w:pPr>
              <w:jc w:val="right"/>
            </w:pPr>
            <w:r>
              <w:t>10</w:t>
            </w:r>
          </w:p>
        </w:tc>
        <w:tc>
          <w:tcPr>
            <w:tcW w:w="1980" w:type="dxa"/>
            <w:vAlign w:val="bottom"/>
          </w:tcPr>
          <w:p w:rsidR="00777A68" w:rsidRDefault="002A44CC">
            <w:pPr>
              <w:jc w:val="right"/>
            </w:pPr>
            <w:r>
              <w:t>50 000</w:t>
            </w:r>
            <w:r w:rsidR="00777A68">
              <w:t>,00</w:t>
            </w:r>
          </w:p>
        </w:tc>
      </w:tr>
      <w:tr w:rsidR="00777A68" w:rsidRPr="000F4C4F">
        <w:tc>
          <w:tcPr>
            <w:tcW w:w="618" w:type="dxa"/>
          </w:tcPr>
          <w:p w:rsidR="00777A68" w:rsidRDefault="00777A68"/>
        </w:tc>
        <w:tc>
          <w:tcPr>
            <w:tcW w:w="5610" w:type="dxa"/>
          </w:tcPr>
          <w:p w:rsidR="00777A68" w:rsidRDefault="00777A68"/>
          <w:p w:rsidR="00777A68" w:rsidRDefault="00777A68">
            <w:r>
              <w:rPr>
                <w:bCs/>
                <w:i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21" w:type="dxa"/>
            <w:vAlign w:val="bottom"/>
          </w:tcPr>
          <w:p w:rsidR="00777A68" w:rsidRDefault="00777A68">
            <w:r>
              <w:t>03</w:t>
            </w:r>
          </w:p>
        </w:tc>
        <w:tc>
          <w:tcPr>
            <w:tcW w:w="811" w:type="dxa"/>
            <w:vAlign w:val="bottom"/>
          </w:tcPr>
          <w:p w:rsidR="00777A68" w:rsidRDefault="00777A68">
            <w:pPr>
              <w:jc w:val="right"/>
            </w:pPr>
            <w:r>
              <w:t>14</w:t>
            </w:r>
          </w:p>
        </w:tc>
        <w:tc>
          <w:tcPr>
            <w:tcW w:w="1980" w:type="dxa"/>
            <w:vAlign w:val="bottom"/>
          </w:tcPr>
          <w:p w:rsidR="00777A68" w:rsidRDefault="00777A68">
            <w:pPr>
              <w:jc w:val="right"/>
            </w:pPr>
            <w:r>
              <w:t>13 560,00</w:t>
            </w:r>
          </w:p>
        </w:tc>
      </w:tr>
      <w:tr w:rsidR="00777A68" w:rsidRPr="000F4C4F">
        <w:tc>
          <w:tcPr>
            <w:tcW w:w="618" w:type="dxa"/>
          </w:tcPr>
          <w:p w:rsidR="00777A68" w:rsidRPr="000F4C4F" w:rsidRDefault="00777A68" w:rsidP="00AA40CF">
            <w:pPr>
              <w:rPr>
                <w:b/>
              </w:rPr>
            </w:pPr>
          </w:p>
          <w:p w:rsidR="00777A68" w:rsidRPr="000F4C4F" w:rsidRDefault="00777A68" w:rsidP="00AA40CF">
            <w:pPr>
              <w:rPr>
                <w:b/>
              </w:rPr>
            </w:pPr>
            <w:r w:rsidRPr="000F4C4F">
              <w:rPr>
                <w:b/>
              </w:rPr>
              <w:t>4.</w:t>
            </w:r>
          </w:p>
        </w:tc>
        <w:tc>
          <w:tcPr>
            <w:tcW w:w="5610" w:type="dxa"/>
          </w:tcPr>
          <w:p w:rsidR="00777A68" w:rsidRPr="000F4C4F" w:rsidRDefault="00777A68" w:rsidP="00AA40CF">
            <w:pPr>
              <w:rPr>
                <w:b/>
              </w:rPr>
            </w:pPr>
          </w:p>
          <w:p w:rsidR="00777A68" w:rsidRPr="000F4C4F" w:rsidRDefault="00777A68" w:rsidP="00AA40CF">
            <w:pPr>
              <w:rPr>
                <w:b/>
              </w:rPr>
            </w:pPr>
            <w:r w:rsidRPr="000F4C4F">
              <w:rPr>
                <w:b/>
              </w:rPr>
              <w:t>Национальная экономика</w:t>
            </w:r>
          </w:p>
        </w:tc>
        <w:tc>
          <w:tcPr>
            <w:tcW w:w="721" w:type="dxa"/>
          </w:tcPr>
          <w:p w:rsidR="00777A68" w:rsidRPr="000F4C4F" w:rsidRDefault="00777A68" w:rsidP="00AA40CF">
            <w:pPr>
              <w:rPr>
                <w:b/>
              </w:rPr>
            </w:pPr>
          </w:p>
          <w:p w:rsidR="00777A68" w:rsidRPr="000F4C4F" w:rsidRDefault="00777A68" w:rsidP="00AA40CF">
            <w:pPr>
              <w:rPr>
                <w:b/>
              </w:rPr>
            </w:pPr>
            <w:r w:rsidRPr="000F4C4F">
              <w:rPr>
                <w:b/>
              </w:rPr>
              <w:t>04</w:t>
            </w:r>
          </w:p>
        </w:tc>
        <w:tc>
          <w:tcPr>
            <w:tcW w:w="811" w:type="dxa"/>
          </w:tcPr>
          <w:p w:rsidR="00777A68" w:rsidRPr="000F4C4F" w:rsidRDefault="00777A68" w:rsidP="00A823EE">
            <w:pPr>
              <w:jc w:val="right"/>
              <w:rPr>
                <w:b/>
              </w:rPr>
            </w:pPr>
          </w:p>
          <w:p w:rsidR="00777A68" w:rsidRPr="000F4C4F" w:rsidRDefault="00777A68" w:rsidP="00A823EE">
            <w:pPr>
              <w:jc w:val="right"/>
              <w:rPr>
                <w:b/>
              </w:rPr>
            </w:pPr>
            <w:r w:rsidRPr="000F4C4F">
              <w:rPr>
                <w:b/>
              </w:rPr>
              <w:t>00</w:t>
            </w:r>
          </w:p>
        </w:tc>
        <w:tc>
          <w:tcPr>
            <w:tcW w:w="1980" w:type="dxa"/>
          </w:tcPr>
          <w:p w:rsidR="00777A68" w:rsidRPr="000F4C4F" w:rsidRDefault="00777A68" w:rsidP="004661EB">
            <w:pPr>
              <w:jc w:val="right"/>
              <w:rPr>
                <w:b/>
              </w:rPr>
            </w:pPr>
          </w:p>
          <w:p w:rsidR="00777A68" w:rsidRPr="000F4C4F" w:rsidRDefault="006F5B73" w:rsidP="002A44CC">
            <w:pPr>
              <w:jc w:val="right"/>
              <w:rPr>
                <w:b/>
              </w:rPr>
            </w:pPr>
            <w:r>
              <w:rPr>
                <w:b/>
                <w:bCs/>
              </w:rPr>
              <w:t>1 158 416,27</w:t>
            </w:r>
          </w:p>
        </w:tc>
      </w:tr>
      <w:tr w:rsidR="00777A68" w:rsidRPr="000F4C4F">
        <w:tc>
          <w:tcPr>
            <w:tcW w:w="618" w:type="dxa"/>
          </w:tcPr>
          <w:p w:rsidR="00777A68" w:rsidRPr="000F4C4F" w:rsidRDefault="00777A68" w:rsidP="00AA40CF"/>
        </w:tc>
        <w:tc>
          <w:tcPr>
            <w:tcW w:w="5610" w:type="dxa"/>
          </w:tcPr>
          <w:p w:rsidR="00777A68" w:rsidRPr="000F4C4F" w:rsidRDefault="00777A68" w:rsidP="00AA40CF"/>
          <w:p w:rsidR="00777A68" w:rsidRPr="000F4C4F" w:rsidRDefault="00777A68" w:rsidP="00AA40CF">
            <w:r w:rsidRPr="000F4C4F">
              <w:t>Дорожное хозяйство (дорожные фонды)</w:t>
            </w:r>
          </w:p>
        </w:tc>
        <w:tc>
          <w:tcPr>
            <w:tcW w:w="721" w:type="dxa"/>
            <w:vAlign w:val="bottom"/>
          </w:tcPr>
          <w:p w:rsidR="00777A68" w:rsidRPr="000F4C4F" w:rsidRDefault="00777A68" w:rsidP="00AA40CF"/>
          <w:p w:rsidR="00777A68" w:rsidRPr="000F4C4F" w:rsidRDefault="00777A68" w:rsidP="00AA40CF">
            <w:r w:rsidRPr="000F4C4F">
              <w:t>04</w:t>
            </w:r>
          </w:p>
        </w:tc>
        <w:tc>
          <w:tcPr>
            <w:tcW w:w="811" w:type="dxa"/>
            <w:vAlign w:val="bottom"/>
          </w:tcPr>
          <w:p w:rsidR="00777A68" w:rsidRPr="000F4C4F" w:rsidRDefault="00777A68" w:rsidP="00A823EE">
            <w:pPr>
              <w:jc w:val="right"/>
            </w:pPr>
          </w:p>
          <w:p w:rsidR="00777A68" w:rsidRPr="000F4C4F" w:rsidRDefault="00777A68" w:rsidP="00A823EE">
            <w:pPr>
              <w:jc w:val="right"/>
            </w:pPr>
            <w:r w:rsidRPr="000F4C4F">
              <w:t>09</w:t>
            </w:r>
          </w:p>
        </w:tc>
        <w:tc>
          <w:tcPr>
            <w:tcW w:w="1980" w:type="dxa"/>
            <w:vAlign w:val="bottom"/>
          </w:tcPr>
          <w:p w:rsidR="00777A68" w:rsidRPr="000F4C4F" w:rsidRDefault="006F5B73" w:rsidP="00E51438">
            <w:pPr>
              <w:jc w:val="right"/>
            </w:pPr>
            <w:r>
              <w:t>1 156 916,27</w:t>
            </w:r>
          </w:p>
        </w:tc>
      </w:tr>
      <w:tr w:rsidR="00777A68" w:rsidRPr="000F4C4F">
        <w:tc>
          <w:tcPr>
            <w:tcW w:w="618" w:type="dxa"/>
          </w:tcPr>
          <w:p w:rsidR="00777A68" w:rsidRPr="000F4C4F" w:rsidRDefault="00777A68" w:rsidP="00AA40CF">
            <w:pPr>
              <w:rPr>
                <w:b/>
              </w:rPr>
            </w:pPr>
          </w:p>
        </w:tc>
        <w:tc>
          <w:tcPr>
            <w:tcW w:w="5610" w:type="dxa"/>
          </w:tcPr>
          <w:p w:rsidR="00777A68" w:rsidRDefault="00777A68" w:rsidP="00AA40CF"/>
          <w:p w:rsidR="00777A68" w:rsidRPr="00233E3D" w:rsidRDefault="00777A68" w:rsidP="00AA40CF">
            <w:r w:rsidRPr="00233E3D">
              <w:t>Другие вопросы в области национальной экономики</w:t>
            </w:r>
          </w:p>
        </w:tc>
        <w:tc>
          <w:tcPr>
            <w:tcW w:w="721" w:type="dxa"/>
          </w:tcPr>
          <w:p w:rsidR="00777A68" w:rsidRDefault="00777A68" w:rsidP="00AA40CF"/>
          <w:p w:rsidR="00777A68" w:rsidRPr="00233E3D" w:rsidRDefault="00777A68" w:rsidP="00AA40CF">
            <w:r w:rsidRPr="00233E3D">
              <w:t>04</w:t>
            </w:r>
          </w:p>
        </w:tc>
        <w:tc>
          <w:tcPr>
            <w:tcW w:w="811" w:type="dxa"/>
          </w:tcPr>
          <w:p w:rsidR="00777A68" w:rsidRDefault="00777A68" w:rsidP="00A823EE">
            <w:pPr>
              <w:jc w:val="right"/>
            </w:pPr>
          </w:p>
          <w:p w:rsidR="00777A68" w:rsidRPr="00233E3D" w:rsidRDefault="00777A68" w:rsidP="00A823EE">
            <w:pPr>
              <w:jc w:val="right"/>
            </w:pPr>
            <w:r w:rsidRPr="00233E3D">
              <w:t>12</w:t>
            </w:r>
          </w:p>
        </w:tc>
        <w:tc>
          <w:tcPr>
            <w:tcW w:w="1980" w:type="dxa"/>
          </w:tcPr>
          <w:p w:rsidR="00777A68" w:rsidRDefault="00777A68" w:rsidP="00A823EE">
            <w:pPr>
              <w:jc w:val="right"/>
            </w:pPr>
          </w:p>
          <w:p w:rsidR="00777A68" w:rsidRPr="00233E3D" w:rsidRDefault="00777A68" w:rsidP="00777A68">
            <w:pPr>
              <w:jc w:val="right"/>
            </w:pPr>
            <w:r w:rsidRPr="00233E3D">
              <w:t>1</w:t>
            </w:r>
            <w:r w:rsidR="00E37B10">
              <w:t xml:space="preserve"> </w:t>
            </w:r>
            <w:r>
              <w:t>5</w:t>
            </w:r>
            <w:r w:rsidRPr="00233E3D">
              <w:t>00,00</w:t>
            </w:r>
          </w:p>
        </w:tc>
      </w:tr>
      <w:tr w:rsidR="00777A68" w:rsidRPr="00FB75E7">
        <w:tc>
          <w:tcPr>
            <w:tcW w:w="618" w:type="dxa"/>
          </w:tcPr>
          <w:p w:rsidR="00777A68" w:rsidRPr="000F4C4F" w:rsidRDefault="00777A68" w:rsidP="00AA40CF">
            <w:pPr>
              <w:rPr>
                <w:b/>
              </w:rPr>
            </w:pPr>
          </w:p>
          <w:p w:rsidR="00777A68" w:rsidRPr="000F4C4F" w:rsidRDefault="00777A68" w:rsidP="00AA40CF">
            <w:pPr>
              <w:rPr>
                <w:b/>
              </w:rPr>
            </w:pPr>
            <w:r w:rsidRPr="000F4C4F">
              <w:rPr>
                <w:b/>
              </w:rPr>
              <w:t>5.</w:t>
            </w:r>
          </w:p>
        </w:tc>
        <w:tc>
          <w:tcPr>
            <w:tcW w:w="5610" w:type="dxa"/>
          </w:tcPr>
          <w:p w:rsidR="00777A68" w:rsidRPr="00790EF6" w:rsidRDefault="00777A68" w:rsidP="00AA40CF">
            <w:pPr>
              <w:rPr>
                <w:b/>
              </w:rPr>
            </w:pPr>
          </w:p>
          <w:p w:rsidR="00777A68" w:rsidRPr="00790EF6" w:rsidRDefault="00777A68" w:rsidP="00AA40CF">
            <w:pPr>
              <w:rPr>
                <w:b/>
              </w:rPr>
            </w:pPr>
            <w:r w:rsidRPr="00790EF6">
              <w:rPr>
                <w:b/>
              </w:rPr>
              <w:t xml:space="preserve">Жилищно-коммунальное хозяйство </w:t>
            </w:r>
          </w:p>
        </w:tc>
        <w:tc>
          <w:tcPr>
            <w:tcW w:w="721" w:type="dxa"/>
          </w:tcPr>
          <w:p w:rsidR="00777A68" w:rsidRPr="00790EF6" w:rsidRDefault="00777A68" w:rsidP="00AA40CF">
            <w:pPr>
              <w:rPr>
                <w:b/>
              </w:rPr>
            </w:pPr>
          </w:p>
          <w:p w:rsidR="00777A68" w:rsidRPr="00790EF6" w:rsidRDefault="00777A68" w:rsidP="00AA40CF">
            <w:pPr>
              <w:rPr>
                <w:b/>
              </w:rPr>
            </w:pPr>
            <w:r w:rsidRPr="00790EF6">
              <w:rPr>
                <w:b/>
              </w:rPr>
              <w:t>05</w:t>
            </w:r>
          </w:p>
        </w:tc>
        <w:tc>
          <w:tcPr>
            <w:tcW w:w="811" w:type="dxa"/>
          </w:tcPr>
          <w:p w:rsidR="00777A68" w:rsidRPr="00790EF6" w:rsidRDefault="00777A68" w:rsidP="00A823EE">
            <w:pPr>
              <w:jc w:val="right"/>
              <w:rPr>
                <w:b/>
              </w:rPr>
            </w:pPr>
          </w:p>
          <w:p w:rsidR="00777A68" w:rsidRPr="00790EF6" w:rsidRDefault="00777A68" w:rsidP="00A823EE">
            <w:pPr>
              <w:jc w:val="right"/>
              <w:rPr>
                <w:b/>
              </w:rPr>
            </w:pPr>
            <w:r w:rsidRPr="00790EF6">
              <w:rPr>
                <w:b/>
              </w:rPr>
              <w:t>00</w:t>
            </w:r>
          </w:p>
        </w:tc>
        <w:tc>
          <w:tcPr>
            <w:tcW w:w="1980" w:type="dxa"/>
          </w:tcPr>
          <w:p w:rsidR="00777A68" w:rsidRPr="00790EF6" w:rsidRDefault="00777A68" w:rsidP="00A823EE">
            <w:pPr>
              <w:jc w:val="right"/>
              <w:rPr>
                <w:b/>
              </w:rPr>
            </w:pPr>
          </w:p>
          <w:p w:rsidR="00777A68" w:rsidRPr="00790EF6" w:rsidRDefault="006F5B73" w:rsidP="00A823EE">
            <w:pPr>
              <w:jc w:val="right"/>
              <w:rPr>
                <w:b/>
              </w:rPr>
            </w:pPr>
            <w:r>
              <w:rPr>
                <w:b/>
              </w:rPr>
              <w:t>1 332 151</w:t>
            </w:r>
            <w:r w:rsidR="002A44CC" w:rsidRPr="002A44CC">
              <w:rPr>
                <w:b/>
              </w:rPr>
              <w:t>,</w:t>
            </w:r>
            <w:r>
              <w:rPr>
                <w:b/>
              </w:rPr>
              <w:t>39</w:t>
            </w:r>
          </w:p>
        </w:tc>
      </w:tr>
      <w:tr w:rsidR="00777A68" w:rsidRPr="00FB75E7">
        <w:tc>
          <w:tcPr>
            <w:tcW w:w="618" w:type="dxa"/>
          </w:tcPr>
          <w:p w:rsidR="00777A68" w:rsidRPr="000F4C4F" w:rsidRDefault="00777A68" w:rsidP="00AA40CF"/>
        </w:tc>
        <w:tc>
          <w:tcPr>
            <w:tcW w:w="5610" w:type="dxa"/>
          </w:tcPr>
          <w:p w:rsidR="00777A68" w:rsidRPr="00790EF6" w:rsidRDefault="00777A68" w:rsidP="00AA40CF"/>
        </w:tc>
        <w:tc>
          <w:tcPr>
            <w:tcW w:w="721" w:type="dxa"/>
          </w:tcPr>
          <w:p w:rsidR="00777A68" w:rsidRPr="00790EF6" w:rsidRDefault="00777A68" w:rsidP="00AA40CF"/>
        </w:tc>
        <w:tc>
          <w:tcPr>
            <w:tcW w:w="811" w:type="dxa"/>
          </w:tcPr>
          <w:p w:rsidR="00777A68" w:rsidRPr="00790EF6" w:rsidRDefault="00777A68" w:rsidP="00A823EE">
            <w:pPr>
              <w:jc w:val="right"/>
            </w:pPr>
          </w:p>
        </w:tc>
        <w:tc>
          <w:tcPr>
            <w:tcW w:w="1980" w:type="dxa"/>
          </w:tcPr>
          <w:p w:rsidR="00777A68" w:rsidRPr="00790EF6" w:rsidRDefault="00777A68" w:rsidP="00A823EE">
            <w:pPr>
              <w:jc w:val="right"/>
            </w:pPr>
          </w:p>
        </w:tc>
      </w:tr>
      <w:tr w:rsidR="00777A68" w:rsidRPr="00FB75E7">
        <w:tc>
          <w:tcPr>
            <w:tcW w:w="618" w:type="dxa"/>
          </w:tcPr>
          <w:p w:rsidR="00777A68" w:rsidRPr="000F4C4F" w:rsidRDefault="00777A68" w:rsidP="00AA40CF"/>
        </w:tc>
        <w:tc>
          <w:tcPr>
            <w:tcW w:w="5610" w:type="dxa"/>
          </w:tcPr>
          <w:p w:rsidR="00777A68" w:rsidRPr="00790EF6" w:rsidRDefault="00777A68" w:rsidP="00AA40CF">
            <w:r w:rsidRPr="00790EF6">
              <w:t>Благоустройство</w:t>
            </w:r>
          </w:p>
        </w:tc>
        <w:tc>
          <w:tcPr>
            <w:tcW w:w="721" w:type="dxa"/>
          </w:tcPr>
          <w:p w:rsidR="00777A68" w:rsidRPr="00790EF6" w:rsidRDefault="00777A68" w:rsidP="00AA40CF">
            <w:r w:rsidRPr="00790EF6">
              <w:t>05</w:t>
            </w:r>
          </w:p>
        </w:tc>
        <w:tc>
          <w:tcPr>
            <w:tcW w:w="811" w:type="dxa"/>
          </w:tcPr>
          <w:p w:rsidR="00777A68" w:rsidRPr="00790EF6" w:rsidRDefault="00777A68" w:rsidP="00A823EE">
            <w:pPr>
              <w:jc w:val="right"/>
            </w:pPr>
            <w:r w:rsidRPr="00790EF6">
              <w:t>03</w:t>
            </w:r>
          </w:p>
        </w:tc>
        <w:tc>
          <w:tcPr>
            <w:tcW w:w="1980" w:type="dxa"/>
          </w:tcPr>
          <w:p w:rsidR="00777A68" w:rsidRPr="00790EF6" w:rsidRDefault="006F5B73" w:rsidP="00A823EE">
            <w:pPr>
              <w:jc w:val="right"/>
            </w:pPr>
            <w:r>
              <w:t>1 332 151,39</w:t>
            </w:r>
          </w:p>
        </w:tc>
      </w:tr>
      <w:tr w:rsidR="00777A68" w:rsidRPr="00FB75E7">
        <w:tc>
          <w:tcPr>
            <w:tcW w:w="618" w:type="dxa"/>
          </w:tcPr>
          <w:p w:rsidR="00777A68" w:rsidRPr="000F4C4F" w:rsidRDefault="00777A68" w:rsidP="00AA40CF">
            <w:pPr>
              <w:rPr>
                <w:b/>
              </w:rPr>
            </w:pPr>
          </w:p>
          <w:p w:rsidR="00777A68" w:rsidRPr="000F4C4F" w:rsidRDefault="00777A68" w:rsidP="00AA40CF">
            <w:pPr>
              <w:rPr>
                <w:b/>
              </w:rPr>
            </w:pPr>
            <w:r w:rsidRPr="000F4C4F">
              <w:rPr>
                <w:b/>
              </w:rPr>
              <w:t>6.</w:t>
            </w:r>
          </w:p>
        </w:tc>
        <w:tc>
          <w:tcPr>
            <w:tcW w:w="5610" w:type="dxa"/>
          </w:tcPr>
          <w:p w:rsidR="00777A68" w:rsidRPr="00790EF6" w:rsidRDefault="00777A68" w:rsidP="00E11E8B">
            <w:pPr>
              <w:rPr>
                <w:b/>
              </w:rPr>
            </w:pPr>
          </w:p>
          <w:p w:rsidR="00777A68" w:rsidRPr="00790EF6" w:rsidRDefault="00777A68" w:rsidP="00E11E8B">
            <w:pPr>
              <w:rPr>
                <w:b/>
              </w:rPr>
            </w:pPr>
            <w:r w:rsidRPr="00790EF6">
              <w:rPr>
                <w:b/>
              </w:rPr>
              <w:t>Образование</w:t>
            </w:r>
          </w:p>
        </w:tc>
        <w:tc>
          <w:tcPr>
            <w:tcW w:w="721" w:type="dxa"/>
            <w:vAlign w:val="bottom"/>
          </w:tcPr>
          <w:p w:rsidR="00777A68" w:rsidRPr="00790EF6" w:rsidRDefault="00777A68" w:rsidP="00AA40CF">
            <w:pPr>
              <w:rPr>
                <w:b/>
              </w:rPr>
            </w:pPr>
            <w:r w:rsidRPr="00790EF6">
              <w:rPr>
                <w:b/>
              </w:rPr>
              <w:t>07</w:t>
            </w:r>
          </w:p>
        </w:tc>
        <w:tc>
          <w:tcPr>
            <w:tcW w:w="811" w:type="dxa"/>
            <w:vAlign w:val="bottom"/>
          </w:tcPr>
          <w:p w:rsidR="00777A68" w:rsidRPr="00790EF6" w:rsidRDefault="00777A68" w:rsidP="00A823EE">
            <w:pPr>
              <w:jc w:val="right"/>
              <w:rPr>
                <w:b/>
              </w:rPr>
            </w:pPr>
            <w:r w:rsidRPr="00790EF6">
              <w:rPr>
                <w:b/>
              </w:rPr>
              <w:t>00</w:t>
            </w:r>
          </w:p>
        </w:tc>
        <w:tc>
          <w:tcPr>
            <w:tcW w:w="1980" w:type="dxa"/>
            <w:vAlign w:val="bottom"/>
          </w:tcPr>
          <w:p w:rsidR="00777A68" w:rsidRPr="00790EF6" w:rsidRDefault="00777A68" w:rsidP="00777A68">
            <w:pPr>
              <w:jc w:val="right"/>
              <w:rPr>
                <w:b/>
              </w:rPr>
            </w:pPr>
            <w:r w:rsidRPr="00790EF6">
              <w:rPr>
                <w:b/>
              </w:rPr>
              <w:t>1</w:t>
            </w:r>
            <w:r>
              <w:rPr>
                <w:b/>
              </w:rPr>
              <w:t>6</w:t>
            </w:r>
            <w:r w:rsidR="00E37B10">
              <w:rPr>
                <w:b/>
              </w:rPr>
              <w:t xml:space="preserve"> </w:t>
            </w:r>
            <w:r w:rsidRPr="00790EF6">
              <w:rPr>
                <w:b/>
              </w:rPr>
              <w:t>000,00</w:t>
            </w:r>
          </w:p>
        </w:tc>
      </w:tr>
      <w:tr w:rsidR="00777A68" w:rsidRPr="00FB75E7">
        <w:tc>
          <w:tcPr>
            <w:tcW w:w="618" w:type="dxa"/>
          </w:tcPr>
          <w:p w:rsidR="00777A68" w:rsidRPr="000F4C4F" w:rsidRDefault="00777A68" w:rsidP="00AA40CF"/>
        </w:tc>
        <w:tc>
          <w:tcPr>
            <w:tcW w:w="5610" w:type="dxa"/>
          </w:tcPr>
          <w:p w:rsidR="00777A68" w:rsidRPr="00790EF6" w:rsidRDefault="00777A68" w:rsidP="00E11E8B"/>
          <w:p w:rsidR="00777A68" w:rsidRPr="00790EF6" w:rsidRDefault="003B6DDB" w:rsidP="00E11E8B">
            <w:r>
              <w:t>М</w:t>
            </w:r>
            <w:r w:rsidRPr="003B6DDB">
              <w:t>олодежная политика</w:t>
            </w:r>
          </w:p>
        </w:tc>
        <w:tc>
          <w:tcPr>
            <w:tcW w:w="721" w:type="dxa"/>
            <w:vAlign w:val="bottom"/>
          </w:tcPr>
          <w:p w:rsidR="00777A68" w:rsidRPr="00790EF6" w:rsidRDefault="00777A68" w:rsidP="00AA40CF">
            <w:r w:rsidRPr="00790EF6">
              <w:t>07</w:t>
            </w:r>
          </w:p>
        </w:tc>
        <w:tc>
          <w:tcPr>
            <w:tcW w:w="811" w:type="dxa"/>
            <w:vAlign w:val="bottom"/>
          </w:tcPr>
          <w:p w:rsidR="00777A68" w:rsidRPr="00790EF6" w:rsidRDefault="00777A68" w:rsidP="00A823EE">
            <w:pPr>
              <w:jc w:val="right"/>
            </w:pPr>
            <w:r w:rsidRPr="00790EF6">
              <w:t>07</w:t>
            </w:r>
          </w:p>
        </w:tc>
        <w:tc>
          <w:tcPr>
            <w:tcW w:w="1980" w:type="dxa"/>
            <w:vAlign w:val="bottom"/>
          </w:tcPr>
          <w:p w:rsidR="00777A68" w:rsidRPr="00790EF6" w:rsidRDefault="00777A68" w:rsidP="00777A68">
            <w:pPr>
              <w:jc w:val="right"/>
            </w:pPr>
            <w:r w:rsidRPr="00790EF6">
              <w:t>1</w:t>
            </w:r>
            <w:r>
              <w:t>6</w:t>
            </w:r>
            <w:r w:rsidR="00E37B10">
              <w:t xml:space="preserve"> </w:t>
            </w:r>
            <w:r w:rsidRPr="00790EF6">
              <w:t>000,00</w:t>
            </w:r>
          </w:p>
        </w:tc>
      </w:tr>
      <w:tr w:rsidR="00777A68" w:rsidRPr="00FB75E7">
        <w:tc>
          <w:tcPr>
            <w:tcW w:w="618" w:type="dxa"/>
          </w:tcPr>
          <w:p w:rsidR="00777A68" w:rsidRPr="000F4C4F" w:rsidRDefault="00777A68" w:rsidP="00AA40CF">
            <w:pPr>
              <w:rPr>
                <w:b/>
              </w:rPr>
            </w:pPr>
          </w:p>
          <w:p w:rsidR="00777A68" w:rsidRPr="000F4C4F" w:rsidRDefault="00777A68" w:rsidP="00AA40CF">
            <w:pPr>
              <w:rPr>
                <w:b/>
              </w:rPr>
            </w:pPr>
            <w:r w:rsidRPr="000F4C4F">
              <w:rPr>
                <w:b/>
              </w:rPr>
              <w:t>7.</w:t>
            </w:r>
          </w:p>
        </w:tc>
        <w:tc>
          <w:tcPr>
            <w:tcW w:w="5610" w:type="dxa"/>
          </w:tcPr>
          <w:p w:rsidR="00777A68" w:rsidRPr="00790EF6" w:rsidRDefault="00777A68" w:rsidP="00E11E8B">
            <w:pPr>
              <w:rPr>
                <w:b/>
              </w:rPr>
            </w:pPr>
          </w:p>
          <w:p w:rsidR="00777A68" w:rsidRPr="00790EF6" w:rsidRDefault="00777A68" w:rsidP="00E11E8B">
            <w:pPr>
              <w:rPr>
                <w:b/>
              </w:rPr>
            </w:pPr>
            <w:r w:rsidRPr="00790EF6">
              <w:rPr>
                <w:b/>
              </w:rPr>
              <w:t xml:space="preserve">Культура, кинематография </w:t>
            </w:r>
          </w:p>
        </w:tc>
        <w:tc>
          <w:tcPr>
            <w:tcW w:w="721" w:type="dxa"/>
            <w:vAlign w:val="bottom"/>
          </w:tcPr>
          <w:p w:rsidR="00777A68" w:rsidRPr="00790EF6" w:rsidRDefault="00777A68" w:rsidP="00AA40CF">
            <w:pPr>
              <w:rPr>
                <w:b/>
              </w:rPr>
            </w:pPr>
            <w:r w:rsidRPr="00790EF6">
              <w:rPr>
                <w:b/>
              </w:rPr>
              <w:t>08</w:t>
            </w:r>
          </w:p>
        </w:tc>
        <w:tc>
          <w:tcPr>
            <w:tcW w:w="811" w:type="dxa"/>
            <w:vAlign w:val="bottom"/>
          </w:tcPr>
          <w:p w:rsidR="00777A68" w:rsidRPr="00790EF6" w:rsidRDefault="00777A68" w:rsidP="00A823EE">
            <w:pPr>
              <w:jc w:val="right"/>
              <w:rPr>
                <w:b/>
              </w:rPr>
            </w:pPr>
            <w:r w:rsidRPr="00790EF6">
              <w:rPr>
                <w:b/>
              </w:rPr>
              <w:t>00</w:t>
            </w:r>
          </w:p>
        </w:tc>
        <w:tc>
          <w:tcPr>
            <w:tcW w:w="1980" w:type="dxa"/>
            <w:vAlign w:val="bottom"/>
          </w:tcPr>
          <w:p w:rsidR="00777A68" w:rsidRPr="00790EF6" w:rsidRDefault="00571D4F" w:rsidP="006F5B73">
            <w:pPr>
              <w:jc w:val="right"/>
              <w:rPr>
                <w:b/>
              </w:rPr>
            </w:pPr>
            <w:r w:rsidRPr="00571D4F">
              <w:rPr>
                <w:b/>
              </w:rPr>
              <w:t>3</w:t>
            </w:r>
            <w:r w:rsidR="006F5B73">
              <w:rPr>
                <w:b/>
              </w:rPr>
              <w:t> 280 631,45</w:t>
            </w:r>
          </w:p>
        </w:tc>
      </w:tr>
      <w:tr w:rsidR="00777A68" w:rsidRPr="00FB75E7">
        <w:tc>
          <w:tcPr>
            <w:tcW w:w="618" w:type="dxa"/>
          </w:tcPr>
          <w:p w:rsidR="00777A68" w:rsidRPr="000F4C4F" w:rsidRDefault="00777A68" w:rsidP="00067B6C"/>
        </w:tc>
        <w:tc>
          <w:tcPr>
            <w:tcW w:w="5610" w:type="dxa"/>
          </w:tcPr>
          <w:p w:rsidR="00777A68" w:rsidRPr="00790EF6" w:rsidRDefault="00777A68" w:rsidP="00067B6C"/>
          <w:p w:rsidR="00777A68" w:rsidRPr="00790EF6" w:rsidRDefault="00777A68" w:rsidP="00067B6C">
            <w:r w:rsidRPr="00790EF6">
              <w:t>Культура</w:t>
            </w:r>
          </w:p>
        </w:tc>
        <w:tc>
          <w:tcPr>
            <w:tcW w:w="721" w:type="dxa"/>
          </w:tcPr>
          <w:p w:rsidR="00777A68" w:rsidRPr="00790EF6" w:rsidRDefault="00777A68" w:rsidP="00067B6C"/>
          <w:p w:rsidR="00777A68" w:rsidRPr="00790EF6" w:rsidRDefault="00777A68" w:rsidP="00067B6C">
            <w:r w:rsidRPr="00790EF6">
              <w:t>08</w:t>
            </w:r>
          </w:p>
        </w:tc>
        <w:tc>
          <w:tcPr>
            <w:tcW w:w="811" w:type="dxa"/>
          </w:tcPr>
          <w:p w:rsidR="00777A68" w:rsidRPr="00790EF6" w:rsidRDefault="00777A68" w:rsidP="00067B6C">
            <w:pPr>
              <w:jc w:val="right"/>
            </w:pPr>
          </w:p>
          <w:p w:rsidR="00777A68" w:rsidRPr="00790EF6" w:rsidRDefault="00777A68" w:rsidP="00067B6C">
            <w:pPr>
              <w:jc w:val="right"/>
            </w:pPr>
            <w:r w:rsidRPr="00790EF6">
              <w:t>01</w:t>
            </w:r>
          </w:p>
        </w:tc>
        <w:tc>
          <w:tcPr>
            <w:tcW w:w="1980" w:type="dxa"/>
          </w:tcPr>
          <w:p w:rsidR="00777A68" w:rsidRPr="00790EF6" w:rsidRDefault="00777A68" w:rsidP="00F87992">
            <w:pPr>
              <w:jc w:val="right"/>
            </w:pPr>
          </w:p>
          <w:p w:rsidR="00777A68" w:rsidRPr="00790EF6" w:rsidRDefault="006F5B73" w:rsidP="00777A68">
            <w:pPr>
              <w:jc w:val="right"/>
            </w:pPr>
            <w:r>
              <w:t>3 280 631</w:t>
            </w:r>
            <w:r w:rsidR="00571D4F" w:rsidRPr="00571D4F">
              <w:t>,</w:t>
            </w:r>
            <w:r>
              <w:t>45</w:t>
            </w:r>
          </w:p>
        </w:tc>
      </w:tr>
      <w:tr w:rsidR="00777A68" w:rsidRPr="00FB75E7">
        <w:tc>
          <w:tcPr>
            <w:tcW w:w="618" w:type="dxa"/>
          </w:tcPr>
          <w:p w:rsidR="00777A68" w:rsidRPr="000F4C4F" w:rsidRDefault="00777A68" w:rsidP="00AA40CF">
            <w:pPr>
              <w:rPr>
                <w:b/>
              </w:rPr>
            </w:pPr>
          </w:p>
        </w:tc>
        <w:tc>
          <w:tcPr>
            <w:tcW w:w="5610" w:type="dxa"/>
          </w:tcPr>
          <w:p w:rsidR="00777A68" w:rsidRPr="00790EF6" w:rsidRDefault="00777A68" w:rsidP="00067B6C">
            <w:pPr>
              <w:rPr>
                <w:b/>
              </w:rPr>
            </w:pPr>
          </w:p>
        </w:tc>
        <w:tc>
          <w:tcPr>
            <w:tcW w:w="721" w:type="dxa"/>
          </w:tcPr>
          <w:p w:rsidR="00777A68" w:rsidRPr="00790EF6" w:rsidRDefault="00777A68" w:rsidP="00AA40CF">
            <w:pPr>
              <w:rPr>
                <w:b/>
              </w:rPr>
            </w:pPr>
          </w:p>
        </w:tc>
        <w:tc>
          <w:tcPr>
            <w:tcW w:w="811" w:type="dxa"/>
          </w:tcPr>
          <w:p w:rsidR="00777A68" w:rsidRPr="00790EF6" w:rsidRDefault="00777A68" w:rsidP="00A823EE">
            <w:pPr>
              <w:jc w:val="right"/>
              <w:rPr>
                <w:b/>
              </w:rPr>
            </w:pPr>
          </w:p>
        </w:tc>
        <w:tc>
          <w:tcPr>
            <w:tcW w:w="1980" w:type="dxa"/>
          </w:tcPr>
          <w:p w:rsidR="00777A68" w:rsidRPr="00790EF6" w:rsidRDefault="00777A68" w:rsidP="00A823EE">
            <w:pPr>
              <w:jc w:val="right"/>
              <w:rPr>
                <w:b/>
              </w:rPr>
            </w:pPr>
          </w:p>
        </w:tc>
      </w:tr>
      <w:tr w:rsidR="00777A68" w:rsidRPr="00FB75E7">
        <w:tc>
          <w:tcPr>
            <w:tcW w:w="618" w:type="dxa"/>
          </w:tcPr>
          <w:p w:rsidR="00777A68" w:rsidRPr="000F4C4F" w:rsidRDefault="00777A68" w:rsidP="00AA40CF">
            <w:pPr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5610" w:type="dxa"/>
          </w:tcPr>
          <w:p w:rsidR="00777A68" w:rsidRPr="00790EF6" w:rsidRDefault="00777A68" w:rsidP="00067B6C">
            <w:pPr>
              <w:rPr>
                <w:b/>
              </w:rPr>
            </w:pPr>
            <w:r w:rsidRPr="00790EF6">
              <w:rPr>
                <w:b/>
              </w:rPr>
              <w:t>Социальная политика</w:t>
            </w:r>
          </w:p>
        </w:tc>
        <w:tc>
          <w:tcPr>
            <w:tcW w:w="721" w:type="dxa"/>
          </w:tcPr>
          <w:p w:rsidR="00777A68" w:rsidRPr="00790EF6" w:rsidRDefault="00777A68" w:rsidP="00AA40CF">
            <w:pPr>
              <w:rPr>
                <w:b/>
              </w:rPr>
            </w:pPr>
            <w:r w:rsidRPr="00790EF6">
              <w:rPr>
                <w:b/>
              </w:rPr>
              <w:t>10</w:t>
            </w:r>
          </w:p>
        </w:tc>
        <w:tc>
          <w:tcPr>
            <w:tcW w:w="811" w:type="dxa"/>
          </w:tcPr>
          <w:p w:rsidR="00777A68" w:rsidRPr="00790EF6" w:rsidRDefault="00777A68" w:rsidP="00A823EE">
            <w:pPr>
              <w:jc w:val="right"/>
              <w:rPr>
                <w:b/>
              </w:rPr>
            </w:pPr>
            <w:r w:rsidRPr="00790EF6">
              <w:rPr>
                <w:b/>
              </w:rPr>
              <w:t>00</w:t>
            </w:r>
          </w:p>
        </w:tc>
        <w:tc>
          <w:tcPr>
            <w:tcW w:w="1980" w:type="dxa"/>
          </w:tcPr>
          <w:p w:rsidR="00777A68" w:rsidRPr="00790EF6" w:rsidRDefault="00571D4F" w:rsidP="00A823EE">
            <w:pPr>
              <w:jc w:val="right"/>
              <w:rPr>
                <w:b/>
              </w:rPr>
            </w:pPr>
            <w:r w:rsidRPr="00571D4F">
              <w:rPr>
                <w:b/>
              </w:rPr>
              <w:t>311 938,20</w:t>
            </w:r>
          </w:p>
        </w:tc>
      </w:tr>
      <w:tr w:rsidR="00777A68" w:rsidRPr="00FB75E7">
        <w:tc>
          <w:tcPr>
            <w:tcW w:w="618" w:type="dxa"/>
          </w:tcPr>
          <w:p w:rsidR="00777A68" w:rsidRPr="000F4C4F" w:rsidRDefault="00777A68" w:rsidP="00AA40CF">
            <w:pPr>
              <w:rPr>
                <w:b/>
              </w:rPr>
            </w:pPr>
          </w:p>
        </w:tc>
        <w:tc>
          <w:tcPr>
            <w:tcW w:w="5610" w:type="dxa"/>
          </w:tcPr>
          <w:p w:rsidR="00777A68" w:rsidRPr="00790EF6" w:rsidRDefault="00777A68" w:rsidP="00067B6C">
            <w:pPr>
              <w:rPr>
                <w:b/>
              </w:rPr>
            </w:pPr>
          </w:p>
        </w:tc>
        <w:tc>
          <w:tcPr>
            <w:tcW w:w="721" w:type="dxa"/>
          </w:tcPr>
          <w:p w:rsidR="00777A68" w:rsidRPr="00790EF6" w:rsidRDefault="00777A68" w:rsidP="00AA40CF">
            <w:pPr>
              <w:rPr>
                <w:b/>
              </w:rPr>
            </w:pPr>
          </w:p>
        </w:tc>
        <w:tc>
          <w:tcPr>
            <w:tcW w:w="811" w:type="dxa"/>
          </w:tcPr>
          <w:p w:rsidR="00777A68" w:rsidRPr="00790EF6" w:rsidRDefault="00777A68" w:rsidP="00A823EE">
            <w:pPr>
              <w:jc w:val="right"/>
              <w:rPr>
                <w:b/>
              </w:rPr>
            </w:pPr>
          </w:p>
        </w:tc>
        <w:tc>
          <w:tcPr>
            <w:tcW w:w="1980" w:type="dxa"/>
          </w:tcPr>
          <w:p w:rsidR="00777A68" w:rsidRPr="00790EF6" w:rsidRDefault="00777A68" w:rsidP="00A823EE">
            <w:pPr>
              <w:jc w:val="right"/>
              <w:rPr>
                <w:b/>
              </w:rPr>
            </w:pPr>
          </w:p>
        </w:tc>
      </w:tr>
      <w:tr w:rsidR="00777A68" w:rsidRPr="00FB75E7">
        <w:tc>
          <w:tcPr>
            <w:tcW w:w="618" w:type="dxa"/>
          </w:tcPr>
          <w:p w:rsidR="00777A68" w:rsidRPr="00233E3D" w:rsidRDefault="00777A68" w:rsidP="00AA40CF"/>
        </w:tc>
        <w:tc>
          <w:tcPr>
            <w:tcW w:w="5610" w:type="dxa"/>
          </w:tcPr>
          <w:p w:rsidR="00777A68" w:rsidRPr="00790EF6" w:rsidRDefault="00777A68" w:rsidP="00067B6C">
            <w:r w:rsidRPr="00790EF6">
              <w:t>Пенсионное обеспечение</w:t>
            </w:r>
          </w:p>
        </w:tc>
        <w:tc>
          <w:tcPr>
            <w:tcW w:w="721" w:type="dxa"/>
          </w:tcPr>
          <w:p w:rsidR="00777A68" w:rsidRPr="00790EF6" w:rsidRDefault="00777A68" w:rsidP="00AA40CF">
            <w:r w:rsidRPr="00790EF6">
              <w:t>10</w:t>
            </w:r>
          </w:p>
        </w:tc>
        <w:tc>
          <w:tcPr>
            <w:tcW w:w="811" w:type="dxa"/>
          </w:tcPr>
          <w:p w:rsidR="00777A68" w:rsidRPr="00790EF6" w:rsidRDefault="00777A68" w:rsidP="00A823EE">
            <w:pPr>
              <w:jc w:val="right"/>
            </w:pPr>
            <w:r w:rsidRPr="00790EF6">
              <w:t>01</w:t>
            </w:r>
          </w:p>
        </w:tc>
        <w:tc>
          <w:tcPr>
            <w:tcW w:w="1980" w:type="dxa"/>
          </w:tcPr>
          <w:p w:rsidR="00777A68" w:rsidRPr="00790EF6" w:rsidRDefault="00571D4F" w:rsidP="00A823EE">
            <w:pPr>
              <w:jc w:val="right"/>
            </w:pPr>
            <w:r w:rsidRPr="00571D4F">
              <w:t>311 938,20</w:t>
            </w:r>
          </w:p>
        </w:tc>
      </w:tr>
      <w:tr w:rsidR="00777A68" w:rsidRPr="00FB75E7">
        <w:tc>
          <w:tcPr>
            <w:tcW w:w="618" w:type="dxa"/>
          </w:tcPr>
          <w:p w:rsidR="00777A68" w:rsidRPr="000F4C4F" w:rsidRDefault="00777A68" w:rsidP="00AA40CF">
            <w:pPr>
              <w:rPr>
                <w:b/>
              </w:rPr>
            </w:pPr>
          </w:p>
          <w:p w:rsidR="00777A68" w:rsidRPr="000F4C4F" w:rsidRDefault="00777A68" w:rsidP="00AA40CF">
            <w:pPr>
              <w:rPr>
                <w:b/>
              </w:rPr>
            </w:pPr>
            <w:r>
              <w:rPr>
                <w:b/>
              </w:rPr>
              <w:t>9</w:t>
            </w:r>
            <w:r w:rsidRPr="000F4C4F">
              <w:rPr>
                <w:b/>
              </w:rPr>
              <w:t>.</w:t>
            </w:r>
          </w:p>
        </w:tc>
        <w:tc>
          <w:tcPr>
            <w:tcW w:w="5610" w:type="dxa"/>
          </w:tcPr>
          <w:p w:rsidR="00777A68" w:rsidRPr="00790EF6" w:rsidRDefault="00777A68" w:rsidP="00067B6C">
            <w:pPr>
              <w:rPr>
                <w:b/>
              </w:rPr>
            </w:pPr>
          </w:p>
          <w:p w:rsidR="00777A68" w:rsidRPr="00790EF6" w:rsidRDefault="00777A68" w:rsidP="00067B6C">
            <w:pPr>
              <w:rPr>
                <w:b/>
              </w:rPr>
            </w:pPr>
            <w:r w:rsidRPr="00790EF6">
              <w:rPr>
                <w:b/>
              </w:rPr>
              <w:t>Физическая культура и спорт</w:t>
            </w:r>
          </w:p>
        </w:tc>
        <w:tc>
          <w:tcPr>
            <w:tcW w:w="721" w:type="dxa"/>
          </w:tcPr>
          <w:p w:rsidR="00777A68" w:rsidRPr="00790EF6" w:rsidRDefault="00777A68" w:rsidP="00AA40CF">
            <w:pPr>
              <w:rPr>
                <w:b/>
              </w:rPr>
            </w:pPr>
          </w:p>
          <w:p w:rsidR="00777A68" w:rsidRPr="00790EF6" w:rsidRDefault="00777A68" w:rsidP="00AA40CF">
            <w:pPr>
              <w:rPr>
                <w:b/>
              </w:rPr>
            </w:pPr>
            <w:r w:rsidRPr="00790EF6">
              <w:rPr>
                <w:b/>
              </w:rPr>
              <w:t>11</w:t>
            </w:r>
          </w:p>
        </w:tc>
        <w:tc>
          <w:tcPr>
            <w:tcW w:w="811" w:type="dxa"/>
          </w:tcPr>
          <w:p w:rsidR="00777A68" w:rsidRPr="00790EF6" w:rsidRDefault="00777A68" w:rsidP="00A823EE">
            <w:pPr>
              <w:jc w:val="right"/>
              <w:rPr>
                <w:b/>
              </w:rPr>
            </w:pPr>
          </w:p>
          <w:p w:rsidR="00777A68" w:rsidRPr="00790EF6" w:rsidRDefault="00777A68" w:rsidP="00A823EE">
            <w:pPr>
              <w:jc w:val="right"/>
              <w:rPr>
                <w:b/>
              </w:rPr>
            </w:pPr>
            <w:r w:rsidRPr="00790EF6">
              <w:rPr>
                <w:b/>
              </w:rPr>
              <w:t>00</w:t>
            </w:r>
          </w:p>
        </w:tc>
        <w:tc>
          <w:tcPr>
            <w:tcW w:w="1980" w:type="dxa"/>
          </w:tcPr>
          <w:p w:rsidR="00777A68" w:rsidRPr="00790EF6" w:rsidRDefault="00777A68" w:rsidP="00A823EE">
            <w:pPr>
              <w:jc w:val="right"/>
              <w:rPr>
                <w:b/>
              </w:rPr>
            </w:pPr>
          </w:p>
          <w:p w:rsidR="00777A68" w:rsidRPr="00790EF6" w:rsidRDefault="00777A68" w:rsidP="00A823EE">
            <w:pPr>
              <w:jc w:val="right"/>
              <w:rPr>
                <w:b/>
              </w:rPr>
            </w:pPr>
            <w:r w:rsidRPr="00790EF6">
              <w:rPr>
                <w:b/>
              </w:rPr>
              <w:t>10</w:t>
            </w:r>
            <w:r w:rsidR="00E37B10">
              <w:rPr>
                <w:b/>
              </w:rPr>
              <w:t xml:space="preserve"> </w:t>
            </w:r>
            <w:r w:rsidRPr="00790EF6">
              <w:rPr>
                <w:b/>
              </w:rPr>
              <w:t>000,00</w:t>
            </w:r>
          </w:p>
        </w:tc>
      </w:tr>
      <w:tr w:rsidR="00777A68" w:rsidRPr="00FB75E7">
        <w:tc>
          <w:tcPr>
            <w:tcW w:w="618" w:type="dxa"/>
          </w:tcPr>
          <w:p w:rsidR="00777A68" w:rsidRPr="000F4C4F" w:rsidRDefault="00777A68" w:rsidP="00AA40CF"/>
        </w:tc>
        <w:tc>
          <w:tcPr>
            <w:tcW w:w="5610" w:type="dxa"/>
          </w:tcPr>
          <w:p w:rsidR="00777A68" w:rsidRPr="00790EF6" w:rsidRDefault="00777A68" w:rsidP="00067B6C"/>
          <w:p w:rsidR="00777A68" w:rsidRPr="00790EF6" w:rsidRDefault="00777A68" w:rsidP="00067B6C">
            <w:r w:rsidRPr="00790EF6">
              <w:t xml:space="preserve">Физическая культура </w:t>
            </w:r>
          </w:p>
        </w:tc>
        <w:tc>
          <w:tcPr>
            <w:tcW w:w="721" w:type="dxa"/>
          </w:tcPr>
          <w:p w:rsidR="00777A68" w:rsidRPr="00790EF6" w:rsidRDefault="00777A68" w:rsidP="00AA40CF"/>
          <w:p w:rsidR="00777A68" w:rsidRPr="00790EF6" w:rsidRDefault="00777A68" w:rsidP="00AA40CF">
            <w:r w:rsidRPr="00790EF6">
              <w:t>11</w:t>
            </w:r>
          </w:p>
        </w:tc>
        <w:tc>
          <w:tcPr>
            <w:tcW w:w="811" w:type="dxa"/>
          </w:tcPr>
          <w:p w:rsidR="00777A68" w:rsidRPr="00790EF6" w:rsidRDefault="00777A68" w:rsidP="00E11E8B">
            <w:pPr>
              <w:jc w:val="right"/>
            </w:pPr>
          </w:p>
          <w:p w:rsidR="00777A68" w:rsidRPr="00790EF6" w:rsidRDefault="00777A68" w:rsidP="00E11E8B">
            <w:pPr>
              <w:jc w:val="right"/>
            </w:pPr>
            <w:r w:rsidRPr="00790EF6">
              <w:t>01</w:t>
            </w:r>
          </w:p>
        </w:tc>
        <w:tc>
          <w:tcPr>
            <w:tcW w:w="1980" w:type="dxa"/>
          </w:tcPr>
          <w:p w:rsidR="00777A68" w:rsidRPr="00790EF6" w:rsidRDefault="00777A68" w:rsidP="00A823EE">
            <w:pPr>
              <w:jc w:val="right"/>
            </w:pPr>
          </w:p>
          <w:p w:rsidR="00777A68" w:rsidRPr="00790EF6" w:rsidRDefault="00777A68" w:rsidP="00A823EE">
            <w:pPr>
              <w:jc w:val="right"/>
            </w:pPr>
            <w:r w:rsidRPr="00790EF6">
              <w:t>10</w:t>
            </w:r>
            <w:r w:rsidR="00E37B10">
              <w:t xml:space="preserve"> </w:t>
            </w:r>
            <w:r w:rsidRPr="00790EF6">
              <w:t>000,00</w:t>
            </w:r>
          </w:p>
        </w:tc>
      </w:tr>
    </w:tbl>
    <w:p w:rsidR="008D25E1" w:rsidRPr="00C10DD8" w:rsidRDefault="008D25E1">
      <w:pPr>
        <w:rPr>
          <w:sz w:val="28"/>
          <w:szCs w:val="28"/>
        </w:rPr>
      </w:pPr>
    </w:p>
    <w:p w:rsidR="009C7B42" w:rsidRDefault="009C7B42">
      <w:pPr>
        <w:rPr>
          <w:sz w:val="28"/>
          <w:szCs w:val="28"/>
        </w:rPr>
      </w:pPr>
    </w:p>
    <w:p w:rsidR="009166F6" w:rsidRPr="00C10DD8" w:rsidRDefault="009166F6">
      <w:pPr>
        <w:rPr>
          <w:sz w:val="28"/>
          <w:szCs w:val="28"/>
        </w:rPr>
      </w:pPr>
    </w:p>
    <w:p w:rsidR="00233E3D" w:rsidRDefault="00233E3D" w:rsidP="00233E3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233E3D" w:rsidRDefault="00233E3D" w:rsidP="00233E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233E3D" w:rsidRDefault="00233E3D" w:rsidP="00233E3D">
      <w:pPr>
        <w:jc w:val="both"/>
        <w:rPr>
          <w:sz w:val="28"/>
          <w:szCs w:val="28"/>
        </w:rPr>
      </w:pPr>
      <w:r>
        <w:rPr>
          <w:sz w:val="28"/>
          <w:szCs w:val="28"/>
        </w:rPr>
        <w:t>Щербиновского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</w:t>
      </w:r>
      <w:r w:rsidR="00777A68">
        <w:rPr>
          <w:sz w:val="28"/>
          <w:szCs w:val="28"/>
        </w:rPr>
        <w:t>Л.Н. Мацкевич</w:t>
      </w:r>
    </w:p>
    <w:p w:rsidR="00AA40CF" w:rsidRPr="00AA40CF" w:rsidRDefault="00AA40CF" w:rsidP="00233E3D">
      <w:pPr>
        <w:rPr>
          <w:sz w:val="28"/>
          <w:szCs w:val="28"/>
        </w:rPr>
      </w:pPr>
    </w:p>
    <w:sectPr w:rsidR="00AA40CF" w:rsidRPr="00AA40CF" w:rsidSect="00C10DD8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223E" w:rsidRDefault="009E223E">
      <w:r>
        <w:separator/>
      </w:r>
    </w:p>
  </w:endnote>
  <w:endnote w:type="continuationSeparator" w:id="0">
    <w:p w:rsidR="009E223E" w:rsidRDefault="009E22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223E" w:rsidRDefault="009E223E">
      <w:r>
        <w:separator/>
      </w:r>
    </w:p>
  </w:footnote>
  <w:footnote w:type="continuationSeparator" w:id="0">
    <w:p w:rsidR="009E223E" w:rsidRDefault="009E22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7855" w:rsidRDefault="00E32B75" w:rsidP="008A7BE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7785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77855" w:rsidRDefault="0047785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7855" w:rsidRDefault="00E32B75" w:rsidP="008A7BE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7785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22895">
      <w:rPr>
        <w:rStyle w:val="a5"/>
        <w:noProof/>
      </w:rPr>
      <w:t>2</w:t>
    </w:r>
    <w:r>
      <w:rPr>
        <w:rStyle w:val="a5"/>
      </w:rPr>
      <w:fldChar w:fldCharType="end"/>
    </w:r>
  </w:p>
  <w:p w:rsidR="00477855" w:rsidRDefault="0047785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08FE"/>
    <w:rsid w:val="00000405"/>
    <w:rsid w:val="000208FE"/>
    <w:rsid w:val="000300B2"/>
    <w:rsid w:val="00067B6C"/>
    <w:rsid w:val="000708D1"/>
    <w:rsid w:val="0008569A"/>
    <w:rsid w:val="000E210F"/>
    <w:rsid w:val="000F4C4F"/>
    <w:rsid w:val="001129C5"/>
    <w:rsid w:val="00115384"/>
    <w:rsid w:val="00127B2F"/>
    <w:rsid w:val="00155EA8"/>
    <w:rsid w:val="00164437"/>
    <w:rsid w:val="001658F4"/>
    <w:rsid w:val="00167EE6"/>
    <w:rsid w:val="00174D92"/>
    <w:rsid w:val="001B1106"/>
    <w:rsid w:val="001B2674"/>
    <w:rsid w:val="00205D59"/>
    <w:rsid w:val="00210AED"/>
    <w:rsid w:val="00222895"/>
    <w:rsid w:val="002327D2"/>
    <w:rsid w:val="00233E3D"/>
    <w:rsid w:val="00296127"/>
    <w:rsid w:val="002A44CC"/>
    <w:rsid w:val="002C7F84"/>
    <w:rsid w:val="0031026E"/>
    <w:rsid w:val="003153F6"/>
    <w:rsid w:val="00317528"/>
    <w:rsid w:val="00330737"/>
    <w:rsid w:val="00337979"/>
    <w:rsid w:val="003530A8"/>
    <w:rsid w:val="003A410D"/>
    <w:rsid w:val="003B6DDB"/>
    <w:rsid w:val="003F20CE"/>
    <w:rsid w:val="00437200"/>
    <w:rsid w:val="00443E6B"/>
    <w:rsid w:val="00465FBC"/>
    <w:rsid w:val="004661EB"/>
    <w:rsid w:val="00477855"/>
    <w:rsid w:val="0048524E"/>
    <w:rsid w:val="0048761F"/>
    <w:rsid w:val="00492314"/>
    <w:rsid w:val="004A4E8E"/>
    <w:rsid w:val="004B0451"/>
    <w:rsid w:val="004B1C66"/>
    <w:rsid w:val="004E0FAC"/>
    <w:rsid w:val="005029D3"/>
    <w:rsid w:val="005130EC"/>
    <w:rsid w:val="00525980"/>
    <w:rsid w:val="005365C8"/>
    <w:rsid w:val="00570EF9"/>
    <w:rsid w:val="005712DE"/>
    <w:rsid w:val="00571D4F"/>
    <w:rsid w:val="00577EDF"/>
    <w:rsid w:val="005E2E1C"/>
    <w:rsid w:val="005F064B"/>
    <w:rsid w:val="006019D1"/>
    <w:rsid w:val="00607ECF"/>
    <w:rsid w:val="006170FB"/>
    <w:rsid w:val="00623601"/>
    <w:rsid w:val="00681055"/>
    <w:rsid w:val="00691BD2"/>
    <w:rsid w:val="006A1168"/>
    <w:rsid w:val="006A3DED"/>
    <w:rsid w:val="006F084F"/>
    <w:rsid w:val="006F5B73"/>
    <w:rsid w:val="00716262"/>
    <w:rsid w:val="00717044"/>
    <w:rsid w:val="00732000"/>
    <w:rsid w:val="0074522B"/>
    <w:rsid w:val="007634E1"/>
    <w:rsid w:val="00771230"/>
    <w:rsid w:val="007778E7"/>
    <w:rsid w:val="00777A68"/>
    <w:rsid w:val="00790EF6"/>
    <w:rsid w:val="007D4C05"/>
    <w:rsid w:val="008126D3"/>
    <w:rsid w:val="00812B38"/>
    <w:rsid w:val="00844AE1"/>
    <w:rsid w:val="00851417"/>
    <w:rsid w:val="00867F76"/>
    <w:rsid w:val="008806F7"/>
    <w:rsid w:val="00884E43"/>
    <w:rsid w:val="008878EE"/>
    <w:rsid w:val="008924CD"/>
    <w:rsid w:val="008A7BE0"/>
    <w:rsid w:val="008D25E1"/>
    <w:rsid w:val="008E3BA6"/>
    <w:rsid w:val="008F50CD"/>
    <w:rsid w:val="00903DA0"/>
    <w:rsid w:val="0091122E"/>
    <w:rsid w:val="009166F6"/>
    <w:rsid w:val="00932D28"/>
    <w:rsid w:val="009364D4"/>
    <w:rsid w:val="0097577C"/>
    <w:rsid w:val="00977EA1"/>
    <w:rsid w:val="0098782E"/>
    <w:rsid w:val="00992957"/>
    <w:rsid w:val="009B099D"/>
    <w:rsid w:val="009C7B42"/>
    <w:rsid w:val="009D20D6"/>
    <w:rsid w:val="009D7098"/>
    <w:rsid w:val="009E102B"/>
    <w:rsid w:val="009E223E"/>
    <w:rsid w:val="00A00B42"/>
    <w:rsid w:val="00A0114A"/>
    <w:rsid w:val="00A3084D"/>
    <w:rsid w:val="00A55CC3"/>
    <w:rsid w:val="00A55E6B"/>
    <w:rsid w:val="00A636EB"/>
    <w:rsid w:val="00A7298A"/>
    <w:rsid w:val="00A823EE"/>
    <w:rsid w:val="00AA40CF"/>
    <w:rsid w:val="00AB2869"/>
    <w:rsid w:val="00AB791E"/>
    <w:rsid w:val="00AE399B"/>
    <w:rsid w:val="00B10971"/>
    <w:rsid w:val="00B118BF"/>
    <w:rsid w:val="00B15568"/>
    <w:rsid w:val="00B23EDD"/>
    <w:rsid w:val="00B25425"/>
    <w:rsid w:val="00B76C5E"/>
    <w:rsid w:val="00B853D8"/>
    <w:rsid w:val="00BA30DC"/>
    <w:rsid w:val="00BC06CD"/>
    <w:rsid w:val="00BF0FEA"/>
    <w:rsid w:val="00C06179"/>
    <w:rsid w:val="00C10DD8"/>
    <w:rsid w:val="00C30DDE"/>
    <w:rsid w:val="00CC3894"/>
    <w:rsid w:val="00CE24C9"/>
    <w:rsid w:val="00CE7E79"/>
    <w:rsid w:val="00CF07D6"/>
    <w:rsid w:val="00CF3AF0"/>
    <w:rsid w:val="00D008FD"/>
    <w:rsid w:val="00D03B6F"/>
    <w:rsid w:val="00D11F9F"/>
    <w:rsid w:val="00D12040"/>
    <w:rsid w:val="00D36A50"/>
    <w:rsid w:val="00D44C0F"/>
    <w:rsid w:val="00D64DD5"/>
    <w:rsid w:val="00D77766"/>
    <w:rsid w:val="00DC551A"/>
    <w:rsid w:val="00DE5EE9"/>
    <w:rsid w:val="00E10CDD"/>
    <w:rsid w:val="00E11E8B"/>
    <w:rsid w:val="00E148E2"/>
    <w:rsid w:val="00E32B75"/>
    <w:rsid w:val="00E37B10"/>
    <w:rsid w:val="00E51438"/>
    <w:rsid w:val="00E820EB"/>
    <w:rsid w:val="00E827F8"/>
    <w:rsid w:val="00EA1D9F"/>
    <w:rsid w:val="00EB08A0"/>
    <w:rsid w:val="00EC3C2D"/>
    <w:rsid w:val="00EF6528"/>
    <w:rsid w:val="00F13BEB"/>
    <w:rsid w:val="00F21150"/>
    <w:rsid w:val="00F43C92"/>
    <w:rsid w:val="00F87992"/>
    <w:rsid w:val="00F962B7"/>
    <w:rsid w:val="00FB638F"/>
    <w:rsid w:val="00FB75E7"/>
    <w:rsid w:val="00FC3C15"/>
    <w:rsid w:val="00FC4807"/>
    <w:rsid w:val="00FC550B"/>
    <w:rsid w:val="00FE7983"/>
    <w:rsid w:val="00FF31EF"/>
    <w:rsid w:val="00FF4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684A4B"/>
  <w15:docId w15:val="{C3584CED-48DB-4E64-9347-54E167FFF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08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208F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harCharCarCarCharCharCarCarCharCharCarCarCharChar">
    <w:name w:val="Char Char Car Car Char Char Car Car Char Char Car Car Char Char"/>
    <w:basedOn w:val="a"/>
    <w:rsid w:val="000208FE"/>
    <w:pPr>
      <w:spacing w:after="160" w:line="240" w:lineRule="exact"/>
    </w:pPr>
    <w:rPr>
      <w:sz w:val="20"/>
      <w:szCs w:val="20"/>
    </w:rPr>
  </w:style>
  <w:style w:type="table" w:styleId="a3">
    <w:name w:val="Table Grid"/>
    <w:basedOn w:val="a1"/>
    <w:rsid w:val="000208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47785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77855"/>
  </w:style>
  <w:style w:type="paragraph" w:styleId="a6">
    <w:name w:val="Balloon Text"/>
    <w:basedOn w:val="a"/>
    <w:semiHidden/>
    <w:rsid w:val="00EF6528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FC550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7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4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3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8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Поселение Щербиновского района Краснодарского края</Company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Рабочая станция</dc:creator>
  <cp:lastModifiedBy>TimePC</cp:lastModifiedBy>
  <cp:revision>19</cp:revision>
  <cp:lastPrinted>2023-11-14T06:51:00Z</cp:lastPrinted>
  <dcterms:created xsi:type="dcterms:W3CDTF">2024-11-15T09:02:00Z</dcterms:created>
  <dcterms:modified xsi:type="dcterms:W3CDTF">2025-03-10T09:20:00Z</dcterms:modified>
</cp:coreProperties>
</file>