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9C" w:rsidRDefault="00166176" w:rsidP="00AE4EBA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81E46">
        <w:rPr>
          <w:b/>
          <w:bCs/>
          <w:noProof/>
          <w:sz w:val="28"/>
          <w:szCs w:val="28"/>
        </w:rPr>
        <w:drawing>
          <wp:inline distT="0" distB="0" distL="0" distR="0">
            <wp:extent cx="977900" cy="842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89C" w:rsidRPr="00260293" w:rsidRDefault="0033789C" w:rsidP="0033789C">
      <w:pPr>
        <w:jc w:val="center"/>
        <w:rPr>
          <w:b/>
          <w:sz w:val="28"/>
          <w:szCs w:val="28"/>
        </w:rPr>
      </w:pPr>
      <w:r w:rsidRPr="00260293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Николаевского</w:t>
      </w:r>
      <w:r w:rsidRPr="00260293">
        <w:rPr>
          <w:b/>
          <w:sz w:val="28"/>
          <w:szCs w:val="28"/>
        </w:rPr>
        <w:t xml:space="preserve"> сельского поселения</w:t>
      </w:r>
    </w:p>
    <w:p w:rsidR="00F12EF7" w:rsidRDefault="0033789C" w:rsidP="00F12EF7">
      <w:pPr>
        <w:jc w:val="center"/>
        <w:rPr>
          <w:b/>
          <w:sz w:val="28"/>
          <w:szCs w:val="28"/>
        </w:rPr>
      </w:pPr>
      <w:r w:rsidRPr="00260293">
        <w:rPr>
          <w:b/>
          <w:sz w:val="28"/>
          <w:szCs w:val="28"/>
        </w:rPr>
        <w:t>Щербиновского района</w:t>
      </w:r>
    </w:p>
    <w:p w:rsidR="0033789C" w:rsidRPr="00260293" w:rsidRDefault="00B223CA" w:rsidP="00337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седьмая</w:t>
      </w:r>
      <w:r w:rsidR="00C8086F">
        <w:rPr>
          <w:b/>
          <w:sz w:val="28"/>
          <w:szCs w:val="28"/>
        </w:rPr>
        <w:t xml:space="preserve"> сессия</w:t>
      </w:r>
    </w:p>
    <w:p w:rsidR="0033789C" w:rsidRDefault="0033789C" w:rsidP="0033789C">
      <w:pPr>
        <w:jc w:val="center"/>
        <w:rPr>
          <w:sz w:val="28"/>
          <w:szCs w:val="28"/>
        </w:rPr>
      </w:pPr>
    </w:p>
    <w:p w:rsidR="0033789C" w:rsidRDefault="0033789C" w:rsidP="00337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789C" w:rsidRDefault="0033789C" w:rsidP="00040FDA">
      <w:pPr>
        <w:rPr>
          <w:sz w:val="28"/>
          <w:szCs w:val="28"/>
        </w:rPr>
      </w:pPr>
    </w:p>
    <w:p w:rsidR="0090702F" w:rsidRDefault="00DD24E4" w:rsidP="00C808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3789C" w:rsidRPr="00DC461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B223CA">
        <w:rPr>
          <w:b/>
          <w:sz w:val="28"/>
          <w:szCs w:val="28"/>
        </w:rPr>
        <w:t>18.06.2024</w:t>
      </w:r>
      <w:bookmarkStart w:id="0" w:name="_GoBack"/>
      <w:bookmarkEnd w:id="0"/>
      <w:r w:rsidR="00166176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</w:t>
      </w:r>
      <w:r w:rsidR="00166176">
        <w:rPr>
          <w:b/>
          <w:sz w:val="28"/>
          <w:szCs w:val="28"/>
        </w:rPr>
        <w:t xml:space="preserve">                                                                  </w:t>
      </w:r>
      <w:r w:rsidR="0033789C" w:rsidRPr="00DC4617">
        <w:rPr>
          <w:b/>
          <w:sz w:val="28"/>
          <w:szCs w:val="28"/>
        </w:rPr>
        <w:t>№</w:t>
      </w:r>
      <w:r w:rsidR="00B223CA">
        <w:rPr>
          <w:b/>
          <w:sz w:val="28"/>
          <w:szCs w:val="28"/>
        </w:rPr>
        <w:t>2</w:t>
      </w:r>
    </w:p>
    <w:p w:rsidR="0033789C" w:rsidRDefault="00166176" w:rsidP="009070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33789C">
        <w:rPr>
          <w:sz w:val="20"/>
          <w:szCs w:val="20"/>
        </w:rPr>
        <w:t>село Николаевка</w:t>
      </w:r>
    </w:p>
    <w:p w:rsidR="004E4989" w:rsidRDefault="004E4989" w:rsidP="00D64F2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E4954" w:rsidRDefault="002A29C0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0E4AA1" w:rsidRDefault="002A29C0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2A29C0" w:rsidRDefault="00C732F8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4468A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C4468A">
        <w:rPr>
          <w:rFonts w:ascii="Times New Roman" w:hAnsi="Times New Roman"/>
          <w:b/>
          <w:sz w:val="28"/>
          <w:szCs w:val="28"/>
        </w:rPr>
        <w:t>3</w:t>
      </w:r>
      <w:r w:rsidR="002A29C0">
        <w:rPr>
          <w:rFonts w:ascii="Times New Roman" w:hAnsi="Times New Roman"/>
          <w:b/>
          <w:sz w:val="28"/>
          <w:szCs w:val="28"/>
        </w:rPr>
        <w:t xml:space="preserve"> года №</w:t>
      </w:r>
      <w:r w:rsidR="00C4468A">
        <w:rPr>
          <w:rFonts w:ascii="Times New Roman" w:hAnsi="Times New Roman"/>
          <w:b/>
          <w:sz w:val="28"/>
          <w:szCs w:val="28"/>
        </w:rPr>
        <w:t>2</w:t>
      </w:r>
      <w:r w:rsidR="002A29C0">
        <w:rPr>
          <w:rFonts w:ascii="Times New Roman" w:hAnsi="Times New Roman"/>
          <w:b/>
          <w:sz w:val="28"/>
          <w:szCs w:val="28"/>
        </w:rPr>
        <w:t>«</w:t>
      </w:r>
      <w:r w:rsidR="0033789C">
        <w:rPr>
          <w:rFonts w:ascii="Times New Roman" w:hAnsi="Times New Roman"/>
          <w:b/>
          <w:sz w:val="28"/>
          <w:szCs w:val="28"/>
        </w:rPr>
        <w:t>О бюджете</w:t>
      </w:r>
      <w:r w:rsidR="00D64F24" w:rsidRPr="00704F12">
        <w:rPr>
          <w:rFonts w:ascii="Times New Roman" w:hAnsi="Times New Roman"/>
          <w:b/>
          <w:sz w:val="28"/>
          <w:szCs w:val="28"/>
        </w:rPr>
        <w:t xml:space="preserve"> Николаевского </w:t>
      </w:r>
    </w:p>
    <w:p w:rsidR="00D64F24" w:rsidRDefault="00B11647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D64F24" w:rsidRPr="00704F12">
        <w:rPr>
          <w:rFonts w:ascii="Times New Roman" w:hAnsi="Times New Roman"/>
          <w:b/>
          <w:sz w:val="28"/>
          <w:szCs w:val="28"/>
        </w:rPr>
        <w:t>ельского поселе</w:t>
      </w:r>
      <w:r w:rsidR="002A29C0">
        <w:rPr>
          <w:rFonts w:ascii="Times New Roman" w:hAnsi="Times New Roman"/>
          <w:b/>
          <w:sz w:val="28"/>
          <w:szCs w:val="28"/>
        </w:rPr>
        <w:t xml:space="preserve">ния </w:t>
      </w:r>
      <w:r w:rsidR="00D64F24" w:rsidRPr="00704F12">
        <w:rPr>
          <w:rFonts w:ascii="Times New Roman" w:hAnsi="Times New Roman"/>
          <w:b/>
          <w:sz w:val="28"/>
          <w:szCs w:val="28"/>
        </w:rPr>
        <w:t xml:space="preserve">Щербиновского района на </w:t>
      </w:r>
      <w:r w:rsidR="00C732F8">
        <w:rPr>
          <w:rFonts w:ascii="Times New Roman" w:hAnsi="Times New Roman"/>
          <w:b/>
          <w:sz w:val="28"/>
          <w:szCs w:val="28"/>
        </w:rPr>
        <w:t>202</w:t>
      </w:r>
      <w:r w:rsidR="00C4468A">
        <w:rPr>
          <w:rFonts w:ascii="Times New Roman" w:hAnsi="Times New Roman"/>
          <w:b/>
          <w:sz w:val="28"/>
          <w:szCs w:val="28"/>
        </w:rPr>
        <w:t>4</w:t>
      </w:r>
      <w:r w:rsidR="00D64F24" w:rsidRPr="00704F12">
        <w:rPr>
          <w:rFonts w:ascii="Times New Roman" w:hAnsi="Times New Roman"/>
          <w:b/>
          <w:sz w:val="28"/>
          <w:szCs w:val="28"/>
        </w:rPr>
        <w:t>год</w:t>
      </w:r>
      <w:r w:rsidR="002A29C0">
        <w:rPr>
          <w:rFonts w:ascii="Times New Roman" w:hAnsi="Times New Roman"/>
          <w:b/>
          <w:sz w:val="28"/>
          <w:szCs w:val="28"/>
        </w:rPr>
        <w:t>»</w:t>
      </w:r>
    </w:p>
    <w:p w:rsidR="00B6455C" w:rsidRDefault="00C72F7D" w:rsidP="00C72F7D">
      <w:pPr>
        <w:pStyle w:val="a8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B0635" w:rsidRDefault="001B0635" w:rsidP="00C72F7D">
      <w:pPr>
        <w:pStyle w:val="a8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</w:p>
    <w:p w:rsidR="009136F1" w:rsidRPr="002B19CC" w:rsidRDefault="009136F1" w:rsidP="002B19C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9CC">
        <w:rPr>
          <w:rFonts w:ascii="Times New Roman" w:hAnsi="Times New Roman" w:cs="Times New Roman"/>
          <w:b w:val="0"/>
          <w:sz w:val="28"/>
          <w:szCs w:val="28"/>
        </w:rPr>
        <w:t>В соответствии с Бюджетным кодексом Российской Федерации,</w:t>
      </w:r>
      <w:r w:rsidR="00DD24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436" w:rsidRPr="002B19CC">
        <w:rPr>
          <w:rFonts w:ascii="Times New Roman" w:hAnsi="Times New Roman" w:cs="Times New Roman"/>
          <w:b w:val="0"/>
          <w:sz w:val="28"/>
          <w:szCs w:val="28"/>
        </w:rPr>
        <w:t>у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ставом Николаевского сельского поселения Щербиновского района, решением Совета Николаевского сельского поселения Щербиновского района от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28июня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20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12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3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</w:t>
      </w:r>
      <w:r w:rsidR="008D31AA" w:rsidRPr="002B19CC">
        <w:rPr>
          <w:rFonts w:ascii="Times New Roman" w:hAnsi="Times New Roman" w:cs="Times New Roman"/>
          <w:b w:val="0"/>
          <w:sz w:val="28"/>
          <w:szCs w:val="28"/>
        </w:rPr>
        <w:t xml:space="preserve"> Поло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жени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 xml:space="preserve"> о бюджетном процессе в Николаевском се</w:t>
      </w:r>
      <w:r w:rsidR="008D31AA" w:rsidRPr="002B19CC">
        <w:rPr>
          <w:rFonts w:ascii="Times New Roman" w:hAnsi="Times New Roman" w:cs="Times New Roman"/>
          <w:b w:val="0"/>
          <w:sz w:val="28"/>
          <w:szCs w:val="28"/>
        </w:rPr>
        <w:t>льском поселении Щерби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новского района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, Совет Николаевского сельского поселения Щербиновского района  р е ш и л:</w:t>
      </w:r>
    </w:p>
    <w:p w:rsidR="00A53A4A" w:rsidRDefault="00A53A4A" w:rsidP="00B70B0B">
      <w:pPr>
        <w:pStyle w:val="aa"/>
        <w:spacing w:before="0" w:after="0"/>
        <w:ind w:firstLine="709"/>
        <w:rPr>
          <w:b w:val="0"/>
          <w:szCs w:val="28"/>
        </w:rPr>
      </w:pPr>
      <w:r w:rsidRPr="00681E46">
        <w:rPr>
          <w:b w:val="0"/>
          <w:szCs w:val="28"/>
        </w:rPr>
        <w:t>1. Внести в решение Совета Николаевского сельского поселения Щерб</w:t>
      </w:r>
      <w:r w:rsidRPr="00681E46">
        <w:rPr>
          <w:b w:val="0"/>
          <w:szCs w:val="28"/>
        </w:rPr>
        <w:t>и</w:t>
      </w:r>
      <w:r w:rsidRPr="00681E46">
        <w:rPr>
          <w:b w:val="0"/>
          <w:szCs w:val="28"/>
        </w:rPr>
        <w:t xml:space="preserve">новского района от </w:t>
      </w:r>
      <w:r w:rsidR="00C4468A">
        <w:rPr>
          <w:b w:val="0"/>
          <w:szCs w:val="28"/>
        </w:rPr>
        <w:t>25</w:t>
      </w:r>
      <w:r w:rsidRPr="00681E46">
        <w:rPr>
          <w:b w:val="0"/>
          <w:szCs w:val="28"/>
        </w:rPr>
        <w:t xml:space="preserve"> декабря 20</w:t>
      </w:r>
      <w:r w:rsidR="00C732F8" w:rsidRPr="00681E46">
        <w:rPr>
          <w:b w:val="0"/>
          <w:szCs w:val="28"/>
        </w:rPr>
        <w:t>2</w:t>
      </w:r>
      <w:r w:rsidR="00C4468A">
        <w:rPr>
          <w:b w:val="0"/>
          <w:szCs w:val="28"/>
        </w:rPr>
        <w:t>3</w:t>
      </w:r>
      <w:r w:rsidRPr="00681E46">
        <w:rPr>
          <w:b w:val="0"/>
          <w:szCs w:val="28"/>
        </w:rPr>
        <w:t xml:space="preserve"> года№</w:t>
      </w:r>
      <w:r w:rsidR="00C4468A">
        <w:rPr>
          <w:b w:val="0"/>
          <w:szCs w:val="28"/>
        </w:rPr>
        <w:t>2</w:t>
      </w:r>
      <w:r w:rsidRPr="00681E46">
        <w:rPr>
          <w:b w:val="0"/>
          <w:szCs w:val="28"/>
        </w:rPr>
        <w:t>«О бюджете Николаевского сел</w:t>
      </w:r>
      <w:r w:rsidRPr="00681E46">
        <w:rPr>
          <w:b w:val="0"/>
          <w:szCs w:val="28"/>
        </w:rPr>
        <w:t>ь</w:t>
      </w:r>
      <w:r w:rsidRPr="00681E46">
        <w:rPr>
          <w:b w:val="0"/>
          <w:szCs w:val="28"/>
        </w:rPr>
        <w:t>ского посел</w:t>
      </w:r>
      <w:r w:rsidR="00D9397F" w:rsidRPr="00681E46">
        <w:rPr>
          <w:b w:val="0"/>
          <w:szCs w:val="28"/>
        </w:rPr>
        <w:t>ения Щербиновского района на 20</w:t>
      </w:r>
      <w:r w:rsidR="00415B0E" w:rsidRPr="00681E46">
        <w:rPr>
          <w:b w:val="0"/>
          <w:szCs w:val="28"/>
        </w:rPr>
        <w:t>2</w:t>
      </w:r>
      <w:r w:rsidR="00C4468A">
        <w:rPr>
          <w:b w:val="0"/>
          <w:szCs w:val="28"/>
        </w:rPr>
        <w:t>4</w:t>
      </w:r>
      <w:r w:rsidRPr="00681E46">
        <w:rPr>
          <w:b w:val="0"/>
          <w:szCs w:val="28"/>
        </w:rPr>
        <w:t xml:space="preserve"> год» следующие изменения:</w:t>
      </w:r>
    </w:p>
    <w:p w:rsidR="00A75461" w:rsidRDefault="00A75461" w:rsidP="00A75461">
      <w:pPr>
        <w:pStyle w:val="aa"/>
        <w:spacing w:before="0" w:after="0"/>
        <w:ind w:firstLine="709"/>
        <w:rPr>
          <w:b w:val="0"/>
          <w:szCs w:val="28"/>
        </w:rPr>
      </w:pPr>
      <w:r>
        <w:rPr>
          <w:b w:val="0"/>
          <w:szCs w:val="28"/>
        </w:rPr>
        <w:t>1) статью 1 изложить в новой редакции:</w:t>
      </w:r>
    </w:p>
    <w:p w:rsidR="00A75461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t>«</w:t>
      </w:r>
      <w:r>
        <w:rPr>
          <w:sz w:val="28"/>
          <w:szCs w:val="28"/>
        </w:rPr>
        <w:t>1. Утвердить основные характеристики бюджета Николаевского сельского поселения Щербиновского района на 202</w:t>
      </w:r>
      <w:r w:rsidR="00C4468A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A75461" w:rsidRPr="008F1ED8" w:rsidRDefault="002D3B54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в сумме</w:t>
      </w:r>
      <w:r w:rsidR="00461D03" w:rsidRPr="00461D03">
        <w:rPr>
          <w:bCs/>
          <w:sz w:val="28"/>
          <w:szCs w:val="28"/>
        </w:rPr>
        <w:t xml:space="preserve">- </w:t>
      </w:r>
      <w:r w:rsidR="00026BD9" w:rsidRPr="00026BD9">
        <w:rPr>
          <w:bCs/>
          <w:sz w:val="28"/>
          <w:szCs w:val="28"/>
        </w:rPr>
        <w:t>23 725 568,75</w:t>
      </w:r>
      <w:r w:rsidR="00A75461" w:rsidRPr="008F1ED8">
        <w:rPr>
          <w:sz w:val="28"/>
          <w:szCs w:val="28"/>
        </w:rPr>
        <w:t>рублей;</w:t>
      </w:r>
    </w:p>
    <w:p w:rsidR="00A75461" w:rsidRPr="008F1ED8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ED8">
        <w:rPr>
          <w:sz w:val="28"/>
          <w:szCs w:val="28"/>
        </w:rPr>
        <w:t xml:space="preserve">2) общий объем расходов в сумме </w:t>
      </w:r>
      <w:r w:rsidR="00026BD9" w:rsidRPr="00026BD9">
        <w:rPr>
          <w:sz w:val="28"/>
          <w:szCs w:val="28"/>
        </w:rPr>
        <w:t>24 431 222,18</w:t>
      </w:r>
      <w:r w:rsidRPr="008F1ED8">
        <w:rPr>
          <w:sz w:val="28"/>
          <w:szCs w:val="28"/>
        </w:rPr>
        <w:t>рублей;</w:t>
      </w:r>
    </w:p>
    <w:p w:rsidR="00A75461" w:rsidRPr="008F1ED8" w:rsidRDefault="00A75461" w:rsidP="00A754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F1ED8">
        <w:rPr>
          <w:sz w:val="28"/>
          <w:szCs w:val="28"/>
          <w:lang w:eastAsia="en-US"/>
        </w:rPr>
        <w:t xml:space="preserve">3) </w:t>
      </w:r>
      <w:r w:rsidRPr="008F1ED8">
        <w:rPr>
          <w:sz w:val="28"/>
          <w:szCs w:val="28"/>
        </w:rPr>
        <w:t>верхний предел муниципального внутреннего долга Николаевского</w:t>
      </w:r>
      <w:r w:rsidRPr="008F1ED8">
        <w:rPr>
          <w:sz w:val="28"/>
          <w:szCs w:val="28"/>
          <w:lang w:eastAsia="en-US"/>
        </w:rPr>
        <w:t xml:space="preserve"> сельского поселения Щербиновского района</w:t>
      </w:r>
      <w:r w:rsidRPr="008F1ED8">
        <w:rPr>
          <w:sz w:val="28"/>
          <w:szCs w:val="28"/>
        </w:rPr>
        <w:t xml:space="preserve"> по состоянию на 1 янв</w:t>
      </w:r>
      <w:r w:rsidR="00C4468A" w:rsidRPr="008F1ED8">
        <w:rPr>
          <w:sz w:val="28"/>
          <w:szCs w:val="28"/>
        </w:rPr>
        <w:t>аря                         2025</w:t>
      </w:r>
      <w:r w:rsidRPr="008F1ED8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</w:t>
      </w:r>
      <w:r w:rsidRPr="008F1ED8">
        <w:rPr>
          <w:sz w:val="28"/>
          <w:szCs w:val="28"/>
          <w:lang w:eastAsia="en-US"/>
        </w:rPr>
        <w:t>Николаевского сельского поселения Щербиновского района</w:t>
      </w:r>
      <w:r w:rsidRPr="008F1ED8">
        <w:rPr>
          <w:sz w:val="28"/>
          <w:szCs w:val="28"/>
        </w:rPr>
        <w:t xml:space="preserve"> в сумме 0,00 рублей;</w:t>
      </w:r>
    </w:p>
    <w:p w:rsidR="00A75461" w:rsidRPr="008F1ED8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F1ED8">
        <w:rPr>
          <w:sz w:val="28"/>
          <w:szCs w:val="28"/>
        </w:rPr>
        <w:t xml:space="preserve">4) дефицит бюджета </w:t>
      </w:r>
      <w:r w:rsidRPr="008F1ED8">
        <w:rPr>
          <w:sz w:val="28"/>
          <w:szCs w:val="28"/>
          <w:lang w:eastAsia="en-US"/>
        </w:rPr>
        <w:t>Николаевского</w:t>
      </w:r>
      <w:r w:rsidRPr="008F1ED8">
        <w:rPr>
          <w:sz w:val="28"/>
          <w:szCs w:val="28"/>
        </w:rPr>
        <w:t xml:space="preserve"> сельского поселения Щербиновского района в сумме </w:t>
      </w:r>
      <w:r w:rsidR="002D3B54" w:rsidRPr="002D3B54">
        <w:rPr>
          <w:sz w:val="28"/>
          <w:szCs w:val="28"/>
        </w:rPr>
        <w:t>-705 653,43</w:t>
      </w:r>
      <w:r w:rsidRPr="008F1ED8">
        <w:rPr>
          <w:sz w:val="28"/>
          <w:szCs w:val="28"/>
        </w:rPr>
        <w:t>рублей</w:t>
      </w:r>
      <w:r w:rsidRPr="008F1ED8">
        <w:t xml:space="preserve">.»; </w:t>
      </w:r>
    </w:p>
    <w:p w:rsidR="009A35D4" w:rsidRDefault="00461D03" w:rsidP="009A35D4">
      <w:pPr>
        <w:pStyle w:val="ab"/>
        <w:spacing w:before="0" w:after="0"/>
        <w:ind w:firstLine="709"/>
      </w:pPr>
      <w:r>
        <w:t>2</w:t>
      </w:r>
      <w:r w:rsidR="005B0634">
        <w:t xml:space="preserve">) </w:t>
      </w:r>
      <w:r w:rsidR="009A35D4">
        <w:t xml:space="preserve">приложение № </w:t>
      </w:r>
      <w:r w:rsidR="002D3B54">
        <w:t>1</w:t>
      </w:r>
      <w:r w:rsidR="009A35D4">
        <w:t xml:space="preserve"> изложить в новой редакции (приложение № 1);</w:t>
      </w:r>
    </w:p>
    <w:p w:rsidR="009A35D4" w:rsidRDefault="00461D03" w:rsidP="009A35D4">
      <w:pPr>
        <w:pStyle w:val="ab"/>
        <w:spacing w:before="0" w:after="0"/>
        <w:ind w:firstLine="709"/>
      </w:pPr>
      <w:r>
        <w:t>3</w:t>
      </w:r>
      <w:r w:rsidR="009A35D4">
        <w:t xml:space="preserve">) приложение № </w:t>
      </w:r>
      <w:r w:rsidR="002D3B54">
        <w:t>2</w:t>
      </w:r>
      <w:r w:rsidR="009A35D4">
        <w:t xml:space="preserve"> изложить в новой редакции (приложение № 2);</w:t>
      </w:r>
    </w:p>
    <w:p w:rsidR="00F421E2" w:rsidRDefault="00461D03" w:rsidP="00A75461">
      <w:pPr>
        <w:pStyle w:val="ab"/>
        <w:spacing w:before="0" w:after="0"/>
        <w:ind w:firstLine="709"/>
      </w:pPr>
      <w:r>
        <w:t>4</w:t>
      </w:r>
      <w:r w:rsidR="009A35D4">
        <w:t xml:space="preserve">) </w:t>
      </w:r>
      <w:r w:rsidR="005B0634">
        <w:t xml:space="preserve">приложение № </w:t>
      </w:r>
      <w:r w:rsidR="002D3B54">
        <w:t>4</w:t>
      </w:r>
      <w:r w:rsidR="00F421E2">
        <w:t xml:space="preserve"> изложить в новой редакции (приложение № </w:t>
      </w:r>
      <w:r w:rsidR="009A35D4">
        <w:t>3</w:t>
      </w:r>
      <w:r w:rsidR="00F421E2">
        <w:t>);</w:t>
      </w:r>
    </w:p>
    <w:p w:rsidR="00F421E2" w:rsidRDefault="00461D03" w:rsidP="00A75461">
      <w:pPr>
        <w:pStyle w:val="ab"/>
        <w:spacing w:before="0" w:after="0"/>
        <w:ind w:firstLine="709"/>
      </w:pPr>
      <w:r>
        <w:t>5</w:t>
      </w:r>
      <w:r w:rsidR="00F421E2">
        <w:t xml:space="preserve">)приложение № </w:t>
      </w:r>
      <w:r w:rsidR="002D3B54">
        <w:t>5</w:t>
      </w:r>
      <w:r w:rsidR="00F421E2">
        <w:t xml:space="preserve"> изложить в новой редакции (приложение № </w:t>
      </w:r>
      <w:r w:rsidR="009A35D4">
        <w:t>4</w:t>
      </w:r>
      <w:r w:rsidR="002D3B54">
        <w:t>);</w:t>
      </w:r>
    </w:p>
    <w:p w:rsidR="002D3B54" w:rsidRDefault="00461D03" w:rsidP="00A75461">
      <w:pPr>
        <w:pStyle w:val="ab"/>
        <w:spacing w:before="0" w:after="0"/>
        <w:ind w:firstLine="709"/>
      </w:pPr>
      <w:r>
        <w:t>6</w:t>
      </w:r>
      <w:r w:rsidR="002D3B54">
        <w:t>)приложение № 6 изложить в новой редакции (приложение № 5);</w:t>
      </w:r>
    </w:p>
    <w:p w:rsidR="002D3B54" w:rsidRDefault="00461D03" w:rsidP="00A75461">
      <w:pPr>
        <w:pStyle w:val="ab"/>
        <w:spacing w:before="0" w:after="0"/>
        <w:ind w:firstLine="709"/>
      </w:pPr>
      <w:r>
        <w:t>7</w:t>
      </w:r>
      <w:r w:rsidR="002D3B54">
        <w:t>) приложение № 7 изложить в новой редакции (приложение № 6).</w:t>
      </w:r>
    </w:p>
    <w:p w:rsidR="00A53A4A" w:rsidRPr="002B19CC" w:rsidRDefault="00A53A4A" w:rsidP="00A75461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lastRenderedPageBreak/>
        <w:t>2. Официально оп</w:t>
      </w:r>
      <w:r w:rsidR="00C7784F">
        <w:rPr>
          <w:sz w:val="28"/>
          <w:szCs w:val="28"/>
        </w:rPr>
        <w:t>убликовать настоящее решение в и</w:t>
      </w:r>
      <w:r w:rsidRPr="002B19CC">
        <w:rPr>
          <w:sz w:val="28"/>
          <w:szCs w:val="28"/>
        </w:rPr>
        <w:t xml:space="preserve">нформационном бюллетене администрации Николаевского сельского поселения Щербиновского района. </w:t>
      </w:r>
    </w:p>
    <w:p w:rsidR="00A53A4A" w:rsidRPr="002B19CC" w:rsidRDefault="00A53A4A" w:rsidP="00681E46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>3. Отделу по общим и юридическим вопросам администрации Николае</w:t>
      </w:r>
      <w:r w:rsidRPr="002B19CC">
        <w:rPr>
          <w:sz w:val="28"/>
          <w:szCs w:val="28"/>
        </w:rPr>
        <w:t>в</w:t>
      </w:r>
      <w:r w:rsidRPr="002B19CC">
        <w:rPr>
          <w:sz w:val="28"/>
          <w:szCs w:val="28"/>
        </w:rPr>
        <w:t xml:space="preserve">ского сельского </w:t>
      </w:r>
      <w:r w:rsidR="00223955">
        <w:rPr>
          <w:sz w:val="28"/>
          <w:szCs w:val="28"/>
        </w:rPr>
        <w:t>поселения Щербиновского района</w:t>
      </w:r>
      <w:r w:rsidR="00DD24E4">
        <w:rPr>
          <w:sz w:val="28"/>
          <w:szCs w:val="28"/>
        </w:rPr>
        <w:t xml:space="preserve"> </w:t>
      </w:r>
      <w:r w:rsidRPr="002B19CC">
        <w:rPr>
          <w:sz w:val="28"/>
          <w:szCs w:val="28"/>
        </w:rPr>
        <w:t>разместить настоящее реш</w:t>
      </w:r>
      <w:r w:rsidRPr="002B19CC">
        <w:rPr>
          <w:sz w:val="28"/>
          <w:szCs w:val="28"/>
        </w:rPr>
        <w:t>е</w:t>
      </w:r>
      <w:r w:rsidRPr="002B19CC">
        <w:rPr>
          <w:sz w:val="28"/>
          <w:szCs w:val="28"/>
        </w:rPr>
        <w:t>ние на официальном сайте администрации Николаевского сельского поселения Щербиновского района в сети Интернет.</w:t>
      </w:r>
    </w:p>
    <w:p w:rsidR="00A53A4A" w:rsidRPr="002B19CC" w:rsidRDefault="00A53A4A" w:rsidP="002B19CC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 xml:space="preserve">4. </w:t>
      </w:r>
      <w:r w:rsidR="005876AF">
        <w:rPr>
          <w:sz w:val="28"/>
          <w:szCs w:val="28"/>
        </w:rPr>
        <w:t xml:space="preserve">Контроль за выполнением настоящего решения возложить на главу Николаевского сельского поселения Щербиновского района </w:t>
      </w:r>
      <w:r w:rsidR="00681E46">
        <w:rPr>
          <w:sz w:val="28"/>
          <w:szCs w:val="28"/>
        </w:rPr>
        <w:t>Л.Н. Мацкевич</w:t>
      </w:r>
      <w:r w:rsidR="00B64097">
        <w:rPr>
          <w:sz w:val="28"/>
          <w:szCs w:val="28"/>
        </w:rPr>
        <w:t>.</w:t>
      </w:r>
    </w:p>
    <w:p w:rsidR="00A53A4A" w:rsidRPr="002B19CC" w:rsidRDefault="002B19CC" w:rsidP="002B19C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A53A4A" w:rsidRPr="002B19CC">
        <w:rPr>
          <w:sz w:val="28"/>
          <w:szCs w:val="28"/>
        </w:rPr>
        <w:t xml:space="preserve">. Решение вступает в силу на следующий день после его официального </w:t>
      </w:r>
      <w:r w:rsidR="00A53A4A" w:rsidRPr="002B19CC">
        <w:rPr>
          <w:color w:val="000000"/>
          <w:sz w:val="28"/>
          <w:szCs w:val="28"/>
        </w:rPr>
        <w:t xml:space="preserve">опубликования. </w:t>
      </w:r>
    </w:p>
    <w:p w:rsidR="00DE7D3A" w:rsidRDefault="00DE7D3A" w:rsidP="002B19CC">
      <w:pPr>
        <w:ind w:firstLine="709"/>
        <w:jc w:val="both"/>
        <w:rPr>
          <w:sz w:val="28"/>
          <w:szCs w:val="28"/>
        </w:rPr>
      </w:pPr>
    </w:p>
    <w:p w:rsidR="00762AD9" w:rsidRDefault="00762AD9" w:rsidP="00762AD9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C4468A" w:rsidRDefault="00C4468A" w:rsidP="00762AD9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681E46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81E46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1162F3" w:rsidRDefault="001162F3" w:rsidP="001162F3">
      <w:pPr>
        <w:framePr w:wrap="none" w:vAnchor="page" w:hAnchor="page" w:x="6259" w:y="13953"/>
        <w:rPr>
          <w:sz w:val="2"/>
          <w:szCs w:val="2"/>
        </w:rPr>
      </w:pPr>
    </w:p>
    <w:p w:rsidR="00672FD2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DD24E4" w:rsidRDefault="00DD24E4" w:rsidP="00B13ECF">
      <w:pPr>
        <w:ind w:left="5220"/>
        <w:jc w:val="center"/>
        <w:rPr>
          <w:sz w:val="28"/>
          <w:szCs w:val="28"/>
        </w:rPr>
      </w:pPr>
    </w:p>
    <w:p w:rsidR="00B13ECF" w:rsidRDefault="00B13ECF" w:rsidP="00B13ECF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18.06.2024 г. № 2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</w:p>
    <w:p w:rsidR="00B13ECF" w:rsidRDefault="00B13ECF" w:rsidP="00B13ECF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1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B13ECF" w:rsidRDefault="00B13ECF" w:rsidP="00B13ECF">
      <w:pPr>
        <w:ind w:left="51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18.06.2024 г. № 2)</w:t>
      </w:r>
    </w:p>
    <w:p w:rsidR="00B13ECF" w:rsidRDefault="00B13ECF" w:rsidP="00B13ECF">
      <w:pPr>
        <w:jc w:val="center"/>
        <w:rPr>
          <w:sz w:val="28"/>
          <w:szCs w:val="28"/>
        </w:rPr>
      </w:pPr>
    </w:p>
    <w:p w:rsidR="00B13ECF" w:rsidRDefault="00B13ECF" w:rsidP="00B13ECF">
      <w:pPr>
        <w:jc w:val="center"/>
        <w:rPr>
          <w:sz w:val="28"/>
          <w:szCs w:val="28"/>
        </w:rPr>
      </w:pPr>
    </w:p>
    <w:p w:rsidR="00B13ECF" w:rsidRDefault="00B13ECF" w:rsidP="00B13ECF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Объем поступлений доходов </w:t>
      </w:r>
    </w:p>
    <w:p w:rsidR="00B13ECF" w:rsidRDefault="00B13ECF" w:rsidP="00B13ECF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в бюджет Николаевского сельского поселения </w:t>
      </w:r>
    </w:p>
    <w:p w:rsidR="00B13ECF" w:rsidRDefault="00B13ECF" w:rsidP="00B13ECF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Щербиновского района по </w:t>
      </w:r>
      <w:r>
        <w:rPr>
          <w:b/>
          <w:sz w:val="28"/>
          <w:szCs w:val="28"/>
        </w:rPr>
        <w:t xml:space="preserve">кодам видов (подвидов) доходов </w:t>
      </w:r>
    </w:p>
    <w:p w:rsidR="00B13ECF" w:rsidRPr="00961FE6" w:rsidRDefault="00B13ECF" w:rsidP="00B13ECF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961FE6">
        <w:rPr>
          <w:b/>
          <w:sz w:val="28"/>
          <w:szCs w:val="28"/>
        </w:rPr>
        <w:t>год</w:t>
      </w:r>
    </w:p>
    <w:p w:rsidR="00B13ECF" w:rsidRDefault="00B13ECF" w:rsidP="00B13ECF">
      <w:pPr>
        <w:jc w:val="right"/>
        <w:rPr>
          <w:sz w:val="28"/>
          <w:szCs w:val="28"/>
        </w:rPr>
      </w:pPr>
    </w:p>
    <w:tbl>
      <w:tblPr>
        <w:tblW w:w="9498" w:type="dxa"/>
        <w:tblInd w:w="108" w:type="dxa"/>
        <w:tblLook w:val="01E0"/>
      </w:tblPr>
      <w:tblGrid>
        <w:gridCol w:w="2856"/>
        <w:gridCol w:w="4799"/>
        <w:gridCol w:w="1843"/>
      </w:tblGrid>
      <w:tr w:rsidR="00B13ECF" w:rsidTr="006E0632">
        <w:trPr>
          <w:trHeight w:val="631"/>
          <w:tblHeader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CF" w:rsidRDefault="00B13ECF" w:rsidP="006E0632">
            <w:r>
              <w:t>Код доходов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CF" w:rsidRDefault="00B13ECF" w:rsidP="006E0632">
            <w:r>
              <w:t>Наименование кодов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CF" w:rsidRDefault="00B13ECF" w:rsidP="006E0632">
            <w:pPr>
              <w:jc w:val="center"/>
            </w:pPr>
            <w:r>
              <w:t>Сумма, рублей</w:t>
            </w:r>
          </w:p>
        </w:tc>
      </w:tr>
      <w:tr w:rsidR="00B13ECF" w:rsidTr="006E0632">
        <w:trPr>
          <w:cantSplit/>
          <w:trHeight w:val="225"/>
        </w:trPr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3ECF" w:rsidRDefault="00B13ECF" w:rsidP="006E0632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3ECF" w:rsidRDefault="00B13ECF" w:rsidP="006E0632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3ECF" w:rsidRPr="00B56720" w:rsidRDefault="00B13ECF" w:rsidP="006E0632">
            <w:pPr>
              <w:jc w:val="right"/>
              <w:rPr>
                <w:b/>
              </w:rPr>
            </w:pPr>
            <w:r w:rsidRPr="00B56720">
              <w:rPr>
                <w:b/>
              </w:rPr>
              <w:t>9 124 500,00</w:t>
            </w:r>
          </w:p>
          <w:p w:rsidR="00B13ECF" w:rsidRDefault="00B13ECF" w:rsidP="006E0632">
            <w:pPr>
              <w:jc w:val="right"/>
              <w:rPr>
                <w:b/>
              </w:rPr>
            </w:pPr>
          </w:p>
        </w:tc>
      </w:tr>
      <w:tr w:rsidR="00B13ECF" w:rsidTr="006E0632">
        <w:trPr>
          <w:cantSplit/>
        </w:trPr>
        <w:tc>
          <w:tcPr>
            <w:tcW w:w="2856" w:type="dxa"/>
          </w:tcPr>
          <w:p w:rsidR="00B13ECF" w:rsidRDefault="00B13ECF" w:rsidP="006E0632"/>
        </w:tc>
        <w:tc>
          <w:tcPr>
            <w:tcW w:w="4799" w:type="dxa"/>
          </w:tcPr>
          <w:p w:rsidR="00B13ECF" w:rsidRDefault="00B13ECF" w:rsidP="006E0632"/>
        </w:tc>
        <w:tc>
          <w:tcPr>
            <w:tcW w:w="1843" w:type="dxa"/>
          </w:tcPr>
          <w:p w:rsidR="00B13ECF" w:rsidRDefault="00B13ECF" w:rsidP="006E0632">
            <w:pPr>
              <w:jc w:val="right"/>
            </w:pP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>
            <w:r>
              <w:t>1 01 02000 01 0000 110</w:t>
            </w:r>
          </w:p>
        </w:tc>
        <w:tc>
          <w:tcPr>
            <w:tcW w:w="4799" w:type="dxa"/>
          </w:tcPr>
          <w:p w:rsidR="00B13ECF" w:rsidRDefault="00B13ECF" w:rsidP="006E0632">
            <w:pPr>
              <w:rPr>
                <w:vertAlign w:val="superscript"/>
              </w:rPr>
            </w:pPr>
            <w:r>
              <w:t>Налог на доходы физических лиц</w:t>
            </w:r>
            <w:r>
              <w:rPr>
                <w:vertAlign w:val="superscript"/>
              </w:rPr>
              <w:t>*</w:t>
            </w:r>
          </w:p>
          <w:p w:rsidR="00B13ECF" w:rsidRDefault="00B13ECF" w:rsidP="006E0632">
            <w:pPr>
              <w:rPr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B13ECF" w:rsidRDefault="00B13ECF" w:rsidP="006E0632">
            <w:pPr>
              <w:jc w:val="right"/>
            </w:pPr>
            <w:r>
              <w:t>3240 000</w:t>
            </w:r>
            <w:r w:rsidRPr="00B56720">
              <w:t>,00</w:t>
            </w:r>
          </w:p>
        </w:tc>
      </w:tr>
      <w:tr w:rsidR="00B13ECF" w:rsidTr="006E0632">
        <w:trPr>
          <w:cantSplit/>
        </w:trPr>
        <w:tc>
          <w:tcPr>
            <w:tcW w:w="2856" w:type="dxa"/>
          </w:tcPr>
          <w:p w:rsidR="00B13ECF" w:rsidRDefault="00B13ECF" w:rsidP="006E0632">
            <w:r>
              <w:t>1 03 02231 01 0000 110</w:t>
            </w:r>
          </w:p>
          <w:p w:rsidR="00B13ECF" w:rsidRDefault="00B13ECF" w:rsidP="006E0632">
            <w:pPr>
              <w:jc w:val="both"/>
            </w:pPr>
          </w:p>
        </w:tc>
        <w:tc>
          <w:tcPr>
            <w:tcW w:w="4799" w:type="dxa"/>
          </w:tcPr>
          <w:p w:rsidR="00B13ECF" w:rsidRDefault="00B13ECF" w:rsidP="006E0632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дизельное 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пливо, подлежащие распределению между бюджетами субъектов Российской Федер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и местными бюджетами с учетом уст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новленных дифференцированных нормат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вов отчислений в местные бюджеты*</w:t>
            </w:r>
          </w:p>
          <w:p w:rsidR="00B13ECF" w:rsidRDefault="00B13ECF" w:rsidP="006E0632">
            <w:pPr>
              <w:jc w:val="both"/>
              <w:rPr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B13ECF" w:rsidRDefault="00B13ECF" w:rsidP="006E0632">
            <w:pPr>
              <w:jc w:val="right"/>
            </w:pPr>
            <w:r>
              <w:t>450000,00</w:t>
            </w: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>
            <w:r>
              <w:t>1 03 02241 01 0000 110</w:t>
            </w:r>
          </w:p>
        </w:tc>
        <w:tc>
          <w:tcPr>
            <w:tcW w:w="4799" w:type="dxa"/>
          </w:tcPr>
          <w:p w:rsidR="00B13ECF" w:rsidRDefault="00B13ECF" w:rsidP="006E0632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(инжекторных) двигателей, подлеж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щие распределению между бюджетами субъектов Российской Федерации и мес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ными бюджетами с учетом установленных дифференцированных нормативов отчисл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 в местные бюджеты *</w:t>
            </w:r>
          </w:p>
          <w:p w:rsidR="00B13ECF" w:rsidRDefault="00B13ECF" w:rsidP="006E0632">
            <w:pPr>
              <w:jc w:val="both"/>
            </w:pPr>
          </w:p>
        </w:tc>
        <w:tc>
          <w:tcPr>
            <w:tcW w:w="1843" w:type="dxa"/>
            <w:hideMark/>
          </w:tcPr>
          <w:p w:rsidR="00B13ECF" w:rsidRDefault="00B13ECF" w:rsidP="006E0632">
            <w:pPr>
              <w:jc w:val="right"/>
            </w:pPr>
            <w:r>
              <w:t>3100,00</w:t>
            </w: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>
            <w:r>
              <w:lastRenderedPageBreak/>
              <w:t>1 03 02251 01 0000 110</w:t>
            </w:r>
          </w:p>
        </w:tc>
        <w:tc>
          <w:tcPr>
            <w:tcW w:w="4799" w:type="dxa"/>
          </w:tcPr>
          <w:p w:rsidR="00B13ECF" w:rsidRDefault="00B13ECF" w:rsidP="006E0632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автомобил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бензин, подлежащие распределению между бюджетами субъектов Российской Федерации и местными бюджетами с 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том установленных дифференцированных нормативов отчислений в местные бюдж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ты*</w:t>
            </w:r>
          </w:p>
          <w:p w:rsidR="00B13ECF" w:rsidRDefault="00B13ECF" w:rsidP="006E0632">
            <w:pPr>
              <w:jc w:val="both"/>
            </w:pPr>
          </w:p>
        </w:tc>
        <w:tc>
          <w:tcPr>
            <w:tcW w:w="1843" w:type="dxa"/>
            <w:hideMark/>
          </w:tcPr>
          <w:p w:rsidR="00B13ECF" w:rsidRDefault="00B13ECF" w:rsidP="006E0632">
            <w:pPr>
              <w:jc w:val="right"/>
            </w:pPr>
            <w:r>
              <w:t>488400,00</w:t>
            </w: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>
            <w:r>
              <w:t>1 05 03000 01 0000 110</w:t>
            </w:r>
          </w:p>
        </w:tc>
        <w:tc>
          <w:tcPr>
            <w:tcW w:w="4799" w:type="dxa"/>
          </w:tcPr>
          <w:p w:rsidR="00B13ECF" w:rsidRDefault="00B13ECF" w:rsidP="006E0632">
            <w:r>
              <w:t>Единый сельскохозяйственный налог*</w:t>
            </w:r>
          </w:p>
          <w:p w:rsidR="00B13ECF" w:rsidRDefault="00B13ECF" w:rsidP="006E0632"/>
        </w:tc>
        <w:tc>
          <w:tcPr>
            <w:tcW w:w="1843" w:type="dxa"/>
            <w:hideMark/>
          </w:tcPr>
          <w:p w:rsidR="00B13ECF" w:rsidRDefault="00B13ECF" w:rsidP="006E0632">
            <w:pPr>
              <w:jc w:val="right"/>
            </w:pPr>
            <w:r>
              <w:t>3077000</w:t>
            </w:r>
            <w:r w:rsidRPr="00B56720">
              <w:t>,00</w:t>
            </w: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>
            <w:r>
              <w:t>1 06 01030 10 0000 110</w:t>
            </w:r>
          </w:p>
        </w:tc>
        <w:tc>
          <w:tcPr>
            <w:tcW w:w="4799" w:type="dxa"/>
            <w:hideMark/>
          </w:tcPr>
          <w:p w:rsidR="00B13ECF" w:rsidRDefault="00B13ECF" w:rsidP="006E0632">
            <w:r>
              <w:t>Налог на имущество физических лиц, вз</w:t>
            </w:r>
            <w:r>
              <w:t>и</w:t>
            </w:r>
            <w:r>
              <w:t>маемый по ставкам, применяемым к объе</w:t>
            </w:r>
            <w:r>
              <w:t>к</w:t>
            </w:r>
            <w:r>
              <w:t>там налогообложения, расположенным в границах сельских поселений</w:t>
            </w:r>
          </w:p>
          <w:p w:rsidR="00B13ECF" w:rsidRDefault="00B13ECF" w:rsidP="006E0632"/>
        </w:tc>
        <w:tc>
          <w:tcPr>
            <w:tcW w:w="1843" w:type="dxa"/>
            <w:hideMark/>
          </w:tcPr>
          <w:p w:rsidR="00B13ECF" w:rsidRDefault="00B13ECF" w:rsidP="006E0632">
            <w:pPr>
              <w:jc w:val="right"/>
            </w:pPr>
            <w:r>
              <w:t>285000,00</w:t>
            </w: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>
            <w:r>
              <w:t>1 06 06000 00 0000 110</w:t>
            </w:r>
          </w:p>
        </w:tc>
        <w:tc>
          <w:tcPr>
            <w:tcW w:w="4799" w:type="dxa"/>
          </w:tcPr>
          <w:p w:rsidR="00B13ECF" w:rsidRDefault="00B13ECF" w:rsidP="006E0632">
            <w:r>
              <w:t>Земельный налог</w:t>
            </w:r>
          </w:p>
          <w:p w:rsidR="00B13ECF" w:rsidRDefault="00B13ECF" w:rsidP="006E0632"/>
        </w:tc>
        <w:tc>
          <w:tcPr>
            <w:tcW w:w="1843" w:type="dxa"/>
            <w:hideMark/>
          </w:tcPr>
          <w:p w:rsidR="00B13ECF" w:rsidRDefault="00B13ECF" w:rsidP="006E0632">
            <w:pPr>
              <w:jc w:val="right"/>
            </w:pPr>
            <w:r w:rsidRPr="00B56720">
              <w:t>1581000,00</w:t>
            </w: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4799" w:type="dxa"/>
          </w:tcPr>
          <w:p w:rsidR="00B13ECF" w:rsidRDefault="00B13ECF" w:rsidP="006E0632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  <w:p w:rsidR="00B13ECF" w:rsidRDefault="00B13ECF" w:rsidP="006E0632">
            <w:pPr>
              <w:jc w:val="both"/>
              <w:rPr>
                <w:b/>
              </w:rPr>
            </w:pPr>
          </w:p>
        </w:tc>
        <w:tc>
          <w:tcPr>
            <w:tcW w:w="1843" w:type="dxa"/>
            <w:hideMark/>
          </w:tcPr>
          <w:p w:rsidR="00B13ECF" w:rsidRDefault="00B13ECF" w:rsidP="006E06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14 601 068,75</w:t>
            </w:r>
          </w:p>
          <w:p w:rsidR="00B13ECF" w:rsidRDefault="00B13ECF" w:rsidP="006E0632">
            <w:pPr>
              <w:jc w:val="right"/>
              <w:rPr>
                <w:b/>
              </w:rPr>
            </w:pP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>
            <w:r>
              <w:t>2 02 00000 00 0000 000</w:t>
            </w:r>
          </w:p>
        </w:tc>
        <w:tc>
          <w:tcPr>
            <w:tcW w:w="4799" w:type="dxa"/>
          </w:tcPr>
          <w:p w:rsidR="00B13ECF" w:rsidRDefault="00B13ECF" w:rsidP="006E0632">
            <w:pPr>
              <w:jc w:val="both"/>
            </w:pPr>
            <w:r>
              <w:t>Безвозмездные поступления от других бюджетов бюджетной системы Российской Федерации*</w:t>
            </w:r>
          </w:p>
          <w:p w:rsidR="00B13ECF" w:rsidRDefault="00B13ECF" w:rsidP="006E0632">
            <w:pPr>
              <w:jc w:val="both"/>
            </w:pPr>
          </w:p>
        </w:tc>
        <w:tc>
          <w:tcPr>
            <w:tcW w:w="1843" w:type="dxa"/>
            <w:hideMark/>
          </w:tcPr>
          <w:p w:rsidR="00B13ECF" w:rsidRPr="00283B7D" w:rsidRDefault="00B13ECF" w:rsidP="006E0632">
            <w:pPr>
              <w:jc w:val="right"/>
              <w:rPr>
                <w:bCs/>
              </w:rPr>
            </w:pPr>
            <w:r>
              <w:rPr>
                <w:bCs/>
              </w:rPr>
              <w:t>14 601 068,75</w:t>
            </w:r>
          </w:p>
          <w:p w:rsidR="00B13ECF" w:rsidRDefault="00B13ECF" w:rsidP="006E0632">
            <w:pPr>
              <w:jc w:val="right"/>
            </w:pP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4799" w:type="dxa"/>
          </w:tcPr>
          <w:p w:rsidR="00B13ECF" w:rsidRDefault="00B13ECF" w:rsidP="006E0632">
            <w:pPr>
              <w:jc w:val="both"/>
            </w:pPr>
            <w:r>
              <w:t>Дотации бюджетам бюджетной системы Российской Федерации *</w:t>
            </w:r>
          </w:p>
          <w:p w:rsidR="00B13ECF" w:rsidRDefault="00B13ECF" w:rsidP="006E0632">
            <w:pPr>
              <w:jc w:val="both"/>
            </w:pPr>
          </w:p>
        </w:tc>
        <w:tc>
          <w:tcPr>
            <w:tcW w:w="1843" w:type="dxa"/>
            <w:hideMark/>
          </w:tcPr>
          <w:p w:rsidR="00B13ECF" w:rsidRDefault="00B13ECF" w:rsidP="006E0632">
            <w:pPr>
              <w:jc w:val="right"/>
            </w:pPr>
            <w:r>
              <w:t>2 513 900,00</w:t>
            </w: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>
            <w:r>
              <w:t>2 02 20000 00 0000 150</w:t>
            </w:r>
          </w:p>
        </w:tc>
        <w:tc>
          <w:tcPr>
            <w:tcW w:w="4799" w:type="dxa"/>
            <w:hideMark/>
          </w:tcPr>
          <w:p w:rsidR="00B13ECF" w:rsidRDefault="00B13ECF" w:rsidP="006E0632">
            <w:pPr>
              <w:jc w:val="both"/>
            </w:pPr>
            <w: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843" w:type="dxa"/>
            <w:hideMark/>
          </w:tcPr>
          <w:p w:rsidR="00B13ECF" w:rsidRPr="00B56720" w:rsidRDefault="00B13ECF" w:rsidP="006E0632">
            <w:pPr>
              <w:jc w:val="right"/>
            </w:pPr>
            <w:r w:rsidRPr="00B56720">
              <w:t>6664200</w:t>
            </w:r>
            <w:r>
              <w:t>,00</w:t>
            </w: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/>
        </w:tc>
        <w:tc>
          <w:tcPr>
            <w:tcW w:w="4799" w:type="dxa"/>
            <w:hideMark/>
          </w:tcPr>
          <w:p w:rsidR="00B13ECF" w:rsidRDefault="00B13ECF" w:rsidP="006E0632">
            <w:pPr>
              <w:jc w:val="both"/>
            </w:pPr>
          </w:p>
        </w:tc>
        <w:tc>
          <w:tcPr>
            <w:tcW w:w="1843" w:type="dxa"/>
            <w:hideMark/>
          </w:tcPr>
          <w:p w:rsidR="00B13ECF" w:rsidRPr="00B56720" w:rsidRDefault="00B13ECF" w:rsidP="006E0632">
            <w:pPr>
              <w:jc w:val="right"/>
            </w:pP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>
            <w:r>
              <w:t>2 02 30000 00 0000 150</w:t>
            </w:r>
          </w:p>
        </w:tc>
        <w:tc>
          <w:tcPr>
            <w:tcW w:w="4799" w:type="dxa"/>
            <w:hideMark/>
          </w:tcPr>
          <w:p w:rsidR="00B13ECF" w:rsidRDefault="00B13ECF" w:rsidP="006E0632">
            <w:pPr>
              <w:jc w:val="both"/>
            </w:pPr>
            <w:r>
              <w:t>Субвенции бюджетам бюджетной системы Российской Федерации*</w:t>
            </w:r>
          </w:p>
        </w:tc>
        <w:tc>
          <w:tcPr>
            <w:tcW w:w="1843" w:type="dxa"/>
            <w:hideMark/>
          </w:tcPr>
          <w:p w:rsidR="00B13ECF" w:rsidRDefault="00B13ECF" w:rsidP="006E0632">
            <w:pPr>
              <w:jc w:val="right"/>
            </w:pPr>
            <w:r>
              <w:t>145 600,00</w:t>
            </w:r>
          </w:p>
        </w:tc>
      </w:tr>
      <w:tr w:rsidR="00B13ECF" w:rsidTr="006E0632">
        <w:trPr>
          <w:cantSplit/>
        </w:trPr>
        <w:tc>
          <w:tcPr>
            <w:tcW w:w="2856" w:type="dxa"/>
          </w:tcPr>
          <w:p w:rsidR="00B13ECF" w:rsidRDefault="00B13ECF" w:rsidP="006E0632"/>
        </w:tc>
        <w:tc>
          <w:tcPr>
            <w:tcW w:w="4799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843" w:type="dxa"/>
          </w:tcPr>
          <w:p w:rsidR="00B13ECF" w:rsidRDefault="00B13ECF" w:rsidP="006E0632">
            <w:pPr>
              <w:jc w:val="right"/>
            </w:pPr>
          </w:p>
        </w:tc>
      </w:tr>
      <w:tr w:rsidR="00B13ECF" w:rsidTr="006E0632">
        <w:trPr>
          <w:cantSplit/>
        </w:trPr>
        <w:tc>
          <w:tcPr>
            <w:tcW w:w="2856" w:type="dxa"/>
          </w:tcPr>
          <w:p w:rsidR="00B13ECF" w:rsidRDefault="00B13ECF" w:rsidP="006E0632">
            <w:r>
              <w:t>2 02 40000 00 0000 150</w:t>
            </w:r>
          </w:p>
        </w:tc>
        <w:tc>
          <w:tcPr>
            <w:tcW w:w="4799" w:type="dxa"/>
          </w:tcPr>
          <w:p w:rsidR="00B13ECF" w:rsidRDefault="00B13ECF" w:rsidP="006E0632">
            <w:r>
              <w:t>Иные межбюджетные трансферты</w:t>
            </w:r>
          </w:p>
        </w:tc>
        <w:tc>
          <w:tcPr>
            <w:tcW w:w="1843" w:type="dxa"/>
          </w:tcPr>
          <w:p w:rsidR="00B13ECF" w:rsidRDefault="00B13ECF" w:rsidP="006E0632">
            <w:pPr>
              <w:jc w:val="right"/>
            </w:pPr>
            <w:r>
              <w:t>5 257 400,00</w:t>
            </w:r>
          </w:p>
        </w:tc>
      </w:tr>
      <w:tr w:rsidR="00B13ECF" w:rsidTr="006E0632">
        <w:trPr>
          <w:cantSplit/>
        </w:trPr>
        <w:tc>
          <w:tcPr>
            <w:tcW w:w="2856" w:type="dxa"/>
          </w:tcPr>
          <w:p w:rsidR="00B13ECF" w:rsidRDefault="00B13ECF" w:rsidP="006E0632">
            <w:pPr>
              <w:rPr>
                <w:b/>
              </w:rPr>
            </w:pPr>
          </w:p>
        </w:tc>
        <w:tc>
          <w:tcPr>
            <w:tcW w:w="4799" w:type="dxa"/>
          </w:tcPr>
          <w:p w:rsidR="00B13ECF" w:rsidRDefault="00B13ECF" w:rsidP="006E0632">
            <w:pPr>
              <w:rPr>
                <w:b/>
              </w:rPr>
            </w:pPr>
          </w:p>
        </w:tc>
        <w:tc>
          <w:tcPr>
            <w:tcW w:w="1843" w:type="dxa"/>
          </w:tcPr>
          <w:p w:rsidR="00B13ECF" w:rsidRDefault="00B13ECF" w:rsidP="006E0632">
            <w:pPr>
              <w:jc w:val="right"/>
              <w:rPr>
                <w:b/>
              </w:rPr>
            </w:pPr>
          </w:p>
        </w:tc>
      </w:tr>
      <w:tr w:rsidR="00B13ECF" w:rsidTr="006E0632">
        <w:trPr>
          <w:cantSplit/>
        </w:trPr>
        <w:tc>
          <w:tcPr>
            <w:tcW w:w="2856" w:type="dxa"/>
          </w:tcPr>
          <w:p w:rsidR="00B13ECF" w:rsidRPr="001A35A7" w:rsidRDefault="00B13ECF" w:rsidP="006E0632">
            <w:r w:rsidRPr="001A35A7">
              <w:t>2 18 60000 00 0000 150</w:t>
            </w:r>
          </w:p>
        </w:tc>
        <w:tc>
          <w:tcPr>
            <w:tcW w:w="4799" w:type="dxa"/>
          </w:tcPr>
          <w:p w:rsidR="00B13ECF" w:rsidRPr="001A35A7" w:rsidRDefault="00B13ECF" w:rsidP="006E0632">
            <w:r w:rsidRPr="001A35A7">
              <w:rPr>
                <w:sz w:val="28"/>
                <w:szCs w:val="28"/>
              </w:rPr>
              <w:t>Доходы бюджетов бюджетной сист</w:t>
            </w:r>
            <w:r w:rsidRPr="001A35A7">
              <w:rPr>
                <w:sz w:val="28"/>
                <w:szCs w:val="28"/>
              </w:rPr>
              <w:t>е</w:t>
            </w:r>
            <w:r w:rsidRPr="001A35A7">
              <w:rPr>
                <w:sz w:val="28"/>
                <w:szCs w:val="28"/>
              </w:rPr>
              <w:t>мы Российской Федерации от возвр</w:t>
            </w:r>
            <w:r w:rsidRPr="001A35A7">
              <w:rPr>
                <w:sz w:val="28"/>
                <w:szCs w:val="28"/>
              </w:rPr>
              <w:t>а</w:t>
            </w:r>
            <w:r w:rsidRPr="001A35A7">
              <w:rPr>
                <w:sz w:val="28"/>
                <w:szCs w:val="28"/>
              </w:rPr>
              <w:t>та остатков субсидий, субвенций и иных межбюджетных трансфертов, имеющих целевое назначение, пр</w:t>
            </w:r>
            <w:r w:rsidRPr="001A35A7">
              <w:rPr>
                <w:sz w:val="28"/>
                <w:szCs w:val="28"/>
              </w:rPr>
              <w:t>о</w:t>
            </w:r>
            <w:r w:rsidRPr="001A35A7">
              <w:rPr>
                <w:sz w:val="28"/>
                <w:szCs w:val="28"/>
              </w:rPr>
              <w:t>шлых лет</w:t>
            </w:r>
          </w:p>
        </w:tc>
        <w:tc>
          <w:tcPr>
            <w:tcW w:w="1843" w:type="dxa"/>
          </w:tcPr>
          <w:p w:rsidR="00B13ECF" w:rsidRPr="001A35A7" w:rsidRDefault="00B13ECF" w:rsidP="006E0632">
            <w:pPr>
              <w:jc w:val="right"/>
            </w:pPr>
            <w:r>
              <w:t>19 968,75</w:t>
            </w:r>
          </w:p>
        </w:tc>
      </w:tr>
      <w:tr w:rsidR="00B13ECF" w:rsidTr="006E0632">
        <w:trPr>
          <w:cantSplit/>
        </w:trPr>
        <w:tc>
          <w:tcPr>
            <w:tcW w:w="2856" w:type="dxa"/>
          </w:tcPr>
          <w:p w:rsidR="00B13ECF" w:rsidRDefault="00B13ECF" w:rsidP="006E0632">
            <w:pPr>
              <w:rPr>
                <w:b/>
              </w:rPr>
            </w:pPr>
          </w:p>
        </w:tc>
        <w:tc>
          <w:tcPr>
            <w:tcW w:w="4799" w:type="dxa"/>
          </w:tcPr>
          <w:p w:rsidR="00B13ECF" w:rsidRDefault="00B13ECF" w:rsidP="006E0632">
            <w:pPr>
              <w:rPr>
                <w:b/>
              </w:rPr>
            </w:pPr>
          </w:p>
        </w:tc>
        <w:tc>
          <w:tcPr>
            <w:tcW w:w="1843" w:type="dxa"/>
          </w:tcPr>
          <w:p w:rsidR="00B13ECF" w:rsidRDefault="00B13ECF" w:rsidP="006E0632">
            <w:pPr>
              <w:jc w:val="right"/>
              <w:rPr>
                <w:b/>
              </w:rPr>
            </w:pPr>
          </w:p>
        </w:tc>
      </w:tr>
      <w:tr w:rsidR="00B13ECF" w:rsidTr="006E0632">
        <w:trPr>
          <w:cantSplit/>
        </w:trPr>
        <w:tc>
          <w:tcPr>
            <w:tcW w:w="2856" w:type="dxa"/>
          </w:tcPr>
          <w:p w:rsidR="00B13ECF" w:rsidRDefault="00B13ECF" w:rsidP="006E0632">
            <w:pPr>
              <w:rPr>
                <w:b/>
              </w:rPr>
            </w:pPr>
          </w:p>
        </w:tc>
        <w:tc>
          <w:tcPr>
            <w:tcW w:w="4799" w:type="dxa"/>
          </w:tcPr>
          <w:p w:rsidR="00B13ECF" w:rsidRDefault="00B13ECF" w:rsidP="006E0632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843" w:type="dxa"/>
          </w:tcPr>
          <w:p w:rsidR="00B13ECF" w:rsidRDefault="00B13ECF" w:rsidP="006E0632">
            <w:pPr>
              <w:jc w:val="right"/>
              <w:rPr>
                <w:b/>
              </w:rPr>
            </w:pPr>
            <w:r>
              <w:rPr>
                <w:b/>
              </w:rPr>
              <w:t>23 725 568,75</w:t>
            </w:r>
          </w:p>
        </w:tc>
      </w:tr>
      <w:tr w:rsidR="00B13ECF" w:rsidTr="006E0632">
        <w:trPr>
          <w:cantSplit/>
        </w:trPr>
        <w:tc>
          <w:tcPr>
            <w:tcW w:w="2856" w:type="dxa"/>
          </w:tcPr>
          <w:p w:rsidR="00B13ECF" w:rsidRDefault="00B13ECF" w:rsidP="006E0632">
            <w:pPr>
              <w:rPr>
                <w:b/>
              </w:rPr>
            </w:pPr>
          </w:p>
        </w:tc>
        <w:tc>
          <w:tcPr>
            <w:tcW w:w="4799" w:type="dxa"/>
          </w:tcPr>
          <w:p w:rsidR="00B13ECF" w:rsidRDefault="00B13ECF" w:rsidP="006E0632">
            <w:pPr>
              <w:rPr>
                <w:b/>
              </w:rPr>
            </w:pPr>
          </w:p>
        </w:tc>
        <w:tc>
          <w:tcPr>
            <w:tcW w:w="1843" w:type="dxa"/>
          </w:tcPr>
          <w:p w:rsidR="00B13ECF" w:rsidRDefault="00B13ECF" w:rsidP="006E0632">
            <w:pPr>
              <w:jc w:val="right"/>
              <w:rPr>
                <w:b/>
              </w:rPr>
            </w:pPr>
          </w:p>
        </w:tc>
      </w:tr>
    </w:tbl>
    <w:p w:rsidR="00B13ECF" w:rsidRDefault="00B13ECF" w:rsidP="00B13ECF">
      <w:pPr>
        <w:jc w:val="right"/>
        <w:rPr>
          <w:sz w:val="28"/>
          <w:szCs w:val="28"/>
        </w:rPr>
      </w:pPr>
    </w:p>
    <w:p w:rsidR="005E330C" w:rsidRDefault="005E330C" w:rsidP="00B13ECF">
      <w:pPr>
        <w:ind w:firstLine="900"/>
        <w:jc w:val="both"/>
        <w:rPr>
          <w:sz w:val="28"/>
          <w:szCs w:val="20"/>
        </w:rPr>
      </w:pPr>
    </w:p>
    <w:p w:rsidR="005E330C" w:rsidRDefault="005E330C" w:rsidP="00B13ECF">
      <w:pPr>
        <w:ind w:firstLine="900"/>
        <w:jc w:val="both"/>
        <w:rPr>
          <w:sz w:val="28"/>
          <w:szCs w:val="20"/>
        </w:rPr>
      </w:pPr>
    </w:p>
    <w:p w:rsidR="00B13ECF" w:rsidRPr="00763E73" w:rsidRDefault="00B13ECF" w:rsidP="00B13ECF">
      <w:pPr>
        <w:ind w:firstLine="900"/>
        <w:jc w:val="both"/>
        <w:rPr>
          <w:sz w:val="28"/>
          <w:szCs w:val="28"/>
        </w:rPr>
      </w:pPr>
      <w:r>
        <w:rPr>
          <w:sz w:val="28"/>
          <w:szCs w:val="20"/>
        </w:rPr>
        <w:t>*</w:t>
      </w:r>
      <w:r>
        <w:rPr>
          <w:sz w:val="28"/>
          <w:szCs w:val="28"/>
        </w:rPr>
        <w:t>П</w:t>
      </w:r>
      <w:r w:rsidRPr="00766C81">
        <w:rPr>
          <w:sz w:val="28"/>
          <w:szCs w:val="28"/>
        </w:rPr>
        <w:t>о видам и подвидам доходов, входящим в соответствующий групп</w:t>
      </w:r>
      <w:r w:rsidRPr="00766C81">
        <w:rPr>
          <w:sz w:val="28"/>
          <w:szCs w:val="28"/>
        </w:rPr>
        <w:t>и</w:t>
      </w:r>
      <w:r w:rsidRPr="00766C81">
        <w:rPr>
          <w:sz w:val="28"/>
          <w:szCs w:val="28"/>
        </w:rPr>
        <w:t xml:space="preserve">ровочный код бюджетной классификации,  </w:t>
      </w:r>
      <w:r w:rsidRPr="00766C81">
        <w:rPr>
          <w:sz w:val="28"/>
          <w:szCs w:val="20"/>
        </w:rPr>
        <w:t xml:space="preserve">зачисляемым в </w:t>
      </w:r>
      <w:r>
        <w:rPr>
          <w:sz w:val="28"/>
          <w:szCs w:val="20"/>
        </w:rPr>
        <w:t>бюджет Николае</w:t>
      </w:r>
      <w:r>
        <w:rPr>
          <w:sz w:val="28"/>
          <w:szCs w:val="20"/>
        </w:rPr>
        <w:t>в</w:t>
      </w:r>
      <w:r>
        <w:rPr>
          <w:sz w:val="28"/>
          <w:szCs w:val="20"/>
        </w:rPr>
        <w:lastRenderedPageBreak/>
        <w:t>ского сельского поселения Щербиновского района</w:t>
      </w:r>
      <w:r w:rsidRPr="00766C81">
        <w:rPr>
          <w:sz w:val="28"/>
          <w:szCs w:val="28"/>
        </w:rPr>
        <w:t xml:space="preserve"> в соответствии с законод</w:t>
      </w:r>
      <w:r w:rsidRPr="00766C81">
        <w:rPr>
          <w:sz w:val="28"/>
          <w:szCs w:val="28"/>
        </w:rPr>
        <w:t>а</w:t>
      </w:r>
      <w:r w:rsidRPr="00766C81">
        <w:rPr>
          <w:sz w:val="28"/>
          <w:szCs w:val="28"/>
        </w:rPr>
        <w:t>тельством Российской Федерации</w:t>
      </w:r>
      <w:r w:rsidRPr="00CC2FEE">
        <w:rPr>
          <w:sz w:val="28"/>
          <w:szCs w:val="20"/>
        </w:rPr>
        <w:t>.</w:t>
      </w:r>
    </w:p>
    <w:p w:rsidR="00B13ECF" w:rsidRDefault="00B13ECF" w:rsidP="00B13ECF">
      <w:pPr>
        <w:rPr>
          <w:sz w:val="28"/>
          <w:szCs w:val="28"/>
        </w:rPr>
      </w:pPr>
    </w:p>
    <w:p w:rsidR="00B13ECF" w:rsidRDefault="00B13ECF" w:rsidP="00B13ECF">
      <w:pPr>
        <w:rPr>
          <w:sz w:val="28"/>
          <w:szCs w:val="28"/>
        </w:rPr>
      </w:pPr>
    </w:p>
    <w:p w:rsidR="00B13ECF" w:rsidRPr="00763E73" w:rsidRDefault="00B13ECF" w:rsidP="00B13ECF">
      <w:pPr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13ECF" w:rsidRDefault="00B13ECF" w:rsidP="00B13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Мацкевич</w:t>
      </w:r>
    </w:p>
    <w:p w:rsidR="00B13ECF" w:rsidRPr="001531DE" w:rsidRDefault="00B13ECF" w:rsidP="00B13ECF">
      <w:pPr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5E330C" w:rsidRDefault="005E330C" w:rsidP="00B13ECF">
      <w:pPr>
        <w:ind w:left="5220"/>
        <w:jc w:val="center"/>
        <w:rPr>
          <w:sz w:val="28"/>
          <w:szCs w:val="28"/>
        </w:rPr>
      </w:pP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>к решению  Совета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Николаевского сельского поселения 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Щербиновского района 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от </w:t>
      </w:r>
      <w:r>
        <w:rPr>
          <w:sz w:val="28"/>
          <w:szCs w:val="28"/>
        </w:rPr>
        <w:t>18.06.2024 г. № 2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2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>УТВЕРЖДЕНЫ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>решением Совета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Николаевского сельского поселения 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Щербиновского района 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>от  25.12.2023 г. № 2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(в редакции решения Совета 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Николаевского сельского поселения 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>Щербиновского района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18.06.2024 г. № 2</w:t>
      </w:r>
      <w:r w:rsidRPr="003831ED">
        <w:rPr>
          <w:sz w:val="28"/>
          <w:szCs w:val="28"/>
        </w:rPr>
        <w:t>)</w:t>
      </w:r>
    </w:p>
    <w:p w:rsidR="00B13ECF" w:rsidRDefault="00B13ECF" w:rsidP="00B13ECF">
      <w:pPr>
        <w:jc w:val="center"/>
        <w:rPr>
          <w:sz w:val="28"/>
          <w:szCs w:val="28"/>
        </w:rPr>
      </w:pPr>
    </w:p>
    <w:p w:rsidR="00B13ECF" w:rsidRDefault="00B13ECF" w:rsidP="00B13ECF">
      <w:pPr>
        <w:jc w:val="center"/>
        <w:rPr>
          <w:sz w:val="28"/>
          <w:szCs w:val="28"/>
        </w:rPr>
      </w:pPr>
    </w:p>
    <w:p w:rsidR="00B13ECF" w:rsidRPr="00A675C1" w:rsidRDefault="00B13ECF" w:rsidP="00B13ECF">
      <w:pPr>
        <w:jc w:val="center"/>
        <w:rPr>
          <w:sz w:val="28"/>
          <w:szCs w:val="28"/>
        </w:rPr>
      </w:pPr>
    </w:p>
    <w:p w:rsidR="00B13ECF" w:rsidRPr="004E1EA2" w:rsidRDefault="00B13ECF" w:rsidP="00B13ECF">
      <w:pPr>
        <w:jc w:val="center"/>
        <w:rPr>
          <w:b/>
          <w:sz w:val="28"/>
          <w:szCs w:val="28"/>
        </w:rPr>
      </w:pPr>
      <w:r w:rsidRPr="004E1EA2">
        <w:rPr>
          <w:b/>
          <w:sz w:val="28"/>
          <w:szCs w:val="28"/>
        </w:rPr>
        <w:t>Безвозмездные поступления из краевого бюджета</w:t>
      </w:r>
      <w:r w:rsidR="005E330C">
        <w:rPr>
          <w:b/>
          <w:sz w:val="28"/>
          <w:szCs w:val="28"/>
        </w:rPr>
        <w:t xml:space="preserve"> </w:t>
      </w:r>
      <w:r w:rsidRPr="004E1EA2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24</w:t>
      </w:r>
      <w:r w:rsidRPr="004E1EA2">
        <w:rPr>
          <w:b/>
          <w:sz w:val="28"/>
          <w:szCs w:val="28"/>
        </w:rPr>
        <w:t xml:space="preserve"> году</w:t>
      </w:r>
    </w:p>
    <w:p w:rsidR="00B13ECF" w:rsidRPr="00DB45F5" w:rsidRDefault="00B13ECF" w:rsidP="00B13ECF">
      <w:pPr>
        <w:jc w:val="right"/>
        <w:rPr>
          <w:sz w:val="28"/>
          <w:szCs w:val="28"/>
        </w:rPr>
      </w:pPr>
    </w:p>
    <w:p w:rsidR="00B13ECF" w:rsidRPr="00DB45F5" w:rsidRDefault="00B13ECF" w:rsidP="00B13ECF">
      <w:pPr>
        <w:jc w:val="right"/>
        <w:rPr>
          <w:sz w:val="28"/>
          <w:szCs w:val="28"/>
        </w:rPr>
      </w:pPr>
    </w:p>
    <w:tbl>
      <w:tblPr>
        <w:tblW w:w="9854" w:type="dxa"/>
        <w:tblLook w:val="01E0"/>
      </w:tblPr>
      <w:tblGrid>
        <w:gridCol w:w="2988"/>
        <w:gridCol w:w="5122"/>
        <w:gridCol w:w="1744"/>
      </w:tblGrid>
      <w:tr w:rsidR="00B13ECF" w:rsidRPr="00EE13FE" w:rsidTr="006E0632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EE13FE" w:rsidRDefault="00B13ECF" w:rsidP="006E0632">
            <w:pPr>
              <w:jc w:val="center"/>
              <w:rPr>
                <w:b/>
              </w:rPr>
            </w:pPr>
            <w:r w:rsidRPr="00EE13FE">
              <w:rPr>
                <w:b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EE13FE" w:rsidRDefault="00B13ECF" w:rsidP="006E0632">
            <w:pPr>
              <w:jc w:val="center"/>
              <w:rPr>
                <w:b/>
              </w:rPr>
            </w:pPr>
            <w:r w:rsidRPr="00EE13FE">
              <w:rPr>
                <w:b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EE13FE" w:rsidRDefault="00B13ECF" w:rsidP="006E0632">
            <w:pPr>
              <w:jc w:val="center"/>
              <w:rPr>
                <w:b/>
              </w:rPr>
            </w:pPr>
            <w:r w:rsidRPr="00EE13FE">
              <w:rPr>
                <w:b/>
              </w:rPr>
              <w:t>Сумма, ру</w:t>
            </w:r>
            <w:r w:rsidRPr="00EE13FE">
              <w:rPr>
                <w:b/>
              </w:rPr>
              <w:t>б</w:t>
            </w:r>
            <w:r w:rsidRPr="00EE13FE">
              <w:rPr>
                <w:b/>
              </w:rPr>
              <w:t>лей</w:t>
            </w:r>
          </w:p>
        </w:tc>
      </w:tr>
      <w:tr w:rsidR="00B13ECF" w:rsidRPr="00EE13FE" w:rsidTr="006E0632">
        <w:trPr>
          <w:cantSplit/>
        </w:trPr>
        <w:tc>
          <w:tcPr>
            <w:tcW w:w="2988" w:type="dxa"/>
          </w:tcPr>
          <w:p w:rsidR="00B13ECF" w:rsidRDefault="00B13ECF" w:rsidP="006E0632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</w:tcPr>
          <w:p w:rsidR="00B13ECF" w:rsidRDefault="00B13ECF" w:rsidP="006E0632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44" w:type="dxa"/>
          </w:tcPr>
          <w:p w:rsidR="00B13ECF" w:rsidRPr="00795B01" w:rsidRDefault="00B13ECF" w:rsidP="006E0632">
            <w:pPr>
              <w:jc w:val="right"/>
              <w:rPr>
                <w:b/>
              </w:rPr>
            </w:pPr>
            <w:r>
              <w:rPr>
                <w:b/>
              </w:rPr>
              <w:t>14 601 068,75</w:t>
            </w: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/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744" w:type="dxa"/>
          </w:tcPr>
          <w:p w:rsidR="00B13ECF" w:rsidRPr="00795B01" w:rsidRDefault="00B13ECF" w:rsidP="006E0632">
            <w:pPr>
              <w:jc w:val="right"/>
            </w:pP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>
            <w:r>
              <w:t>2 02 00000 00 0000 000</w:t>
            </w:r>
          </w:p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  <w:r>
              <w:t>Безвозмездные поступления от других бюдж</w:t>
            </w:r>
            <w:r>
              <w:t>е</w:t>
            </w:r>
            <w:r>
              <w:t>тов бюджетной системы Российской Федер</w:t>
            </w:r>
            <w:r>
              <w:t>а</w:t>
            </w:r>
            <w:r>
              <w:t>ции</w:t>
            </w:r>
          </w:p>
          <w:p w:rsidR="00B13ECF" w:rsidRDefault="00B13ECF" w:rsidP="006E0632">
            <w:pPr>
              <w:jc w:val="both"/>
            </w:pPr>
          </w:p>
        </w:tc>
        <w:tc>
          <w:tcPr>
            <w:tcW w:w="1744" w:type="dxa"/>
          </w:tcPr>
          <w:p w:rsidR="00B13ECF" w:rsidRPr="00795B01" w:rsidRDefault="00B13ECF" w:rsidP="006E0632">
            <w:pPr>
              <w:jc w:val="right"/>
            </w:pPr>
          </w:p>
          <w:p w:rsidR="00B13ECF" w:rsidRPr="00795B01" w:rsidRDefault="00B13ECF" w:rsidP="006E0632">
            <w:pPr>
              <w:jc w:val="right"/>
            </w:pPr>
          </w:p>
          <w:p w:rsidR="00B13ECF" w:rsidRPr="00795B01" w:rsidRDefault="00B13ECF" w:rsidP="006E0632">
            <w:pPr>
              <w:jc w:val="right"/>
            </w:pPr>
            <w:r>
              <w:t>14 581 100,00</w:t>
            </w: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  <w:r>
              <w:t>Дотации бюджетам бюджетной системы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1744" w:type="dxa"/>
          </w:tcPr>
          <w:p w:rsidR="00B13ECF" w:rsidRDefault="00B13ECF" w:rsidP="006E0632">
            <w:pPr>
              <w:jc w:val="right"/>
            </w:pPr>
          </w:p>
          <w:p w:rsidR="00B13ECF" w:rsidRDefault="00B13ECF" w:rsidP="006E0632">
            <w:pPr>
              <w:jc w:val="right"/>
            </w:pPr>
            <w:r>
              <w:t>2 513 900,00</w:t>
            </w:r>
          </w:p>
          <w:p w:rsidR="00B13ECF" w:rsidRDefault="00B13ECF" w:rsidP="006E0632">
            <w:pPr>
              <w:jc w:val="right"/>
            </w:pP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>
            <w:r>
              <w:t>2 02 15001 10 0000 150</w:t>
            </w:r>
          </w:p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  <w:r>
              <w:t>Дотации бюджетам сельских поселений на в</w:t>
            </w:r>
            <w:r>
              <w:t>ы</w:t>
            </w:r>
            <w:r>
              <w:t>равнивание бюджетной обеспеченности</w:t>
            </w:r>
          </w:p>
          <w:p w:rsidR="00B13ECF" w:rsidRDefault="00B13ECF" w:rsidP="006E0632">
            <w:pPr>
              <w:jc w:val="both"/>
            </w:pPr>
          </w:p>
        </w:tc>
        <w:tc>
          <w:tcPr>
            <w:tcW w:w="1744" w:type="dxa"/>
          </w:tcPr>
          <w:p w:rsidR="00B13ECF" w:rsidRDefault="00B13ECF" w:rsidP="006E0632">
            <w:pPr>
              <w:jc w:val="right"/>
            </w:pPr>
          </w:p>
          <w:p w:rsidR="00B13ECF" w:rsidRDefault="00B13ECF" w:rsidP="006E0632">
            <w:pPr>
              <w:jc w:val="right"/>
            </w:pPr>
            <w:r>
              <w:t>1597300,00</w:t>
            </w:r>
          </w:p>
        </w:tc>
      </w:tr>
      <w:tr w:rsidR="00B13ECF" w:rsidTr="006E0632">
        <w:trPr>
          <w:cantSplit/>
        </w:trPr>
        <w:tc>
          <w:tcPr>
            <w:tcW w:w="2988" w:type="dxa"/>
          </w:tcPr>
          <w:p w:rsidR="00B13ECF" w:rsidRDefault="00B13ECF" w:rsidP="006E0632">
            <w:r>
              <w:t>2 02 15002 10 0000 150</w:t>
            </w:r>
          </w:p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  <w:r w:rsidRPr="009B2BC6">
              <w:t>Дотации бюджетам сельских поселений на поддержку мер по обеспечению сбалансир</w:t>
            </w:r>
            <w:r w:rsidRPr="009B2BC6">
              <w:t>о</w:t>
            </w:r>
            <w:r w:rsidRPr="009B2BC6">
              <w:t>ванности бюджетов</w:t>
            </w:r>
          </w:p>
        </w:tc>
        <w:tc>
          <w:tcPr>
            <w:tcW w:w="1744" w:type="dxa"/>
          </w:tcPr>
          <w:p w:rsidR="00B13ECF" w:rsidRDefault="00B13ECF" w:rsidP="006E0632">
            <w:pPr>
              <w:jc w:val="right"/>
            </w:pPr>
            <w:r>
              <w:t>916 600,00</w:t>
            </w:r>
          </w:p>
        </w:tc>
      </w:tr>
      <w:tr w:rsidR="00B13ECF" w:rsidTr="006E0632">
        <w:trPr>
          <w:cantSplit/>
        </w:trPr>
        <w:tc>
          <w:tcPr>
            <w:tcW w:w="2988" w:type="dxa"/>
          </w:tcPr>
          <w:p w:rsidR="00B13ECF" w:rsidRDefault="00B13ECF" w:rsidP="006E0632"/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744" w:type="dxa"/>
          </w:tcPr>
          <w:p w:rsidR="00B13ECF" w:rsidRDefault="00B13ECF" w:rsidP="006E0632">
            <w:pPr>
              <w:jc w:val="right"/>
            </w:pPr>
          </w:p>
        </w:tc>
      </w:tr>
      <w:tr w:rsidR="00B13ECF" w:rsidTr="006E0632">
        <w:trPr>
          <w:cantSplit/>
        </w:trPr>
        <w:tc>
          <w:tcPr>
            <w:tcW w:w="2988" w:type="dxa"/>
            <w:hideMark/>
          </w:tcPr>
          <w:p w:rsidR="00B13ECF" w:rsidRDefault="00B13ECF" w:rsidP="006E0632">
            <w:r>
              <w:t>2 02 20000 00 0000 150</w:t>
            </w:r>
          </w:p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  <w:r>
              <w:t>Субсидии бюджетам бюджетной системы Ро</w:t>
            </w:r>
            <w:r>
              <w:t>с</w:t>
            </w:r>
            <w:r>
              <w:t xml:space="preserve">сийской Федерации (межбюджетные субсидии) </w:t>
            </w:r>
          </w:p>
          <w:p w:rsidR="00B13ECF" w:rsidRDefault="00B13ECF" w:rsidP="006E0632">
            <w:pPr>
              <w:jc w:val="both"/>
            </w:pPr>
          </w:p>
        </w:tc>
        <w:tc>
          <w:tcPr>
            <w:tcW w:w="1744" w:type="dxa"/>
          </w:tcPr>
          <w:p w:rsidR="00B13ECF" w:rsidRDefault="00B13ECF" w:rsidP="006E0632">
            <w:pPr>
              <w:jc w:val="right"/>
            </w:pPr>
          </w:p>
          <w:p w:rsidR="00B13ECF" w:rsidRDefault="00B13ECF" w:rsidP="006E0632">
            <w:pPr>
              <w:jc w:val="right"/>
            </w:pPr>
          </w:p>
          <w:p w:rsidR="00B13ECF" w:rsidRDefault="00B13ECF" w:rsidP="006E0632">
            <w:pPr>
              <w:jc w:val="right"/>
            </w:pPr>
            <w:r w:rsidRPr="00795B01">
              <w:t>6664200</w:t>
            </w:r>
            <w:r>
              <w:t>,00</w:t>
            </w:r>
          </w:p>
        </w:tc>
      </w:tr>
      <w:tr w:rsidR="00B13ECF" w:rsidTr="006E0632">
        <w:trPr>
          <w:cantSplit/>
          <w:trHeight w:val="451"/>
        </w:trPr>
        <w:tc>
          <w:tcPr>
            <w:tcW w:w="2988" w:type="dxa"/>
            <w:hideMark/>
          </w:tcPr>
          <w:p w:rsidR="00B13ECF" w:rsidRDefault="00B13ECF" w:rsidP="006E0632">
            <w:r>
              <w:t>2 02 29999 10 0000 150</w:t>
            </w:r>
          </w:p>
        </w:tc>
        <w:tc>
          <w:tcPr>
            <w:tcW w:w="5122" w:type="dxa"/>
            <w:hideMark/>
          </w:tcPr>
          <w:p w:rsidR="00B13ECF" w:rsidRDefault="00B13ECF" w:rsidP="006E0632">
            <w:pPr>
              <w:jc w:val="both"/>
            </w:pPr>
            <w:r>
              <w:t>Прочие субсидии бюджетам сельских посел</w:t>
            </w:r>
            <w:r>
              <w:t>е</w:t>
            </w:r>
            <w:r>
              <w:t>ний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744" w:type="dxa"/>
          </w:tcPr>
          <w:p w:rsidR="00B13ECF" w:rsidRDefault="00B13ECF" w:rsidP="006E0632">
            <w:pPr>
              <w:jc w:val="right"/>
            </w:pPr>
          </w:p>
          <w:p w:rsidR="00B13ECF" w:rsidRDefault="00B13ECF" w:rsidP="006E0632">
            <w:pPr>
              <w:jc w:val="right"/>
            </w:pPr>
            <w:r w:rsidRPr="00795B01">
              <w:t>6664200</w:t>
            </w:r>
            <w:r>
              <w:t>,00</w:t>
            </w: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/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744" w:type="dxa"/>
          </w:tcPr>
          <w:p w:rsidR="00B13ECF" w:rsidRDefault="00B13ECF" w:rsidP="006E0632">
            <w:pPr>
              <w:jc w:val="right"/>
            </w:pP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>
            <w:r>
              <w:lastRenderedPageBreak/>
              <w:t>2 02 30000 00 0000 150</w:t>
            </w:r>
          </w:p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B13ECF" w:rsidRDefault="00B13ECF" w:rsidP="006E0632">
            <w:pPr>
              <w:jc w:val="right"/>
            </w:pPr>
          </w:p>
          <w:p w:rsidR="00B13ECF" w:rsidRDefault="00B13ECF" w:rsidP="006E0632">
            <w:pPr>
              <w:jc w:val="right"/>
            </w:pPr>
            <w:r>
              <w:t>145 600,00</w:t>
            </w:r>
          </w:p>
          <w:p w:rsidR="00B13ECF" w:rsidRDefault="00B13ECF" w:rsidP="006E0632">
            <w:pPr>
              <w:jc w:val="right"/>
            </w:pP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>
            <w:r>
              <w:t>2 02 35118 10 0000 150</w:t>
            </w:r>
          </w:p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>
              <w:t>с</w:t>
            </w:r>
            <w:r>
              <w:t>сариаты</w:t>
            </w:r>
          </w:p>
          <w:p w:rsidR="00B13ECF" w:rsidRDefault="00B13ECF" w:rsidP="006E0632">
            <w:pPr>
              <w:jc w:val="both"/>
            </w:pPr>
          </w:p>
        </w:tc>
        <w:tc>
          <w:tcPr>
            <w:tcW w:w="1744" w:type="dxa"/>
          </w:tcPr>
          <w:p w:rsidR="00B13ECF" w:rsidRDefault="00B13ECF" w:rsidP="006E0632">
            <w:pPr>
              <w:jc w:val="right"/>
            </w:pPr>
          </w:p>
          <w:p w:rsidR="00B13ECF" w:rsidRDefault="00B13ECF" w:rsidP="006E0632">
            <w:pPr>
              <w:jc w:val="right"/>
            </w:pPr>
          </w:p>
          <w:p w:rsidR="00B13ECF" w:rsidRDefault="00B13ECF" w:rsidP="006E0632">
            <w:pPr>
              <w:jc w:val="right"/>
            </w:pPr>
            <w:r>
              <w:t>141 800,00</w:t>
            </w:r>
          </w:p>
          <w:p w:rsidR="00B13ECF" w:rsidRDefault="00B13ECF" w:rsidP="006E0632">
            <w:pPr>
              <w:jc w:val="right"/>
            </w:pP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>
            <w:r>
              <w:t>2 02 30024 10 0000 150</w:t>
            </w:r>
          </w:p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  <w:r>
              <w:t>Субвенции бюджетам сельских поселений на выполнение передаваемых полномочий суб</w:t>
            </w:r>
            <w:r>
              <w:t>ъ</w:t>
            </w:r>
            <w:r>
              <w:t>ектов Российской Федерации</w:t>
            </w:r>
          </w:p>
        </w:tc>
        <w:tc>
          <w:tcPr>
            <w:tcW w:w="1744" w:type="dxa"/>
          </w:tcPr>
          <w:p w:rsidR="00B13ECF" w:rsidRDefault="00B13ECF" w:rsidP="006E0632">
            <w:pPr>
              <w:jc w:val="right"/>
            </w:pPr>
          </w:p>
          <w:p w:rsidR="00B13ECF" w:rsidRDefault="00B13ECF" w:rsidP="006E0632">
            <w:pPr>
              <w:jc w:val="right"/>
            </w:pPr>
          </w:p>
          <w:p w:rsidR="00B13ECF" w:rsidRDefault="00B13ECF" w:rsidP="006E0632">
            <w:pPr>
              <w:jc w:val="right"/>
            </w:pPr>
            <w:r>
              <w:t>3800,00</w:t>
            </w: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/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744" w:type="dxa"/>
          </w:tcPr>
          <w:p w:rsidR="00B13ECF" w:rsidRDefault="00B13ECF" w:rsidP="006E0632">
            <w:pPr>
              <w:jc w:val="right"/>
            </w:pP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>
            <w:pPr>
              <w:spacing w:line="276" w:lineRule="auto"/>
            </w:pPr>
            <w:r>
              <w:t>2 02 40000 00 0000 000</w:t>
            </w:r>
          </w:p>
        </w:tc>
        <w:tc>
          <w:tcPr>
            <w:tcW w:w="5122" w:type="dxa"/>
          </w:tcPr>
          <w:p w:rsidR="00B13ECF" w:rsidRDefault="00B13ECF" w:rsidP="006E0632">
            <w:pPr>
              <w:spacing w:line="276" w:lineRule="auto"/>
              <w:jc w:val="both"/>
            </w:pPr>
            <w:r>
              <w:t>Прочие безвозмездные поступления</w:t>
            </w:r>
          </w:p>
        </w:tc>
        <w:tc>
          <w:tcPr>
            <w:tcW w:w="1744" w:type="dxa"/>
          </w:tcPr>
          <w:p w:rsidR="00B13ECF" w:rsidRDefault="00B13ECF" w:rsidP="006E0632">
            <w:pPr>
              <w:spacing w:line="276" w:lineRule="auto"/>
              <w:jc w:val="right"/>
            </w:pPr>
            <w:r>
              <w:t>5 257 400,00</w:t>
            </w: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>
            <w:pPr>
              <w:spacing w:line="276" w:lineRule="auto"/>
            </w:pPr>
          </w:p>
        </w:tc>
        <w:tc>
          <w:tcPr>
            <w:tcW w:w="5122" w:type="dxa"/>
          </w:tcPr>
          <w:p w:rsidR="00B13ECF" w:rsidRDefault="00B13ECF" w:rsidP="006E0632">
            <w:pPr>
              <w:spacing w:line="276" w:lineRule="auto"/>
              <w:jc w:val="both"/>
            </w:pPr>
          </w:p>
        </w:tc>
        <w:tc>
          <w:tcPr>
            <w:tcW w:w="1744" w:type="dxa"/>
          </w:tcPr>
          <w:p w:rsidR="00B13ECF" w:rsidRDefault="00B13ECF" w:rsidP="006E0632">
            <w:pPr>
              <w:spacing w:line="276" w:lineRule="auto"/>
              <w:jc w:val="right"/>
            </w:pP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>
            <w:r>
              <w:t>2 02 49999 10 0000 150</w:t>
            </w:r>
          </w:p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  <w:r>
              <w:t>Прочие межбюджетные трансферты, перед</w:t>
            </w:r>
            <w:r>
              <w:t>а</w:t>
            </w:r>
            <w:r>
              <w:t>ваемые бюджетам сельских поселений</w:t>
            </w:r>
          </w:p>
        </w:tc>
        <w:tc>
          <w:tcPr>
            <w:tcW w:w="1744" w:type="dxa"/>
          </w:tcPr>
          <w:p w:rsidR="00B13ECF" w:rsidRDefault="00B13ECF" w:rsidP="006E0632">
            <w:pPr>
              <w:spacing w:line="276" w:lineRule="auto"/>
              <w:jc w:val="right"/>
            </w:pPr>
          </w:p>
          <w:p w:rsidR="00B13ECF" w:rsidRDefault="00B13ECF" w:rsidP="006E0632">
            <w:pPr>
              <w:spacing w:line="276" w:lineRule="auto"/>
              <w:jc w:val="right"/>
            </w:pPr>
            <w:r>
              <w:t>5 257 400,00</w:t>
            </w: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/>
        </w:tc>
        <w:tc>
          <w:tcPr>
            <w:tcW w:w="5122" w:type="dxa"/>
          </w:tcPr>
          <w:p w:rsidR="00B13ECF" w:rsidRPr="00BE6B68" w:rsidRDefault="00B13ECF" w:rsidP="006E0632">
            <w:pPr>
              <w:jc w:val="both"/>
            </w:pPr>
          </w:p>
        </w:tc>
        <w:tc>
          <w:tcPr>
            <w:tcW w:w="1744" w:type="dxa"/>
          </w:tcPr>
          <w:p w:rsidR="00B13ECF" w:rsidRDefault="00B13ECF" w:rsidP="006E0632">
            <w:pPr>
              <w:spacing w:line="276" w:lineRule="auto"/>
              <w:jc w:val="right"/>
            </w:pP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>
            <w:r>
              <w:t>2 18 00000 00 0000 000</w:t>
            </w:r>
          </w:p>
        </w:tc>
        <w:tc>
          <w:tcPr>
            <w:tcW w:w="5122" w:type="dxa"/>
          </w:tcPr>
          <w:p w:rsidR="00B13ECF" w:rsidRPr="00BE6B68" w:rsidRDefault="00B13ECF" w:rsidP="006E0632">
            <w:pPr>
              <w:jc w:val="both"/>
            </w:pPr>
            <w:r w:rsidRPr="00BE6B68">
              <w:t>Доходы бюджетов бюджетной системы Ро</w:t>
            </w:r>
            <w:r w:rsidRPr="00BE6B68">
              <w:t>с</w:t>
            </w:r>
            <w:r w:rsidRPr="00BE6B68">
              <w:t>сийской Федерации от возврата остатков су</w:t>
            </w:r>
            <w:r w:rsidRPr="00BE6B68">
              <w:t>б</w:t>
            </w:r>
            <w:r w:rsidRPr="00BE6B68">
              <w:t>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44" w:type="dxa"/>
          </w:tcPr>
          <w:p w:rsidR="00B13ECF" w:rsidRDefault="00B13ECF" w:rsidP="006E0632">
            <w:pPr>
              <w:spacing w:line="276" w:lineRule="auto"/>
              <w:jc w:val="right"/>
            </w:pPr>
            <w:r>
              <w:t>19 968,75</w:t>
            </w: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/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744" w:type="dxa"/>
          </w:tcPr>
          <w:p w:rsidR="00B13ECF" w:rsidRDefault="00B13ECF" w:rsidP="006E0632">
            <w:pPr>
              <w:spacing w:line="276" w:lineRule="auto"/>
              <w:jc w:val="right"/>
            </w:pP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>
            <w:r>
              <w:t>2 18 60</w:t>
            </w:r>
            <w:r w:rsidRPr="00BE6B68">
              <w:t>010 10 0000 150</w:t>
            </w:r>
          </w:p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  <w:r w:rsidRPr="00BE6B68">
              <w:t>Доходы бюджетов сельских поселений от во</w:t>
            </w:r>
            <w:r w:rsidRPr="00BE6B68">
              <w:t>з</w:t>
            </w:r>
            <w:r w:rsidRPr="00BE6B68">
              <w:t>врата остатков субсидий, субвенций и иных межбюджетных трансфертов, имеющих цел</w:t>
            </w:r>
            <w:r w:rsidRPr="00BE6B68">
              <w:t>е</w:t>
            </w:r>
            <w:r w:rsidRPr="00BE6B68">
              <w:t>вое назначение, прошлых лет из бюджетов м</w:t>
            </w:r>
            <w:r w:rsidRPr="00BE6B68">
              <w:t>у</w:t>
            </w:r>
            <w:r w:rsidRPr="00BE6B68">
              <w:t>ниципальных районов</w:t>
            </w:r>
          </w:p>
        </w:tc>
        <w:tc>
          <w:tcPr>
            <w:tcW w:w="1744" w:type="dxa"/>
          </w:tcPr>
          <w:p w:rsidR="00B13ECF" w:rsidRDefault="00B13ECF" w:rsidP="006E0632">
            <w:pPr>
              <w:spacing w:line="276" w:lineRule="auto"/>
              <w:jc w:val="right"/>
            </w:pPr>
            <w:r>
              <w:t>19 968,75</w:t>
            </w: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/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744" w:type="dxa"/>
          </w:tcPr>
          <w:p w:rsidR="00B13ECF" w:rsidRDefault="00B13ECF" w:rsidP="006E0632">
            <w:pPr>
              <w:spacing w:line="276" w:lineRule="auto"/>
              <w:jc w:val="right"/>
            </w:pPr>
          </w:p>
        </w:tc>
      </w:tr>
    </w:tbl>
    <w:p w:rsidR="00B13ECF" w:rsidRDefault="00B13ECF" w:rsidP="00B13ECF">
      <w:pPr>
        <w:rPr>
          <w:sz w:val="28"/>
          <w:szCs w:val="28"/>
        </w:rPr>
      </w:pPr>
    </w:p>
    <w:p w:rsidR="00B13ECF" w:rsidRDefault="00B13ECF" w:rsidP="00B13ECF">
      <w:pPr>
        <w:rPr>
          <w:sz w:val="28"/>
          <w:szCs w:val="28"/>
        </w:rPr>
      </w:pPr>
    </w:p>
    <w:p w:rsidR="00B13ECF" w:rsidRPr="00763E73" w:rsidRDefault="00B13ECF" w:rsidP="00B13ECF">
      <w:pPr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13ECF" w:rsidRDefault="00B13ECF" w:rsidP="00B13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Л.Н. Мацкевич</w:t>
      </w:r>
    </w:p>
    <w:p w:rsidR="00B13ECF" w:rsidRDefault="00B13ECF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</w:p>
    <w:p w:rsidR="005E330C" w:rsidRDefault="005E330C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18.06.2024 г. № 2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</w:p>
    <w:p w:rsidR="00B13ECF" w:rsidRDefault="00B13ECF" w:rsidP="00B13ECF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4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B13ECF" w:rsidRPr="005243EA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18.06.2024 г. № 2</w:t>
      </w:r>
    </w:p>
    <w:p w:rsidR="00B13ECF" w:rsidRPr="00844AE1" w:rsidRDefault="00B13ECF" w:rsidP="00B13ECF">
      <w:pPr>
        <w:pStyle w:val="ConsTitle"/>
        <w:widowControl/>
        <w:ind w:right="0"/>
        <w:jc w:val="both"/>
        <w:rPr>
          <w:sz w:val="28"/>
          <w:szCs w:val="28"/>
        </w:rPr>
      </w:pPr>
    </w:p>
    <w:p w:rsidR="00B13ECF" w:rsidRDefault="00B13ECF" w:rsidP="00B13ECF">
      <w:pPr>
        <w:jc w:val="center"/>
        <w:rPr>
          <w:sz w:val="28"/>
          <w:szCs w:val="28"/>
        </w:rPr>
      </w:pPr>
    </w:p>
    <w:p w:rsidR="00B13ECF" w:rsidRDefault="00B13ECF" w:rsidP="00B13ECF">
      <w:pPr>
        <w:jc w:val="center"/>
        <w:rPr>
          <w:sz w:val="28"/>
          <w:szCs w:val="28"/>
        </w:rPr>
      </w:pPr>
    </w:p>
    <w:p w:rsidR="00B13ECF" w:rsidRDefault="00B13ECF" w:rsidP="00B13ECF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 xml:space="preserve">Распределение бюджетных ассигнований </w:t>
      </w:r>
    </w:p>
    <w:p w:rsidR="00B13ECF" w:rsidRDefault="00B13ECF" w:rsidP="00B13ECF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 xml:space="preserve">по разделам и подразделам классификации </w:t>
      </w:r>
    </w:p>
    <w:p w:rsidR="00B13ECF" w:rsidRPr="00EC3C2D" w:rsidRDefault="00B13ECF" w:rsidP="00B13ECF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>расходов бюджетов на 20</w:t>
      </w:r>
      <w:r>
        <w:rPr>
          <w:b/>
          <w:sz w:val="28"/>
          <w:szCs w:val="28"/>
        </w:rPr>
        <w:t>24</w:t>
      </w:r>
      <w:r w:rsidRPr="00EC3C2D">
        <w:rPr>
          <w:b/>
          <w:sz w:val="28"/>
          <w:szCs w:val="28"/>
        </w:rPr>
        <w:t xml:space="preserve"> год </w:t>
      </w:r>
    </w:p>
    <w:p w:rsidR="00B13ECF" w:rsidRPr="00F17B10" w:rsidRDefault="00B13ECF" w:rsidP="00B13ECF">
      <w:pPr>
        <w:rPr>
          <w:sz w:val="28"/>
          <w:szCs w:val="28"/>
        </w:rPr>
      </w:pPr>
    </w:p>
    <w:p w:rsidR="00B13ECF" w:rsidRPr="009C7B42" w:rsidRDefault="00B13ECF" w:rsidP="00B13ECF">
      <w:pPr>
        <w:jc w:val="center"/>
      </w:pPr>
    </w:p>
    <w:tbl>
      <w:tblPr>
        <w:tblW w:w="9740" w:type="dxa"/>
        <w:tblLayout w:type="fixed"/>
        <w:tblLook w:val="01E0"/>
      </w:tblPr>
      <w:tblGrid>
        <w:gridCol w:w="618"/>
        <w:gridCol w:w="5610"/>
        <w:gridCol w:w="721"/>
        <w:gridCol w:w="811"/>
        <w:gridCol w:w="1980"/>
      </w:tblGrid>
      <w:tr w:rsidR="00B13ECF" w:rsidRPr="000F4C4F" w:rsidTr="006E0632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0F4C4F" w:rsidRDefault="00B13ECF" w:rsidP="006E0632">
            <w:pPr>
              <w:jc w:val="center"/>
              <w:rPr>
                <w:b/>
              </w:rPr>
            </w:pPr>
            <w:r w:rsidRPr="000F4C4F">
              <w:rPr>
                <w:b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0F4C4F" w:rsidRDefault="00B13ECF" w:rsidP="006E0632">
            <w:pPr>
              <w:jc w:val="center"/>
              <w:rPr>
                <w:b/>
              </w:rPr>
            </w:pPr>
            <w:r w:rsidRPr="000F4C4F"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0F4C4F" w:rsidRDefault="00B13ECF" w:rsidP="006E0632">
            <w:pPr>
              <w:jc w:val="center"/>
              <w:rPr>
                <w:b/>
              </w:rPr>
            </w:pPr>
            <w:r w:rsidRPr="000F4C4F">
              <w:rPr>
                <w:b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0F4C4F" w:rsidRDefault="00B13ECF" w:rsidP="006E0632">
            <w:pPr>
              <w:jc w:val="center"/>
              <w:rPr>
                <w:b/>
              </w:rPr>
            </w:pPr>
            <w:r w:rsidRPr="000F4C4F">
              <w:rPr>
                <w:b/>
              </w:rPr>
              <w:t>Сумма, рублей</w:t>
            </w:r>
          </w:p>
        </w:tc>
      </w:tr>
      <w:tr w:rsidR="00B13ECF" w:rsidRPr="000F4C4F" w:rsidTr="006E0632">
        <w:tc>
          <w:tcPr>
            <w:tcW w:w="618" w:type="dxa"/>
            <w:tcBorders>
              <w:top w:val="single" w:sz="4" w:space="0" w:color="auto"/>
            </w:tcBorders>
          </w:tcPr>
          <w:p w:rsidR="00B13ECF" w:rsidRPr="000F4C4F" w:rsidRDefault="00B13ECF" w:rsidP="006E0632">
            <w:pPr>
              <w:rPr>
                <w:b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B13ECF" w:rsidRPr="000F4C4F" w:rsidRDefault="00B13ECF" w:rsidP="006E0632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B13ECF" w:rsidRPr="000F4C4F" w:rsidRDefault="00B13ECF" w:rsidP="006E0632">
            <w:pPr>
              <w:jc w:val="right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13ECF" w:rsidRPr="000F4C4F" w:rsidRDefault="00B13ECF" w:rsidP="006E0632">
            <w:pPr>
              <w:jc w:val="right"/>
              <w:rPr>
                <w:b/>
              </w:rPr>
            </w:pPr>
            <w:r>
              <w:rPr>
                <w:b/>
              </w:rPr>
              <w:t>24 431 222,18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0F4C4F" w:rsidRDefault="00B13ECF" w:rsidP="006E0632">
            <w:r w:rsidRPr="000F4C4F">
              <w:t xml:space="preserve">в том числе </w:t>
            </w:r>
          </w:p>
        </w:tc>
        <w:tc>
          <w:tcPr>
            <w:tcW w:w="721" w:type="dxa"/>
          </w:tcPr>
          <w:p w:rsidR="00B13ECF" w:rsidRPr="000F4C4F" w:rsidRDefault="00B13ECF" w:rsidP="006E0632"/>
        </w:tc>
        <w:tc>
          <w:tcPr>
            <w:tcW w:w="811" w:type="dxa"/>
          </w:tcPr>
          <w:p w:rsidR="00B13ECF" w:rsidRPr="000F4C4F" w:rsidRDefault="00B13ECF" w:rsidP="006E0632">
            <w:pPr>
              <w:jc w:val="right"/>
            </w:pPr>
          </w:p>
        </w:tc>
        <w:tc>
          <w:tcPr>
            <w:tcW w:w="1980" w:type="dxa"/>
          </w:tcPr>
          <w:p w:rsidR="00B13ECF" w:rsidRPr="000F4C4F" w:rsidRDefault="00B13ECF" w:rsidP="006E0632">
            <w:pPr>
              <w:jc w:val="right"/>
            </w:pP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t>1.</w:t>
            </w:r>
          </w:p>
        </w:tc>
        <w:tc>
          <w:tcPr>
            <w:tcW w:w="5610" w:type="dxa"/>
          </w:tcPr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t>01</w:t>
            </w:r>
          </w:p>
        </w:tc>
        <w:tc>
          <w:tcPr>
            <w:tcW w:w="811" w:type="dxa"/>
          </w:tcPr>
          <w:p w:rsidR="00B13ECF" w:rsidRPr="000F4C4F" w:rsidRDefault="00B13ECF" w:rsidP="006E0632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B13ECF" w:rsidRPr="000F4C4F" w:rsidRDefault="00B13ECF" w:rsidP="006E0632">
            <w:pPr>
              <w:jc w:val="right"/>
              <w:rPr>
                <w:b/>
              </w:rPr>
            </w:pPr>
            <w:r>
              <w:rPr>
                <w:b/>
              </w:rPr>
              <w:t>5 051 045,29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0F4C4F" w:rsidRDefault="00B13ECF" w:rsidP="006E0632">
            <w:r w:rsidRPr="000F4C4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B13ECF" w:rsidRPr="000F4C4F" w:rsidRDefault="00B13ECF" w:rsidP="006E0632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B13ECF" w:rsidRPr="000F4C4F" w:rsidRDefault="00B13ECF" w:rsidP="006E0632">
            <w:pPr>
              <w:jc w:val="right"/>
            </w:pPr>
            <w:r w:rsidRPr="000F4C4F">
              <w:t>02</w:t>
            </w:r>
          </w:p>
        </w:tc>
        <w:tc>
          <w:tcPr>
            <w:tcW w:w="1980" w:type="dxa"/>
            <w:vAlign w:val="bottom"/>
          </w:tcPr>
          <w:p w:rsidR="00B13ECF" w:rsidRPr="000F4C4F" w:rsidRDefault="00B13ECF" w:rsidP="006E0632">
            <w:pPr>
              <w:jc w:val="right"/>
            </w:pPr>
            <w:r>
              <w:t>803 231,14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0F4C4F" w:rsidRDefault="00B13ECF" w:rsidP="006E0632"/>
          <w:p w:rsidR="00B13ECF" w:rsidRPr="000F4C4F" w:rsidRDefault="00B13ECF" w:rsidP="006E0632">
            <w:r w:rsidRPr="000F4C4F">
              <w:t>Функционирование Правительства Российской Ф</w:t>
            </w:r>
            <w:r w:rsidRPr="000F4C4F">
              <w:t>е</w:t>
            </w:r>
            <w:r w:rsidRPr="000F4C4F">
              <w:t>дерации, высших исполнительных органов госуда</w:t>
            </w:r>
            <w:r w:rsidRPr="000F4C4F">
              <w:t>р</w:t>
            </w:r>
            <w:r w:rsidRPr="000F4C4F">
              <w:t>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B13ECF" w:rsidRPr="000F4C4F" w:rsidRDefault="00B13ECF" w:rsidP="006E0632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B13ECF" w:rsidRPr="000F4C4F" w:rsidRDefault="00B13ECF" w:rsidP="006E0632">
            <w:pPr>
              <w:jc w:val="right"/>
            </w:pPr>
            <w:r w:rsidRPr="000F4C4F">
              <w:t>04</w:t>
            </w:r>
          </w:p>
        </w:tc>
        <w:tc>
          <w:tcPr>
            <w:tcW w:w="1980" w:type="dxa"/>
            <w:vAlign w:val="bottom"/>
          </w:tcPr>
          <w:p w:rsidR="00B13ECF" w:rsidRPr="000F4C4F" w:rsidRDefault="00B13ECF" w:rsidP="006E0632">
            <w:pPr>
              <w:jc w:val="right"/>
            </w:pPr>
            <w:r>
              <w:t>3 705 568,86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0F4C4F" w:rsidRDefault="00B13ECF" w:rsidP="006E0632">
            <w:pPr>
              <w:rPr>
                <w:color w:val="000000"/>
              </w:rPr>
            </w:pPr>
          </w:p>
          <w:p w:rsidR="00B13ECF" w:rsidRPr="000F4C4F" w:rsidRDefault="00B13ECF" w:rsidP="006E0632">
            <w:pPr>
              <w:rPr>
                <w:color w:val="000000"/>
              </w:rPr>
            </w:pPr>
            <w:r w:rsidRPr="000F4C4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</w:t>
            </w:r>
            <w:r w:rsidRPr="000F4C4F">
              <w:rPr>
                <w:color w:val="000000"/>
              </w:rPr>
              <w:t>и</w:t>
            </w:r>
            <w:r w:rsidRPr="000F4C4F">
              <w:rPr>
                <w:color w:val="000000"/>
              </w:rPr>
              <w:t>нансово-бюджетного) надзора</w:t>
            </w:r>
          </w:p>
          <w:p w:rsidR="00B13ECF" w:rsidRPr="000F4C4F" w:rsidRDefault="00B13ECF" w:rsidP="006E0632"/>
        </w:tc>
        <w:tc>
          <w:tcPr>
            <w:tcW w:w="721" w:type="dxa"/>
          </w:tcPr>
          <w:p w:rsidR="00B13ECF" w:rsidRPr="000F4C4F" w:rsidRDefault="00B13ECF" w:rsidP="006E0632"/>
          <w:p w:rsidR="00B13ECF" w:rsidRPr="000F4C4F" w:rsidRDefault="00B13ECF" w:rsidP="006E0632"/>
          <w:p w:rsidR="00B13ECF" w:rsidRPr="000F4C4F" w:rsidRDefault="00B13ECF" w:rsidP="006E0632"/>
          <w:p w:rsidR="00B13ECF" w:rsidRPr="000F4C4F" w:rsidRDefault="00B13ECF" w:rsidP="006E0632">
            <w:r w:rsidRPr="000F4C4F">
              <w:t>01</w:t>
            </w:r>
          </w:p>
        </w:tc>
        <w:tc>
          <w:tcPr>
            <w:tcW w:w="811" w:type="dxa"/>
          </w:tcPr>
          <w:p w:rsidR="00B13ECF" w:rsidRPr="000F4C4F" w:rsidRDefault="00B13ECF" w:rsidP="006E0632">
            <w:pPr>
              <w:jc w:val="right"/>
            </w:pPr>
          </w:p>
          <w:p w:rsidR="00B13ECF" w:rsidRPr="000F4C4F" w:rsidRDefault="00B13ECF" w:rsidP="006E0632">
            <w:pPr>
              <w:jc w:val="right"/>
            </w:pPr>
          </w:p>
          <w:p w:rsidR="00B13ECF" w:rsidRPr="000F4C4F" w:rsidRDefault="00B13ECF" w:rsidP="006E0632">
            <w:pPr>
              <w:jc w:val="right"/>
            </w:pPr>
          </w:p>
          <w:p w:rsidR="00B13ECF" w:rsidRPr="000F4C4F" w:rsidRDefault="00B13ECF" w:rsidP="006E0632">
            <w:pPr>
              <w:jc w:val="right"/>
            </w:pPr>
            <w:r w:rsidRPr="000F4C4F">
              <w:t>06</w:t>
            </w:r>
          </w:p>
        </w:tc>
        <w:tc>
          <w:tcPr>
            <w:tcW w:w="1980" w:type="dxa"/>
          </w:tcPr>
          <w:p w:rsidR="00B13ECF" w:rsidRPr="000F4C4F" w:rsidRDefault="00B13ECF" w:rsidP="006E0632">
            <w:pPr>
              <w:jc w:val="right"/>
            </w:pPr>
          </w:p>
          <w:p w:rsidR="00B13ECF" w:rsidRPr="000F4C4F" w:rsidRDefault="00B13ECF" w:rsidP="006E0632">
            <w:pPr>
              <w:jc w:val="right"/>
            </w:pPr>
          </w:p>
          <w:p w:rsidR="00B13ECF" w:rsidRPr="000F4C4F" w:rsidRDefault="00B13ECF" w:rsidP="006E0632">
            <w:pPr>
              <w:jc w:val="right"/>
            </w:pPr>
          </w:p>
          <w:p w:rsidR="00B13ECF" w:rsidRPr="000F4C4F" w:rsidRDefault="00B13ECF" w:rsidP="006E0632">
            <w:pPr>
              <w:jc w:val="right"/>
            </w:pPr>
            <w:r>
              <w:t>34000,00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0F4C4F" w:rsidRDefault="00B13ECF" w:rsidP="006E0632">
            <w:r>
              <w:t>Обеспечение проведения выборов и референдумов</w:t>
            </w:r>
          </w:p>
        </w:tc>
        <w:tc>
          <w:tcPr>
            <w:tcW w:w="721" w:type="dxa"/>
          </w:tcPr>
          <w:p w:rsidR="00B13ECF" w:rsidRPr="000F4C4F" w:rsidRDefault="00B13ECF" w:rsidP="006E0632">
            <w:r>
              <w:t>01</w:t>
            </w:r>
          </w:p>
        </w:tc>
        <w:tc>
          <w:tcPr>
            <w:tcW w:w="811" w:type="dxa"/>
          </w:tcPr>
          <w:p w:rsidR="00B13ECF" w:rsidRPr="000F4C4F" w:rsidRDefault="00B13ECF" w:rsidP="006E0632">
            <w:pPr>
              <w:jc w:val="right"/>
            </w:pPr>
            <w:r>
              <w:t>07</w:t>
            </w:r>
          </w:p>
        </w:tc>
        <w:tc>
          <w:tcPr>
            <w:tcW w:w="1980" w:type="dxa"/>
          </w:tcPr>
          <w:p w:rsidR="00B13ECF" w:rsidRPr="000F4C4F" w:rsidRDefault="00B13ECF" w:rsidP="006E0632">
            <w:pPr>
              <w:jc w:val="right"/>
            </w:pPr>
            <w:r>
              <w:t>189540,00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0F4C4F" w:rsidRDefault="00B13ECF" w:rsidP="006E0632"/>
        </w:tc>
        <w:tc>
          <w:tcPr>
            <w:tcW w:w="721" w:type="dxa"/>
          </w:tcPr>
          <w:p w:rsidR="00B13ECF" w:rsidRPr="000F4C4F" w:rsidRDefault="00B13ECF" w:rsidP="006E0632"/>
        </w:tc>
        <w:tc>
          <w:tcPr>
            <w:tcW w:w="811" w:type="dxa"/>
          </w:tcPr>
          <w:p w:rsidR="00B13ECF" w:rsidRPr="000F4C4F" w:rsidRDefault="00B13ECF" w:rsidP="006E0632">
            <w:pPr>
              <w:jc w:val="right"/>
            </w:pPr>
          </w:p>
        </w:tc>
        <w:tc>
          <w:tcPr>
            <w:tcW w:w="1980" w:type="dxa"/>
          </w:tcPr>
          <w:p w:rsidR="00B13ECF" w:rsidRPr="000F4C4F" w:rsidRDefault="00B13ECF" w:rsidP="006E0632">
            <w:pPr>
              <w:jc w:val="right"/>
            </w:pP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0F4C4F" w:rsidRDefault="00B13ECF" w:rsidP="006E0632">
            <w:r w:rsidRPr="000F4C4F">
              <w:t>Резервные фонды</w:t>
            </w:r>
          </w:p>
        </w:tc>
        <w:tc>
          <w:tcPr>
            <w:tcW w:w="721" w:type="dxa"/>
          </w:tcPr>
          <w:p w:rsidR="00B13ECF" w:rsidRPr="000F4C4F" w:rsidRDefault="00B13ECF" w:rsidP="006E0632">
            <w:r w:rsidRPr="000F4C4F">
              <w:t>01</w:t>
            </w:r>
          </w:p>
        </w:tc>
        <w:tc>
          <w:tcPr>
            <w:tcW w:w="811" w:type="dxa"/>
          </w:tcPr>
          <w:p w:rsidR="00B13ECF" w:rsidRPr="000F4C4F" w:rsidRDefault="00B13ECF" w:rsidP="006E0632">
            <w:pPr>
              <w:jc w:val="right"/>
            </w:pPr>
            <w:r w:rsidRPr="000F4C4F">
              <w:t>11</w:t>
            </w:r>
          </w:p>
        </w:tc>
        <w:tc>
          <w:tcPr>
            <w:tcW w:w="1980" w:type="dxa"/>
          </w:tcPr>
          <w:p w:rsidR="00B13ECF" w:rsidRPr="000F4C4F" w:rsidRDefault="00B13ECF" w:rsidP="006E0632">
            <w:pPr>
              <w:jc w:val="right"/>
            </w:pPr>
            <w:r w:rsidRPr="000F4C4F">
              <w:t>10000,00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0F4C4F" w:rsidRDefault="00B13ECF" w:rsidP="006E0632"/>
          <w:p w:rsidR="00B13ECF" w:rsidRPr="000F4C4F" w:rsidRDefault="00B13ECF" w:rsidP="006E0632">
            <w:r w:rsidRPr="000F4C4F">
              <w:t>Другие общегосударственные вопросы</w:t>
            </w:r>
          </w:p>
        </w:tc>
        <w:tc>
          <w:tcPr>
            <w:tcW w:w="721" w:type="dxa"/>
          </w:tcPr>
          <w:p w:rsidR="00B13ECF" w:rsidRPr="000F4C4F" w:rsidRDefault="00B13ECF" w:rsidP="006E0632"/>
          <w:p w:rsidR="00B13ECF" w:rsidRPr="000F4C4F" w:rsidRDefault="00B13ECF" w:rsidP="006E0632">
            <w:r w:rsidRPr="000F4C4F">
              <w:t>01</w:t>
            </w:r>
          </w:p>
        </w:tc>
        <w:tc>
          <w:tcPr>
            <w:tcW w:w="811" w:type="dxa"/>
          </w:tcPr>
          <w:p w:rsidR="00B13ECF" w:rsidRPr="000F4C4F" w:rsidRDefault="00B13ECF" w:rsidP="006E0632">
            <w:pPr>
              <w:jc w:val="right"/>
            </w:pPr>
          </w:p>
          <w:p w:rsidR="00B13ECF" w:rsidRPr="000F4C4F" w:rsidRDefault="00B13ECF" w:rsidP="006E0632">
            <w:pPr>
              <w:jc w:val="right"/>
            </w:pPr>
            <w:r w:rsidRPr="000F4C4F">
              <w:t>13</w:t>
            </w:r>
          </w:p>
        </w:tc>
        <w:tc>
          <w:tcPr>
            <w:tcW w:w="1980" w:type="dxa"/>
          </w:tcPr>
          <w:p w:rsidR="00B13ECF" w:rsidRPr="000F4C4F" w:rsidRDefault="00B13ECF" w:rsidP="006E0632">
            <w:pPr>
              <w:jc w:val="right"/>
            </w:pPr>
          </w:p>
          <w:p w:rsidR="00B13ECF" w:rsidRPr="000F4C4F" w:rsidRDefault="00B13ECF" w:rsidP="006E0632">
            <w:pPr>
              <w:jc w:val="right"/>
            </w:pPr>
            <w:r>
              <w:t>308 705,29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>
            <w:pPr>
              <w:rPr>
                <w:b/>
              </w:rPr>
            </w:pPr>
          </w:p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lastRenderedPageBreak/>
              <w:t>2.</w:t>
            </w:r>
          </w:p>
        </w:tc>
        <w:tc>
          <w:tcPr>
            <w:tcW w:w="5610" w:type="dxa"/>
          </w:tcPr>
          <w:p w:rsidR="00B13ECF" w:rsidRPr="000F4C4F" w:rsidRDefault="00B13ECF" w:rsidP="006E0632">
            <w:pPr>
              <w:rPr>
                <w:b/>
              </w:rPr>
            </w:pPr>
          </w:p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721" w:type="dxa"/>
          </w:tcPr>
          <w:p w:rsidR="00B13ECF" w:rsidRPr="000F4C4F" w:rsidRDefault="00B13ECF" w:rsidP="006E0632">
            <w:pPr>
              <w:rPr>
                <w:b/>
                <w:lang w:val="en-US"/>
              </w:rPr>
            </w:pPr>
          </w:p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lastRenderedPageBreak/>
              <w:t>02</w:t>
            </w:r>
          </w:p>
        </w:tc>
        <w:tc>
          <w:tcPr>
            <w:tcW w:w="811" w:type="dxa"/>
          </w:tcPr>
          <w:p w:rsidR="00B13ECF" w:rsidRPr="000F4C4F" w:rsidRDefault="00B13ECF" w:rsidP="006E0632">
            <w:pPr>
              <w:jc w:val="right"/>
              <w:rPr>
                <w:b/>
                <w:lang w:val="en-US"/>
              </w:rPr>
            </w:pPr>
          </w:p>
          <w:p w:rsidR="00B13ECF" w:rsidRPr="000F4C4F" w:rsidRDefault="00B13ECF" w:rsidP="006E0632">
            <w:pPr>
              <w:jc w:val="right"/>
              <w:rPr>
                <w:b/>
              </w:rPr>
            </w:pPr>
            <w:r w:rsidRPr="000F4C4F">
              <w:rPr>
                <w:b/>
              </w:rPr>
              <w:lastRenderedPageBreak/>
              <w:t>00</w:t>
            </w:r>
          </w:p>
        </w:tc>
        <w:tc>
          <w:tcPr>
            <w:tcW w:w="1980" w:type="dxa"/>
          </w:tcPr>
          <w:p w:rsidR="00B13ECF" w:rsidRPr="000F4C4F" w:rsidRDefault="00B13ECF" w:rsidP="006E0632">
            <w:pPr>
              <w:jc w:val="right"/>
              <w:rPr>
                <w:b/>
              </w:rPr>
            </w:pPr>
          </w:p>
          <w:p w:rsidR="00B13ECF" w:rsidRDefault="00B13ECF" w:rsidP="006E0632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141 800</w:t>
            </w:r>
            <w:r w:rsidRPr="000F4C4F">
              <w:rPr>
                <w:b/>
              </w:rPr>
              <w:t>,00</w:t>
            </w:r>
          </w:p>
          <w:p w:rsidR="00B13ECF" w:rsidRPr="000F4C4F" w:rsidRDefault="00B13ECF" w:rsidP="006E0632">
            <w:pPr>
              <w:jc w:val="right"/>
              <w:rPr>
                <w:b/>
              </w:rPr>
            </w:pP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0F4C4F" w:rsidRDefault="00B13ECF" w:rsidP="006E0632">
            <w:r w:rsidRPr="000F4C4F"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B13ECF" w:rsidRPr="000F4C4F" w:rsidRDefault="00B13ECF" w:rsidP="006E0632">
            <w:r w:rsidRPr="000F4C4F">
              <w:t>02</w:t>
            </w:r>
          </w:p>
        </w:tc>
        <w:tc>
          <w:tcPr>
            <w:tcW w:w="811" w:type="dxa"/>
            <w:vAlign w:val="bottom"/>
          </w:tcPr>
          <w:p w:rsidR="00B13ECF" w:rsidRPr="000F4C4F" w:rsidRDefault="00B13ECF" w:rsidP="006E0632">
            <w:pPr>
              <w:jc w:val="right"/>
            </w:pPr>
            <w:r w:rsidRPr="000F4C4F">
              <w:t>03</w:t>
            </w:r>
          </w:p>
        </w:tc>
        <w:tc>
          <w:tcPr>
            <w:tcW w:w="1980" w:type="dxa"/>
            <w:vAlign w:val="bottom"/>
          </w:tcPr>
          <w:p w:rsidR="00B13ECF" w:rsidRPr="000F4C4F" w:rsidRDefault="00B13ECF" w:rsidP="006E0632">
            <w:pPr>
              <w:jc w:val="right"/>
            </w:pPr>
            <w:r>
              <w:t>141 800</w:t>
            </w:r>
            <w:r w:rsidRPr="000F4C4F">
              <w:t>,00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Default="00B13ECF" w:rsidP="006E0632">
            <w:pPr>
              <w:rPr>
                <w:b/>
              </w:rPr>
            </w:pPr>
          </w:p>
          <w:p w:rsidR="00B13ECF" w:rsidRDefault="00B13ECF" w:rsidP="006E063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10" w:type="dxa"/>
          </w:tcPr>
          <w:p w:rsidR="00B13ECF" w:rsidRDefault="00B13ECF" w:rsidP="006E0632">
            <w:pPr>
              <w:rPr>
                <w:b/>
              </w:rPr>
            </w:pPr>
          </w:p>
          <w:p w:rsidR="00B13ECF" w:rsidRDefault="00B13ECF" w:rsidP="006E0632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</w:t>
            </w:r>
            <w:r>
              <w:rPr>
                <w:b/>
              </w:rPr>
              <w:t>ь</w:t>
            </w:r>
            <w:r>
              <w:rPr>
                <w:b/>
              </w:rPr>
              <w:t>ная деятельность</w:t>
            </w:r>
          </w:p>
        </w:tc>
        <w:tc>
          <w:tcPr>
            <w:tcW w:w="721" w:type="dxa"/>
            <w:vAlign w:val="bottom"/>
          </w:tcPr>
          <w:p w:rsidR="00B13ECF" w:rsidRDefault="00B13ECF" w:rsidP="006E0632">
            <w:pPr>
              <w:rPr>
                <w:b/>
              </w:rPr>
            </w:pPr>
            <w:r>
              <w:rPr>
                <w:b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B13ECF" w:rsidRDefault="00B13ECF" w:rsidP="006E0632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B13ECF" w:rsidRDefault="00B13ECF" w:rsidP="006E0632">
            <w:pPr>
              <w:jc w:val="right"/>
              <w:rPr>
                <w:b/>
              </w:rPr>
            </w:pPr>
            <w:r>
              <w:rPr>
                <w:b/>
              </w:rPr>
              <w:t>70440,00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Default="00B13ECF" w:rsidP="006E0632"/>
        </w:tc>
        <w:tc>
          <w:tcPr>
            <w:tcW w:w="5610" w:type="dxa"/>
          </w:tcPr>
          <w:p w:rsidR="00B13ECF" w:rsidRDefault="00B13ECF" w:rsidP="006E0632"/>
          <w:p w:rsidR="00B13ECF" w:rsidRDefault="00B13ECF" w:rsidP="006E0632">
            <w:pPr>
              <w:tabs>
                <w:tab w:val="left" w:pos="1395"/>
              </w:tabs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B13ECF" w:rsidRDefault="00B13ECF" w:rsidP="006E0632">
            <w:r>
              <w:t>03</w:t>
            </w:r>
          </w:p>
        </w:tc>
        <w:tc>
          <w:tcPr>
            <w:tcW w:w="811" w:type="dxa"/>
            <w:vAlign w:val="bottom"/>
          </w:tcPr>
          <w:p w:rsidR="00B13ECF" w:rsidRDefault="00B13ECF" w:rsidP="006E0632">
            <w:pPr>
              <w:jc w:val="right"/>
            </w:pPr>
            <w:r>
              <w:t>10</w:t>
            </w:r>
          </w:p>
        </w:tc>
        <w:tc>
          <w:tcPr>
            <w:tcW w:w="1980" w:type="dxa"/>
            <w:vAlign w:val="bottom"/>
          </w:tcPr>
          <w:p w:rsidR="00B13ECF" w:rsidRDefault="00B13ECF" w:rsidP="006E0632">
            <w:pPr>
              <w:jc w:val="right"/>
            </w:pPr>
            <w:r>
              <w:t>56880,00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Default="00B13ECF" w:rsidP="006E0632"/>
        </w:tc>
        <w:tc>
          <w:tcPr>
            <w:tcW w:w="5610" w:type="dxa"/>
          </w:tcPr>
          <w:p w:rsidR="00B13ECF" w:rsidRDefault="00B13ECF" w:rsidP="006E0632"/>
          <w:p w:rsidR="00B13ECF" w:rsidRDefault="00B13ECF" w:rsidP="006E0632">
            <w:r>
              <w:rPr>
                <w:bCs/>
                <w:iCs/>
              </w:rPr>
              <w:t>Другие вопросы в области национальной безопа</w:t>
            </w:r>
            <w:r>
              <w:rPr>
                <w:bCs/>
                <w:iCs/>
              </w:rPr>
              <w:t>с</w:t>
            </w:r>
            <w:r>
              <w:rPr>
                <w:bCs/>
                <w:iCs/>
              </w:rPr>
              <w:t>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B13ECF" w:rsidRDefault="00B13ECF" w:rsidP="006E0632">
            <w:r>
              <w:t>03</w:t>
            </w:r>
          </w:p>
        </w:tc>
        <w:tc>
          <w:tcPr>
            <w:tcW w:w="811" w:type="dxa"/>
            <w:vAlign w:val="bottom"/>
          </w:tcPr>
          <w:p w:rsidR="00B13ECF" w:rsidRDefault="00B13ECF" w:rsidP="006E0632">
            <w:pPr>
              <w:jc w:val="right"/>
            </w:pPr>
            <w:r>
              <w:t>14</w:t>
            </w:r>
          </w:p>
        </w:tc>
        <w:tc>
          <w:tcPr>
            <w:tcW w:w="1980" w:type="dxa"/>
            <w:vAlign w:val="bottom"/>
          </w:tcPr>
          <w:p w:rsidR="00B13ECF" w:rsidRDefault="00B13ECF" w:rsidP="006E0632">
            <w:pPr>
              <w:jc w:val="right"/>
            </w:pPr>
            <w:r>
              <w:t>13 560,00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>
            <w:pPr>
              <w:rPr>
                <w:b/>
              </w:rPr>
            </w:pPr>
          </w:p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t>4.</w:t>
            </w:r>
          </w:p>
        </w:tc>
        <w:tc>
          <w:tcPr>
            <w:tcW w:w="5610" w:type="dxa"/>
          </w:tcPr>
          <w:p w:rsidR="00B13ECF" w:rsidRPr="000F4C4F" w:rsidRDefault="00B13ECF" w:rsidP="006E0632">
            <w:pPr>
              <w:rPr>
                <w:b/>
              </w:rPr>
            </w:pPr>
          </w:p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</w:tcPr>
          <w:p w:rsidR="00B13ECF" w:rsidRPr="000F4C4F" w:rsidRDefault="00B13ECF" w:rsidP="006E0632">
            <w:pPr>
              <w:rPr>
                <w:b/>
              </w:rPr>
            </w:pPr>
          </w:p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t>04</w:t>
            </w:r>
          </w:p>
        </w:tc>
        <w:tc>
          <w:tcPr>
            <w:tcW w:w="811" w:type="dxa"/>
          </w:tcPr>
          <w:p w:rsidR="00B13ECF" w:rsidRPr="000F4C4F" w:rsidRDefault="00B13ECF" w:rsidP="006E0632">
            <w:pPr>
              <w:jc w:val="right"/>
              <w:rPr>
                <w:b/>
              </w:rPr>
            </w:pPr>
          </w:p>
          <w:p w:rsidR="00B13ECF" w:rsidRPr="000F4C4F" w:rsidRDefault="00B13ECF" w:rsidP="006E0632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B13ECF" w:rsidRPr="000F4C4F" w:rsidRDefault="00B13ECF" w:rsidP="006E0632">
            <w:pPr>
              <w:jc w:val="right"/>
              <w:rPr>
                <w:b/>
              </w:rPr>
            </w:pPr>
          </w:p>
          <w:p w:rsidR="00B13ECF" w:rsidRPr="000F4C4F" w:rsidRDefault="00B13ECF" w:rsidP="006E0632">
            <w:pPr>
              <w:jc w:val="right"/>
              <w:rPr>
                <w:b/>
              </w:rPr>
            </w:pPr>
            <w:r>
              <w:rPr>
                <w:b/>
              </w:rPr>
              <w:t>1 633 6</w:t>
            </w:r>
            <w:r w:rsidRPr="00C237C9">
              <w:rPr>
                <w:b/>
              </w:rPr>
              <w:t>53,43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0F4C4F" w:rsidRDefault="00B13ECF" w:rsidP="006E0632"/>
          <w:p w:rsidR="00B13ECF" w:rsidRPr="000F4C4F" w:rsidRDefault="00B13ECF" w:rsidP="006E0632">
            <w:r w:rsidRPr="000F4C4F"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B13ECF" w:rsidRPr="000F4C4F" w:rsidRDefault="00B13ECF" w:rsidP="006E0632"/>
          <w:p w:rsidR="00B13ECF" w:rsidRPr="000F4C4F" w:rsidRDefault="00B13ECF" w:rsidP="006E0632">
            <w:r w:rsidRPr="000F4C4F">
              <w:t>04</w:t>
            </w:r>
          </w:p>
        </w:tc>
        <w:tc>
          <w:tcPr>
            <w:tcW w:w="811" w:type="dxa"/>
            <w:vAlign w:val="bottom"/>
          </w:tcPr>
          <w:p w:rsidR="00B13ECF" w:rsidRPr="000F4C4F" w:rsidRDefault="00B13ECF" w:rsidP="006E0632">
            <w:pPr>
              <w:jc w:val="right"/>
            </w:pPr>
          </w:p>
          <w:p w:rsidR="00B13ECF" w:rsidRPr="000F4C4F" w:rsidRDefault="00B13ECF" w:rsidP="006E0632">
            <w:pPr>
              <w:jc w:val="right"/>
            </w:pPr>
            <w:r w:rsidRPr="000F4C4F">
              <w:t>09</w:t>
            </w:r>
          </w:p>
        </w:tc>
        <w:tc>
          <w:tcPr>
            <w:tcW w:w="1980" w:type="dxa"/>
            <w:vAlign w:val="bottom"/>
          </w:tcPr>
          <w:p w:rsidR="00B13ECF" w:rsidRPr="000F4C4F" w:rsidRDefault="00B13ECF" w:rsidP="006E0632">
            <w:pPr>
              <w:jc w:val="right"/>
            </w:pPr>
            <w:r w:rsidRPr="00C237C9">
              <w:t>1 632 153,43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>
            <w:pPr>
              <w:rPr>
                <w:b/>
              </w:rPr>
            </w:pPr>
          </w:p>
        </w:tc>
        <w:tc>
          <w:tcPr>
            <w:tcW w:w="5610" w:type="dxa"/>
          </w:tcPr>
          <w:p w:rsidR="00B13ECF" w:rsidRDefault="00B13ECF" w:rsidP="006E0632"/>
          <w:p w:rsidR="00B13ECF" w:rsidRPr="00233E3D" w:rsidRDefault="00B13ECF" w:rsidP="006E0632">
            <w:r w:rsidRPr="00233E3D">
              <w:t>Другие вопросы в области национальной эконом</w:t>
            </w:r>
            <w:r w:rsidRPr="00233E3D">
              <w:t>и</w:t>
            </w:r>
            <w:r w:rsidRPr="00233E3D">
              <w:t>ки</w:t>
            </w:r>
          </w:p>
        </w:tc>
        <w:tc>
          <w:tcPr>
            <w:tcW w:w="721" w:type="dxa"/>
          </w:tcPr>
          <w:p w:rsidR="00B13ECF" w:rsidRDefault="00B13ECF" w:rsidP="006E0632"/>
          <w:p w:rsidR="00B13ECF" w:rsidRPr="00233E3D" w:rsidRDefault="00B13ECF" w:rsidP="006E0632">
            <w:r w:rsidRPr="00233E3D">
              <w:t>04</w:t>
            </w:r>
          </w:p>
        </w:tc>
        <w:tc>
          <w:tcPr>
            <w:tcW w:w="811" w:type="dxa"/>
          </w:tcPr>
          <w:p w:rsidR="00B13ECF" w:rsidRDefault="00B13ECF" w:rsidP="006E0632">
            <w:pPr>
              <w:jc w:val="right"/>
            </w:pPr>
          </w:p>
          <w:p w:rsidR="00B13ECF" w:rsidRPr="00233E3D" w:rsidRDefault="00B13ECF" w:rsidP="006E0632">
            <w:pPr>
              <w:jc w:val="right"/>
            </w:pPr>
            <w:r w:rsidRPr="00233E3D">
              <w:t>12</w:t>
            </w:r>
          </w:p>
        </w:tc>
        <w:tc>
          <w:tcPr>
            <w:tcW w:w="1980" w:type="dxa"/>
          </w:tcPr>
          <w:p w:rsidR="00B13ECF" w:rsidRDefault="00B13ECF" w:rsidP="006E0632">
            <w:pPr>
              <w:jc w:val="right"/>
            </w:pPr>
          </w:p>
          <w:p w:rsidR="00B13ECF" w:rsidRPr="00233E3D" w:rsidRDefault="00B13ECF" w:rsidP="006E0632">
            <w:pPr>
              <w:jc w:val="right"/>
            </w:pPr>
            <w:r w:rsidRPr="00233E3D">
              <w:t>1</w:t>
            </w:r>
            <w:r>
              <w:t>5</w:t>
            </w:r>
            <w:r w:rsidRPr="00233E3D">
              <w:t>00,00</w:t>
            </w: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>
            <w:pPr>
              <w:rPr>
                <w:b/>
              </w:rPr>
            </w:pPr>
          </w:p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t>5.</w:t>
            </w:r>
          </w:p>
        </w:tc>
        <w:tc>
          <w:tcPr>
            <w:tcW w:w="5610" w:type="dxa"/>
          </w:tcPr>
          <w:p w:rsidR="00B13ECF" w:rsidRPr="00790EF6" w:rsidRDefault="00B13ECF" w:rsidP="006E0632">
            <w:pPr>
              <w:rPr>
                <w:b/>
              </w:rPr>
            </w:pPr>
          </w:p>
          <w:p w:rsidR="00B13ECF" w:rsidRPr="00790EF6" w:rsidRDefault="00B13ECF" w:rsidP="006E0632">
            <w:pPr>
              <w:rPr>
                <w:b/>
              </w:rPr>
            </w:pPr>
            <w:r w:rsidRPr="00790EF6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B13ECF" w:rsidRPr="00790EF6" w:rsidRDefault="00B13ECF" w:rsidP="006E0632">
            <w:pPr>
              <w:rPr>
                <w:b/>
              </w:rPr>
            </w:pPr>
          </w:p>
          <w:p w:rsidR="00B13ECF" w:rsidRPr="00790EF6" w:rsidRDefault="00B13ECF" w:rsidP="006E0632">
            <w:pPr>
              <w:rPr>
                <w:b/>
              </w:rPr>
            </w:pPr>
            <w:r w:rsidRPr="00790EF6">
              <w:rPr>
                <w:b/>
              </w:rPr>
              <w:t>05</w:t>
            </w:r>
          </w:p>
        </w:tc>
        <w:tc>
          <w:tcPr>
            <w:tcW w:w="811" w:type="dxa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</w:p>
          <w:p w:rsidR="00B13ECF" w:rsidRPr="00790EF6" w:rsidRDefault="00B13ECF" w:rsidP="006E0632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</w:p>
          <w:p w:rsidR="00B13ECF" w:rsidRPr="00790EF6" w:rsidRDefault="00B13ECF" w:rsidP="006E0632">
            <w:pPr>
              <w:jc w:val="right"/>
              <w:rPr>
                <w:b/>
              </w:rPr>
            </w:pPr>
            <w:r>
              <w:rPr>
                <w:b/>
              </w:rPr>
              <w:t>12 603 269,42</w:t>
            </w: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790EF6" w:rsidRDefault="00B13ECF" w:rsidP="006E0632"/>
        </w:tc>
        <w:tc>
          <w:tcPr>
            <w:tcW w:w="721" w:type="dxa"/>
          </w:tcPr>
          <w:p w:rsidR="00B13ECF" w:rsidRPr="00790EF6" w:rsidRDefault="00B13ECF" w:rsidP="006E0632"/>
        </w:tc>
        <w:tc>
          <w:tcPr>
            <w:tcW w:w="811" w:type="dxa"/>
          </w:tcPr>
          <w:p w:rsidR="00B13ECF" w:rsidRPr="00790EF6" w:rsidRDefault="00B13ECF" w:rsidP="006E0632">
            <w:pPr>
              <w:jc w:val="right"/>
            </w:pPr>
          </w:p>
        </w:tc>
        <w:tc>
          <w:tcPr>
            <w:tcW w:w="1980" w:type="dxa"/>
          </w:tcPr>
          <w:p w:rsidR="00B13ECF" w:rsidRPr="00790EF6" w:rsidRDefault="00B13ECF" w:rsidP="006E0632">
            <w:pPr>
              <w:jc w:val="right"/>
            </w:pP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790EF6" w:rsidRDefault="00B13ECF" w:rsidP="006E0632">
            <w:r w:rsidRPr="00790EF6">
              <w:t>Коммунальное хозяйство</w:t>
            </w:r>
          </w:p>
        </w:tc>
        <w:tc>
          <w:tcPr>
            <w:tcW w:w="721" w:type="dxa"/>
          </w:tcPr>
          <w:p w:rsidR="00B13ECF" w:rsidRPr="00790EF6" w:rsidRDefault="00B13ECF" w:rsidP="006E0632">
            <w:r w:rsidRPr="00790EF6">
              <w:t>05</w:t>
            </w:r>
          </w:p>
        </w:tc>
        <w:tc>
          <w:tcPr>
            <w:tcW w:w="811" w:type="dxa"/>
          </w:tcPr>
          <w:p w:rsidR="00B13ECF" w:rsidRPr="00790EF6" w:rsidRDefault="00B13ECF" w:rsidP="006E0632">
            <w:pPr>
              <w:jc w:val="right"/>
            </w:pPr>
            <w:r w:rsidRPr="00790EF6">
              <w:t>02</w:t>
            </w:r>
          </w:p>
        </w:tc>
        <w:tc>
          <w:tcPr>
            <w:tcW w:w="1980" w:type="dxa"/>
          </w:tcPr>
          <w:p w:rsidR="00B13ECF" w:rsidRPr="00790EF6" w:rsidRDefault="00B13ECF" w:rsidP="006E0632">
            <w:pPr>
              <w:jc w:val="right"/>
            </w:pPr>
            <w:r>
              <w:t xml:space="preserve">3 </w:t>
            </w:r>
            <w:r w:rsidRPr="00790EF6">
              <w:t>1</w:t>
            </w:r>
            <w:r>
              <w:t>7</w:t>
            </w:r>
            <w:r w:rsidRPr="00790EF6">
              <w:t>0000,00</w:t>
            </w: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790EF6" w:rsidRDefault="00B13ECF" w:rsidP="006E0632"/>
          <w:p w:rsidR="00B13ECF" w:rsidRPr="00790EF6" w:rsidRDefault="00B13ECF" w:rsidP="006E0632">
            <w:r w:rsidRPr="00790EF6">
              <w:t>Благоустройство</w:t>
            </w:r>
          </w:p>
        </w:tc>
        <w:tc>
          <w:tcPr>
            <w:tcW w:w="721" w:type="dxa"/>
          </w:tcPr>
          <w:p w:rsidR="00B13ECF" w:rsidRPr="00790EF6" w:rsidRDefault="00B13ECF" w:rsidP="006E0632"/>
          <w:p w:rsidR="00B13ECF" w:rsidRPr="00790EF6" w:rsidRDefault="00B13ECF" w:rsidP="006E0632">
            <w:r w:rsidRPr="00790EF6">
              <w:t>05</w:t>
            </w:r>
          </w:p>
        </w:tc>
        <w:tc>
          <w:tcPr>
            <w:tcW w:w="811" w:type="dxa"/>
          </w:tcPr>
          <w:p w:rsidR="00B13ECF" w:rsidRPr="00790EF6" w:rsidRDefault="00B13ECF" w:rsidP="006E0632">
            <w:pPr>
              <w:jc w:val="right"/>
            </w:pPr>
          </w:p>
          <w:p w:rsidR="00B13ECF" w:rsidRPr="00790EF6" w:rsidRDefault="00B13ECF" w:rsidP="006E0632">
            <w:pPr>
              <w:jc w:val="right"/>
            </w:pPr>
            <w:r w:rsidRPr="00790EF6">
              <w:t>03</w:t>
            </w:r>
          </w:p>
        </w:tc>
        <w:tc>
          <w:tcPr>
            <w:tcW w:w="1980" w:type="dxa"/>
          </w:tcPr>
          <w:p w:rsidR="00B13ECF" w:rsidRPr="00790EF6" w:rsidRDefault="00B13ECF" w:rsidP="006E0632">
            <w:pPr>
              <w:jc w:val="right"/>
            </w:pPr>
          </w:p>
          <w:p w:rsidR="00B13ECF" w:rsidRPr="00790EF6" w:rsidRDefault="00B13ECF" w:rsidP="006E0632">
            <w:pPr>
              <w:jc w:val="right"/>
            </w:pPr>
            <w:r>
              <w:t>9 433 269,42</w:t>
            </w: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>
            <w:pPr>
              <w:rPr>
                <w:b/>
              </w:rPr>
            </w:pPr>
          </w:p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t>6.</w:t>
            </w:r>
          </w:p>
        </w:tc>
        <w:tc>
          <w:tcPr>
            <w:tcW w:w="5610" w:type="dxa"/>
          </w:tcPr>
          <w:p w:rsidR="00B13ECF" w:rsidRPr="00790EF6" w:rsidRDefault="00B13ECF" w:rsidP="006E0632">
            <w:pPr>
              <w:rPr>
                <w:b/>
              </w:rPr>
            </w:pPr>
          </w:p>
          <w:p w:rsidR="00B13ECF" w:rsidRPr="00790EF6" w:rsidRDefault="00B13ECF" w:rsidP="006E0632">
            <w:pPr>
              <w:rPr>
                <w:b/>
              </w:rPr>
            </w:pPr>
            <w:r w:rsidRPr="00790EF6">
              <w:rPr>
                <w:b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B13ECF" w:rsidRPr="00790EF6" w:rsidRDefault="00B13ECF" w:rsidP="006E0632">
            <w:pPr>
              <w:rPr>
                <w:b/>
              </w:rPr>
            </w:pPr>
            <w:r w:rsidRPr="00790EF6">
              <w:rPr>
                <w:b/>
              </w:rPr>
              <w:t>07</w:t>
            </w:r>
          </w:p>
        </w:tc>
        <w:tc>
          <w:tcPr>
            <w:tcW w:w="811" w:type="dxa"/>
            <w:vAlign w:val="bottom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  <w:r w:rsidRPr="00790EF6">
              <w:rPr>
                <w:b/>
              </w:rPr>
              <w:t>1</w:t>
            </w:r>
            <w:r>
              <w:rPr>
                <w:b/>
              </w:rPr>
              <w:t>6</w:t>
            </w:r>
            <w:r w:rsidRPr="00790EF6">
              <w:rPr>
                <w:b/>
              </w:rPr>
              <w:t>000,00</w:t>
            </w: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790EF6" w:rsidRDefault="00B13ECF" w:rsidP="006E0632"/>
          <w:p w:rsidR="00B13ECF" w:rsidRPr="00790EF6" w:rsidRDefault="00B13ECF" w:rsidP="006E0632">
            <w:r w:rsidRPr="00790EF6">
              <w:t>Молодежная политика и оздоровление детей</w:t>
            </w:r>
          </w:p>
        </w:tc>
        <w:tc>
          <w:tcPr>
            <w:tcW w:w="721" w:type="dxa"/>
            <w:vAlign w:val="bottom"/>
          </w:tcPr>
          <w:p w:rsidR="00B13ECF" w:rsidRPr="00790EF6" w:rsidRDefault="00B13ECF" w:rsidP="006E0632">
            <w:r w:rsidRPr="00790EF6">
              <w:t>07</w:t>
            </w:r>
          </w:p>
        </w:tc>
        <w:tc>
          <w:tcPr>
            <w:tcW w:w="811" w:type="dxa"/>
            <w:vAlign w:val="bottom"/>
          </w:tcPr>
          <w:p w:rsidR="00B13ECF" w:rsidRPr="00790EF6" w:rsidRDefault="00B13ECF" w:rsidP="006E0632">
            <w:pPr>
              <w:jc w:val="right"/>
            </w:pPr>
            <w:r w:rsidRPr="00790EF6">
              <w:t>07</w:t>
            </w:r>
          </w:p>
        </w:tc>
        <w:tc>
          <w:tcPr>
            <w:tcW w:w="1980" w:type="dxa"/>
            <w:vAlign w:val="bottom"/>
          </w:tcPr>
          <w:p w:rsidR="00B13ECF" w:rsidRPr="00790EF6" w:rsidRDefault="00B13ECF" w:rsidP="006E0632">
            <w:pPr>
              <w:jc w:val="right"/>
            </w:pPr>
            <w:r w:rsidRPr="00790EF6">
              <w:t>1</w:t>
            </w:r>
            <w:r>
              <w:t>6</w:t>
            </w:r>
            <w:r w:rsidRPr="00790EF6">
              <w:t>000,00</w:t>
            </w: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>
            <w:pPr>
              <w:rPr>
                <w:b/>
              </w:rPr>
            </w:pPr>
          </w:p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t>7.</w:t>
            </w:r>
          </w:p>
        </w:tc>
        <w:tc>
          <w:tcPr>
            <w:tcW w:w="5610" w:type="dxa"/>
          </w:tcPr>
          <w:p w:rsidR="00B13ECF" w:rsidRPr="00790EF6" w:rsidRDefault="00B13ECF" w:rsidP="006E0632">
            <w:pPr>
              <w:rPr>
                <w:b/>
              </w:rPr>
            </w:pPr>
          </w:p>
          <w:p w:rsidR="00B13ECF" w:rsidRPr="00790EF6" w:rsidRDefault="00B13ECF" w:rsidP="006E0632">
            <w:pPr>
              <w:rPr>
                <w:b/>
              </w:rPr>
            </w:pPr>
            <w:r w:rsidRPr="00790EF6">
              <w:rPr>
                <w:b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B13ECF" w:rsidRPr="00790EF6" w:rsidRDefault="00B13ECF" w:rsidP="006E0632">
            <w:pPr>
              <w:rPr>
                <w:b/>
              </w:rPr>
            </w:pPr>
            <w:r w:rsidRPr="00790EF6">
              <w:rPr>
                <w:b/>
              </w:rPr>
              <w:t>08</w:t>
            </w:r>
          </w:p>
        </w:tc>
        <w:tc>
          <w:tcPr>
            <w:tcW w:w="811" w:type="dxa"/>
            <w:vAlign w:val="bottom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  <w:r>
              <w:rPr>
                <w:b/>
              </w:rPr>
              <w:t>4 614 834,84</w:t>
            </w:r>
          </w:p>
        </w:tc>
      </w:tr>
      <w:tr w:rsidR="00B13ECF" w:rsidRPr="008654E3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790EF6" w:rsidRDefault="00B13ECF" w:rsidP="006E0632"/>
          <w:p w:rsidR="00B13ECF" w:rsidRPr="00790EF6" w:rsidRDefault="00B13ECF" w:rsidP="006E0632">
            <w:r w:rsidRPr="00790EF6">
              <w:t>Культура</w:t>
            </w:r>
          </w:p>
        </w:tc>
        <w:tc>
          <w:tcPr>
            <w:tcW w:w="721" w:type="dxa"/>
          </w:tcPr>
          <w:p w:rsidR="00B13ECF" w:rsidRPr="00790EF6" w:rsidRDefault="00B13ECF" w:rsidP="006E0632"/>
          <w:p w:rsidR="00B13ECF" w:rsidRPr="00790EF6" w:rsidRDefault="00B13ECF" w:rsidP="006E0632">
            <w:r w:rsidRPr="00790EF6">
              <w:t>08</w:t>
            </w:r>
          </w:p>
        </w:tc>
        <w:tc>
          <w:tcPr>
            <w:tcW w:w="811" w:type="dxa"/>
          </w:tcPr>
          <w:p w:rsidR="00B13ECF" w:rsidRPr="00790EF6" w:rsidRDefault="00B13ECF" w:rsidP="006E0632">
            <w:pPr>
              <w:jc w:val="right"/>
            </w:pPr>
          </w:p>
          <w:p w:rsidR="00B13ECF" w:rsidRPr="00790EF6" w:rsidRDefault="00B13ECF" w:rsidP="006E0632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B13ECF" w:rsidRPr="008654E3" w:rsidRDefault="00B13ECF" w:rsidP="006E0632">
            <w:pPr>
              <w:jc w:val="right"/>
            </w:pPr>
          </w:p>
          <w:p w:rsidR="00B13ECF" w:rsidRPr="008654E3" w:rsidRDefault="00B13ECF" w:rsidP="006E0632">
            <w:pPr>
              <w:jc w:val="right"/>
            </w:pPr>
            <w:r>
              <w:t>4 614 834,84</w:t>
            </w: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>
            <w:pPr>
              <w:rPr>
                <w:b/>
              </w:rPr>
            </w:pPr>
          </w:p>
        </w:tc>
        <w:tc>
          <w:tcPr>
            <w:tcW w:w="5610" w:type="dxa"/>
          </w:tcPr>
          <w:p w:rsidR="00B13ECF" w:rsidRPr="00790EF6" w:rsidRDefault="00B13ECF" w:rsidP="006E0632">
            <w:pPr>
              <w:rPr>
                <w:b/>
              </w:rPr>
            </w:pPr>
          </w:p>
        </w:tc>
        <w:tc>
          <w:tcPr>
            <w:tcW w:w="721" w:type="dxa"/>
          </w:tcPr>
          <w:p w:rsidR="00B13ECF" w:rsidRPr="00790EF6" w:rsidRDefault="00B13ECF" w:rsidP="006E0632">
            <w:pPr>
              <w:rPr>
                <w:b/>
              </w:rPr>
            </w:pPr>
          </w:p>
        </w:tc>
        <w:tc>
          <w:tcPr>
            <w:tcW w:w="811" w:type="dxa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610" w:type="dxa"/>
          </w:tcPr>
          <w:p w:rsidR="00B13ECF" w:rsidRPr="00790EF6" w:rsidRDefault="00B13ECF" w:rsidP="006E0632">
            <w:pPr>
              <w:rPr>
                <w:b/>
              </w:rPr>
            </w:pPr>
            <w:r w:rsidRPr="00790EF6">
              <w:rPr>
                <w:b/>
              </w:rPr>
              <w:t>Социальная политика</w:t>
            </w:r>
          </w:p>
        </w:tc>
        <w:tc>
          <w:tcPr>
            <w:tcW w:w="721" w:type="dxa"/>
          </w:tcPr>
          <w:p w:rsidR="00B13ECF" w:rsidRPr="00790EF6" w:rsidRDefault="00B13ECF" w:rsidP="006E0632">
            <w:pPr>
              <w:rPr>
                <w:b/>
              </w:rPr>
            </w:pPr>
            <w:r w:rsidRPr="00790EF6">
              <w:rPr>
                <w:b/>
              </w:rPr>
              <w:t>10</w:t>
            </w:r>
          </w:p>
        </w:tc>
        <w:tc>
          <w:tcPr>
            <w:tcW w:w="811" w:type="dxa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  <w:r>
              <w:rPr>
                <w:b/>
              </w:rPr>
              <w:t>290179,20</w:t>
            </w: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>
            <w:pPr>
              <w:rPr>
                <w:b/>
              </w:rPr>
            </w:pPr>
          </w:p>
        </w:tc>
        <w:tc>
          <w:tcPr>
            <w:tcW w:w="5610" w:type="dxa"/>
          </w:tcPr>
          <w:p w:rsidR="00B13ECF" w:rsidRPr="00790EF6" w:rsidRDefault="00B13ECF" w:rsidP="006E0632">
            <w:pPr>
              <w:rPr>
                <w:b/>
              </w:rPr>
            </w:pPr>
          </w:p>
        </w:tc>
        <w:tc>
          <w:tcPr>
            <w:tcW w:w="721" w:type="dxa"/>
          </w:tcPr>
          <w:p w:rsidR="00B13ECF" w:rsidRPr="00790EF6" w:rsidRDefault="00B13ECF" w:rsidP="006E0632">
            <w:pPr>
              <w:rPr>
                <w:b/>
              </w:rPr>
            </w:pPr>
          </w:p>
        </w:tc>
        <w:tc>
          <w:tcPr>
            <w:tcW w:w="811" w:type="dxa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</w:p>
        </w:tc>
      </w:tr>
      <w:tr w:rsidR="00B13ECF" w:rsidRPr="00FB75E7" w:rsidTr="006E0632">
        <w:tc>
          <w:tcPr>
            <w:tcW w:w="618" w:type="dxa"/>
          </w:tcPr>
          <w:p w:rsidR="00B13ECF" w:rsidRPr="00233E3D" w:rsidRDefault="00B13ECF" w:rsidP="006E0632"/>
        </w:tc>
        <w:tc>
          <w:tcPr>
            <w:tcW w:w="5610" w:type="dxa"/>
          </w:tcPr>
          <w:p w:rsidR="00B13ECF" w:rsidRPr="00790EF6" w:rsidRDefault="00B13ECF" w:rsidP="006E0632">
            <w:r w:rsidRPr="00790EF6">
              <w:t>Пенсионное обеспечение</w:t>
            </w:r>
          </w:p>
        </w:tc>
        <w:tc>
          <w:tcPr>
            <w:tcW w:w="721" w:type="dxa"/>
          </w:tcPr>
          <w:p w:rsidR="00B13ECF" w:rsidRPr="00790EF6" w:rsidRDefault="00B13ECF" w:rsidP="006E0632">
            <w:r w:rsidRPr="00790EF6">
              <w:t>10</w:t>
            </w:r>
          </w:p>
        </w:tc>
        <w:tc>
          <w:tcPr>
            <w:tcW w:w="811" w:type="dxa"/>
          </w:tcPr>
          <w:p w:rsidR="00B13ECF" w:rsidRPr="00790EF6" w:rsidRDefault="00B13ECF" w:rsidP="006E0632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B13ECF" w:rsidRPr="00790EF6" w:rsidRDefault="00B13ECF" w:rsidP="006E0632">
            <w:pPr>
              <w:jc w:val="right"/>
            </w:pPr>
            <w:r>
              <w:t>290179,20</w:t>
            </w: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>
            <w:pPr>
              <w:rPr>
                <w:b/>
              </w:rPr>
            </w:pPr>
          </w:p>
          <w:p w:rsidR="00B13ECF" w:rsidRPr="000F4C4F" w:rsidRDefault="00B13ECF" w:rsidP="006E0632">
            <w:pPr>
              <w:rPr>
                <w:b/>
              </w:rPr>
            </w:pPr>
            <w:r>
              <w:rPr>
                <w:b/>
              </w:rPr>
              <w:t>9</w:t>
            </w:r>
            <w:r w:rsidRPr="000F4C4F">
              <w:rPr>
                <w:b/>
              </w:rPr>
              <w:t>.</w:t>
            </w:r>
          </w:p>
        </w:tc>
        <w:tc>
          <w:tcPr>
            <w:tcW w:w="5610" w:type="dxa"/>
          </w:tcPr>
          <w:p w:rsidR="00B13ECF" w:rsidRPr="00790EF6" w:rsidRDefault="00B13ECF" w:rsidP="006E0632">
            <w:pPr>
              <w:rPr>
                <w:b/>
              </w:rPr>
            </w:pPr>
          </w:p>
          <w:p w:rsidR="00B13ECF" w:rsidRPr="00790EF6" w:rsidRDefault="00B13ECF" w:rsidP="006E0632">
            <w:pPr>
              <w:rPr>
                <w:b/>
              </w:rPr>
            </w:pPr>
            <w:r w:rsidRPr="00790EF6">
              <w:rPr>
                <w:b/>
              </w:rPr>
              <w:t>Физическая культура и спорт</w:t>
            </w:r>
          </w:p>
        </w:tc>
        <w:tc>
          <w:tcPr>
            <w:tcW w:w="721" w:type="dxa"/>
          </w:tcPr>
          <w:p w:rsidR="00B13ECF" w:rsidRPr="00790EF6" w:rsidRDefault="00B13ECF" w:rsidP="006E0632">
            <w:pPr>
              <w:rPr>
                <w:b/>
              </w:rPr>
            </w:pPr>
          </w:p>
          <w:p w:rsidR="00B13ECF" w:rsidRPr="00790EF6" w:rsidRDefault="00B13ECF" w:rsidP="006E0632">
            <w:pPr>
              <w:rPr>
                <w:b/>
              </w:rPr>
            </w:pPr>
            <w:r w:rsidRPr="00790EF6">
              <w:rPr>
                <w:b/>
              </w:rPr>
              <w:t>11</w:t>
            </w:r>
          </w:p>
        </w:tc>
        <w:tc>
          <w:tcPr>
            <w:tcW w:w="811" w:type="dxa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</w:p>
          <w:p w:rsidR="00B13ECF" w:rsidRPr="00790EF6" w:rsidRDefault="00B13ECF" w:rsidP="006E0632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</w:p>
          <w:p w:rsidR="00B13ECF" w:rsidRPr="00790EF6" w:rsidRDefault="00B13ECF" w:rsidP="006E0632">
            <w:pPr>
              <w:jc w:val="right"/>
              <w:rPr>
                <w:b/>
              </w:rPr>
            </w:pPr>
            <w:r w:rsidRPr="00790EF6">
              <w:rPr>
                <w:b/>
              </w:rPr>
              <w:t>10000,00</w:t>
            </w: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790EF6" w:rsidRDefault="00B13ECF" w:rsidP="006E0632"/>
          <w:p w:rsidR="00B13ECF" w:rsidRPr="00790EF6" w:rsidRDefault="00B13ECF" w:rsidP="006E0632">
            <w:r w:rsidRPr="00790EF6">
              <w:t xml:space="preserve">Физическая культура </w:t>
            </w:r>
          </w:p>
        </w:tc>
        <w:tc>
          <w:tcPr>
            <w:tcW w:w="721" w:type="dxa"/>
          </w:tcPr>
          <w:p w:rsidR="00B13ECF" w:rsidRPr="00790EF6" w:rsidRDefault="00B13ECF" w:rsidP="006E0632"/>
          <w:p w:rsidR="00B13ECF" w:rsidRPr="00790EF6" w:rsidRDefault="00B13ECF" w:rsidP="006E0632">
            <w:r w:rsidRPr="00790EF6">
              <w:t>11</w:t>
            </w:r>
          </w:p>
        </w:tc>
        <w:tc>
          <w:tcPr>
            <w:tcW w:w="811" w:type="dxa"/>
          </w:tcPr>
          <w:p w:rsidR="00B13ECF" w:rsidRPr="00790EF6" w:rsidRDefault="00B13ECF" w:rsidP="006E0632">
            <w:pPr>
              <w:jc w:val="right"/>
            </w:pPr>
          </w:p>
          <w:p w:rsidR="00B13ECF" w:rsidRPr="00790EF6" w:rsidRDefault="00B13ECF" w:rsidP="006E0632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B13ECF" w:rsidRPr="00790EF6" w:rsidRDefault="00B13ECF" w:rsidP="006E0632">
            <w:pPr>
              <w:jc w:val="right"/>
            </w:pPr>
          </w:p>
          <w:p w:rsidR="00B13ECF" w:rsidRPr="00790EF6" w:rsidRDefault="00B13ECF" w:rsidP="006E0632">
            <w:pPr>
              <w:jc w:val="right"/>
            </w:pPr>
            <w:r w:rsidRPr="00790EF6">
              <w:t>10000,00</w:t>
            </w:r>
            <w:r>
              <w:t>».</w:t>
            </w:r>
          </w:p>
        </w:tc>
      </w:tr>
    </w:tbl>
    <w:p w:rsidR="00B13ECF" w:rsidRPr="00C10DD8" w:rsidRDefault="00B13ECF" w:rsidP="00B13ECF">
      <w:pPr>
        <w:rPr>
          <w:sz w:val="28"/>
          <w:szCs w:val="28"/>
        </w:rPr>
      </w:pPr>
    </w:p>
    <w:p w:rsidR="00B13ECF" w:rsidRDefault="00B13ECF" w:rsidP="00B13ECF">
      <w:pPr>
        <w:rPr>
          <w:sz w:val="28"/>
          <w:szCs w:val="28"/>
        </w:rPr>
      </w:pPr>
    </w:p>
    <w:p w:rsidR="00B13ECF" w:rsidRPr="00C10DD8" w:rsidRDefault="00B13ECF" w:rsidP="00B13ECF">
      <w:pPr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13ECF" w:rsidRDefault="00B13ECF" w:rsidP="00B13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Pr="00AA40CF" w:rsidRDefault="00B13ECF" w:rsidP="00B13ECF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Л.Н. Мацкевич</w:t>
      </w:r>
    </w:p>
    <w:p w:rsidR="00D03C67" w:rsidRDefault="00D03C67" w:rsidP="00B13ECF">
      <w:pPr>
        <w:ind w:left="5220"/>
        <w:jc w:val="center"/>
        <w:rPr>
          <w:sz w:val="28"/>
          <w:szCs w:val="28"/>
        </w:rPr>
      </w:pPr>
    </w:p>
    <w:p w:rsidR="00D03C67" w:rsidRDefault="00D03C67" w:rsidP="00B13ECF">
      <w:pPr>
        <w:ind w:left="5220"/>
        <w:jc w:val="center"/>
        <w:rPr>
          <w:sz w:val="28"/>
          <w:szCs w:val="28"/>
        </w:rPr>
      </w:pPr>
    </w:p>
    <w:p w:rsidR="00B13ECF" w:rsidRDefault="00B13ECF" w:rsidP="00B13ECF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18.06.2024 г. № 2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</w:p>
    <w:p w:rsidR="00B13ECF" w:rsidRDefault="00B13ECF" w:rsidP="00B13ECF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5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B13ECF" w:rsidRPr="005A07F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18.06.2024 г. № 2)</w:t>
      </w:r>
    </w:p>
    <w:p w:rsidR="00B13ECF" w:rsidRDefault="00B13ECF" w:rsidP="00B13ECF">
      <w:pPr>
        <w:jc w:val="center"/>
        <w:rPr>
          <w:b/>
          <w:sz w:val="28"/>
          <w:szCs w:val="28"/>
        </w:rPr>
      </w:pPr>
    </w:p>
    <w:p w:rsidR="00B13ECF" w:rsidRDefault="00B13ECF" w:rsidP="00B13ECF">
      <w:pPr>
        <w:jc w:val="center"/>
        <w:rPr>
          <w:b/>
          <w:sz w:val="28"/>
          <w:szCs w:val="28"/>
        </w:rPr>
      </w:pPr>
    </w:p>
    <w:p w:rsidR="00B13ECF" w:rsidRDefault="00B13ECF" w:rsidP="00B13ECF">
      <w:pPr>
        <w:jc w:val="center"/>
        <w:rPr>
          <w:b/>
          <w:sz w:val="28"/>
          <w:szCs w:val="28"/>
        </w:rPr>
      </w:pPr>
    </w:p>
    <w:p w:rsidR="00B13ECF" w:rsidRDefault="00B13ECF" w:rsidP="00B13ECF">
      <w:pPr>
        <w:jc w:val="center"/>
        <w:rPr>
          <w:b/>
          <w:sz w:val="28"/>
          <w:szCs w:val="28"/>
        </w:rPr>
      </w:pPr>
    </w:p>
    <w:p w:rsidR="00B13ECF" w:rsidRPr="00926A94" w:rsidRDefault="00B13ECF" w:rsidP="00B13ECF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B13ECF" w:rsidRPr="00926A94" w:rsidRDefault="00B13ECF" w:rsidP="00B13ECF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>(муниципальным программам Николаевского сельского поселения Щербино</w:t>
      </w:r>
      <w:r w:rsidRPr="00926A94">
        <w:rPr>
          <w:sz w:val="28"/>
          <w:szCs w:val="28"/>
        </w:rPr>
        <w:t>в</w:t>
      </w:r>
      <w:r w:rsidRPr="00926A94">
        <w:rPr>
          <w:sz w:val="28"/>
          <w:szCs w:val="28"/>
        </w:rPr>
        <w:t>ского района и непрограммным направлениям деятельности), группам видов расходов классификации расходов бюджетов</w:t>
      </w:r>
    </w:p>
    <w:p w:rsidR="00B13ECF" w:rsidRPr="00926A94" w:rsidRDefault="00B13ECF" w:rsidP="00B13ECF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926A94">
        <w:rPr>
          <w:sz w:val="28"/>
          <w:szCs w:val="28"/>
        </w:rPr>
        <w:t xml:space="preserve"> год</w:t>
      </w:r>
    </w:p>
    <w:p w:rsidR="00B13ECF" w:rsidRDefault="00B13ECF" w:rsidP="00B13ECF">
      <w:pPr>
        <w:jc w:val="center"/>
        <w:rPr>
          <w:sz w:val="28"/>
          <w:szCs w:val="28"/>
        </w:rPr>
      </w:pPr>
    </w:p>
    <w:p w:rsidR="00B13ECF" w:rsidRDefault="00B13ECF" w:rsidP="00B13ECF">
      <w:pPr>
        <w:jc w:val="center"/>
        <w:rPr>
          <w:sz w:val="28"/>
          <w:szCs w:val="28"/>
        </w:rPr>
      </w:pPr>
    </w:p>
    <w:tbl>
      <w:tblPr>
        <w:tblW w:w="9418" w:type="dxa"/>
        <w:tblInd w:w="97" w:type="dxa"/>
        <w:tblLayout w:type="fixed"/>
        <w:tblLook w:val="04A0"/>
      </w:tblPr>
      <w:tblGrid>
        <w:gridCol w:w="12"/>
        <w:gridCol w:w="722"/>
        <w:gridCol w:w="4522"/>
        <w:gridCol w:w="1685"/>
        <w:gridCol w:w="67"/>
        <w:gridCol w:w="653"/>
        <w:gridCol w:w="56"/>
        <w:gridCol w:w="1701"/>
      </w:tblGrid>
      <w:tr w:rsidR="00B13ECF" w:rsidTr="006E0632">
        <w:trPr>
          <w:gridBefore w:val="1"/>
          <w:wBefore w:w="12" w:type="dxa"/>
          <w:trHeight w:val="133"/>
          <w:tblHeader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B13ECF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рублей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3ECF" w:rsidRDefault="00B13ECF" w:rsidP="006E063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24 431 222,18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«Обеспечение де</w:t>
            </w:r>
            <w:r>
              <w:rPr>
                <w:b/>
                <w:lang w:eastAsia="en-US"/>
              </w:rPr>
              <w:t>я</w:t>
            </w:r>
            <w:r>
              <w:rPr>
                <w:b/>
                <w:lang w:eastAsia="en-US"/>
              </w:rPr>
              <w:t>тельности администрации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района» 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3 941 776,82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193 207,96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187 378,82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187 378,82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Pr="00FE5060" w:rsidRDefault="00B13ECF" w:rsidP="006E0632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FE5060">
              <w:rPr>
                <w:lang w:eastAsia="en-US"/>
              </w:rPr>
              <w:t>Информатизация деятельности органов местного самоуправления муниципал</w:t>
            </w:r>
            <w:r w:rsidRPr="00FE5060">
              <w:rPr>
                <w:lang w:eastAsia="en-US"/>
              </w:rPr>
              <w:t>ь</w:t>
            </w:r>
            <w:r w:rsidRPr="00FE5060">
              <w:rPr>
                <w:lang w:eastAsia="en-US"/>
              </w:rPr>
              <w:t>ного образования (кредиторская задо</w:t>
            </w:r>
            <w:r w:rsidRPr="00FE5060">
              <w:rPr>
                <w:lang w:eastAsia="en-US"/>
              </w:rPr>
              <w:t>л</w:t>
            </w:r>
            <w:r w:rsidRPr="00FE5060">
              <w:rPr>
                <w:lang w:eastAsia="en-US"/>
              </w:rPr>
              <w:t>женность)</w:t>
            </w:r>
          </w:p>
        </w:tc>
        <w:tc>
          <w:tcPr>
            <w:tcW w:w="1685" w:type="dxa"/>
            <w:vAlign w:val="bottom"/>
          </w:tcPr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E5060">
              <w:rPr>
                <w:bCs/>
                <w:lang w:eastAsia="en-US"/>
              </w:rPr>
              <w:t>01 0 01 10019</w:t>
            </w:r>
          </w:p>
        </w:tc>
        <w:tc>
          <w:tcPr>
            <w:tcW w:w="720" w:type="dxa"/>
            <w:gridSpan w:val="2"/>
            <w:vAlign w:val="bottom"/>
          </w:tcPr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FE5060">
              <w:rPr>
                <w:lang w:eastAsia="en-US"/>
              </w:rPr>
              <w:t>5 829,14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Pr="00FE5060" w:rsidRDefault="00B13ECF" w:rsidP="006E0632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Pr="00FE5060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 w:rsidRPr="00FE5060">
              <w:rPr>
                <w:lang w:eastAsia="en-US"/>
              </w:rPr>
              <w:t>Закупка товаров, работ и услуг для гос</w:t>
            </w:r>
            <w:r w:rsidRPr="00FE5060">
              <w:rPr>
                <w:lang w:eastAsia="en-US"/>
              </w:rPr>
              <w:t>у</w:t>
            </w:r>
            <w:r w:rsidRPr="00FE5060"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B13ECF" w:rsidRPr="00FE5060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FE5060">
              <w:rPr>
                <w:lang w:eastAsia="en-US"/>
              </w:rPr>
              <w:t>01 0 01 10019</w:t>
            </w:r>
          </w:p>
        </w:tc>
        <w:tc>
          <w:tcPr>
            <w:tcW w:w="720" w:type="dxa"/>
            <w:gridSpan w:val="2"/>
            <w:vAlign w:val="bottom"/>
          </w:tcPr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FE5060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FE5060">
              <w:rPr>
                <w:lang w:eastAsia="en-US"/>
              </w:rPr>
              <w:t>5829,14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сти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сти органов местного самоуправления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3 686 768,86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3 6</w:t>
            </w:r>
            <w:r w:rsidRPr="00BC71B9">
              <w:rPr>
                <w:lang w:eastAsia="en-US"/>
              </w:rPr>
              <w:t>86 768,86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нами, казенными учреждениями,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 управления государственными вн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3 245 574,14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BC71B9">
              <w:rPr>
                <w:lang w:eastAsia="en-US"/>
              </w:rPr>
              <w:t>26 194,72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ципальным управлением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 функций, связанных с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 xml:space="preserve">ципальным управлением 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01 0 09 10480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24 000,00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«Управление мун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ципальным имуществом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района» 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30 000,00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евского сельского поселения Щерб</w:t>
            </w:r>
            <w:r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новский район  «Развитие субъектов малого и среднего предпринимател</w:t>
            </w:r>
            <w:r>
              <w:rPr>
                <w:b/>
                <w:bCs/>
                <w:lang w:eastAsia="en-US"/>
              </w:rPr>
              <w:t>ь</w:t>
            </w:r>
            <w:r>
              <w:rPr>
                <w:b/>
                <w:bCs/>
                <w:lang w:eastAsia="en-US"/>
              </w:rPr>
              <w:t>ства в Николаевском сельском посел</w:t>
            </w:r>
            <w:r>
              <w:rPr>
                <w:b/>
                <w:bCs/>
                <w:lang w:eastAsia="en-US"/>
              </w:rPr>
              <w:t>е</w:t>
            </w:r>
            <w:r>
              <w:rPr>
                <w:b/>
                <w:bCs/>
                <w:lang w:eastAsia="en-US"/>
              </w:rPr>
              <w:t>нии Щербиновский район»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04 0 01 00000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B13ECF" w:rsidRDefault="00B13ECF" w:rsidP="006E063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поселения Щербиновского района  «Социальная поддержка гра</w:t>
            </w:r>
            <w:r>
              <w:rPr>
                <w:b/>
                <w:lang w:eastAsia="en-US"/>
              </w:rPr>
              <w:t>ж</w:t>
            </w:r>
            <w:r>
              <w:rPr>
                <w:b/>
                <w:lang w:eastAsia="en-US"/>
              </w:rPr>
              <w:t>дан Николаевского сельского посел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>ния Щербиновского района»</w:t>
            </w:r>
          </w:p>
        </w:tc>
        <w:tc>
          <w:tcPr>
            <w:tcW w:w="1752" w:type="dxa"/>
            <w:gridSpan w:val="2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06 0 00 00000</w:t>
            </w:r>
          </w:p>
        </w:tc>
        <w:tc>
          <w:tcPr>
            <w:tcW w:w="709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290 179,20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дополнительных мер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lastRenderedPageBreak/>
              <w:t>циальной поддержки</w:t>
            </w:r>
          </w:p>
        </w:tc>
        <w:tc>
          <w:tcPr>
            <w:tcW w:w="1752" w:type="dxa"/>
            <w:gridSpan w:val="2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06 0 01 00000</w:t>
            </w:r>
          </w:p>
        </w:tc>
        <w:tc>
          <w:tcPr>
            <w:tcW w:w="709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лиц, замещавших выборные муниципальные должности,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пальные должности муниципальной службы и отдельных категорий работн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ков муниципального образования</w:t>
            </w:r>
          </w:p>
        </w:tc>
        <w:tc>
          <w:tcPr>
            <w:tcW w:w="1752" w:type="dxa"/>
            <w:gridSpan w:val="2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52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300</w:t>
            </w:r>
          </w:p>
        </w:tc>
        <w:tc>
          <w:tcPr>
            <w:tcW w:w="1701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522" w:type="dxa"/>
          </w:tcPr>
          <w:p w:rsidR="00B13ECF" w:rsidRDefault="00B13ECF" w:rsidP="006E0632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 xml:space="preserve">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t>12 0 00 00000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4 614 834,84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деятельности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ципальных учреждений отрасли «Кул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тура» и кинематографии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4 569 834,84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учре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 xml:space="preserve">дений 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3 738 342,84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нами, казенными учреждениями,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 управления государственными вн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707 200,00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78 000,00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коммерческим организациям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2 952 142,84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Pr="00FE5060" w:rsidRDefault="00B13ECF" w:rsidP="006E0632">
            <w:pPr>
              <w:shd w:val="clear" w:color="auto" w:fill="FFFFFF"/>
              <w:jc w:val="both"/>
            </w:pPr>
            <w:r w:rsidRPr="00FE5060">
              <w:t>Расходы на обеспечение деятельности (оказание услуг) муниципальных учре</w:t>
            </w:r>
            <w:r w:rsidRPr="00FE5060">
              <w:t>ж</w:t>
            </w:r>
            <w:r w:rsidRPr="00FE5060">
              <w:t>дений (кредиторская задолженность)</w:t>
            </w:r>
          </w:p>
        </w:tc>
        <w:tc>
          <w:tcPr>
            <w:tcW w:w="1685" w:type="dxa"/>
            <w:vAlign w:val="bottom"/>
          </w:tcPr>
          <w:p w:rsidR="00B13ECF" w:rsidRPr="00FE5060" w:rsidRDefault="00B13ECF" w:rsidP="006E0632">
            <w:pPr>
              <w:jc w:val="center"/>
            </w:pPr>
            <w:r>
              <w:t>12 0 01 00599</w:t>
            </w:r>
          </w:p>
        </w:tc>
        <w:tc>
          <w:tcPr>
            <w:tcW w:w="720" w:type="dxa"/>
            <w:gridSpan w:val="2"/>
            <w:vAlign w:val="bottom"/>
          </w:tcPr>
          <w:p w:rsidR="00B13ECF" w:rsidRPr="00FE5060" w:rsidRDefault="00B13ECF" w:rsidP="006E0632">
            <w:pPr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1 492,00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Pr="00FE5060" w:rsidRDefault="00B13ECF" w:rsidP="006E0632">
            <w:pPr>
              <w:shd w:val="clear" w:color="auto" w:fill="FFFFFF"/>
              <w:jc w:val="both"/>
            </w:pPr>
          </w:p>
        </w:tc>
        <w:tc>
          <w:tcPr>
            <w:tcW w:w="1685" w:type="dxa"/>
            <w:vAlign w:val="bottom"/>
          </w:tcPr>
          <w:p w:rsidR="00B13ECF" w:rsidRPr="00FE5060" w:rsidRDefault="00B13ECF" w:rsidP="006E0632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B13ECF" w:rsidRPr="00FE5060" w:rsidRDefault="00B13ECF" w:rsidP="006E0632">
            <w:pPr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Pr="00FE5060" w:rsidRDefault="00B13ECF" w:rsidP="006E0632">
            <w:pPr>
              <w:shd w:val="clear" w:color="auto" w:fill="FFFFFF"/>
              <w:jc w:val="both"/>
            </w:pPr>
            <w:r w:rsidRPr="001D6D91">
              <w:t>Закупка товаров, работ и услуг для госу-дарственных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B13ECF" w:rsidRPr="00FE5060" w:rsidRDefault="00B13ECF" w:rsidP="006E0632">
            <w:pPr>
              <w:jc w:val="center"/>
            </w:pPr>
            <w:r w:rsidRPr="00FE5060">
              <w:t>12 0 01 00599</w:t>
            </w:r>
          </w:p>
        </w:tc>
        <w:tc>
          <w:tcPr>
            <w:tcW w:w="720" w:type="dxa"/>
            <w:gridSpan w:val="2"/>
            <w:vAlign w:val="bottom"/>
          </w:tcPr>
          <w:p w:rsidR="00B13ECF" w:rsidRPr="00FE5060" w:rsidRDefault="00B13ECF" w:rsidP="006E0632">
            <w:pPr>
              <w:jc w:val="center"/>
            </w:pPr>
            <w:r>
              <w:t>2</w:t>
            </w:r>
            <w:r w:rsidRPr="00FE5060">
              <w:t>00</w:t>
            </w:r>
          </w:p>
        </w:tc>
        <w:tc>
          <w:tcPr>
            <w:tcW w:w="1757" w:type="dxa"/>
            <w:gridSpan w:val="2"/>
            <w:vAlign w:val="bottom"/>
          </w:tcPr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FE5060">
              <w:rPr>
                <w:lang w:eastAsia="en-US"/>
              </w:rPr>
              <w:t>1492,00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Pr="00D71CDF" w:rsidRDefault="00B13ECF" w:rsidP="006E0632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Pr="00D71CDF" w:rsidRDefault="00B13ECF" w:rsidP="006E06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Pr="00D71CDF" w:rsidRDefault="00B13ECF" w:rsidP="006E06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Pr="00D71CDF" w:rsidRDefault="00B13ECF" w:rsidP="006E0632">
            <w:pPr>
              <w:snapToGrid w:val="0"/>
              <w:spacing w:line="276" w:lineRule="auto"/>
              <w:jc w:val="center"/>
              <w:rPr>
                <w:color w:val="FF0000"/>
                <w:lang w:val="en-US"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Дополнительная помощь местным 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жетам для решения социально значимых вопросов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12 0 01 62980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Pr="005E1132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830 000,00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12 0 01 62980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757" w:type="dxa"/>
            <w:gridSpan w:val="2"/>
            <w:vAlign w:val="bottom"/>
          </w:tcPr>
          <w:p w:rsidR="00B13ECF" w:rsidRPr="005E1132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830 000,00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Pr="005E1132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Подготовка, организация, проведение и оформление культурно-массовых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приятий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культурно-массовых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приятий 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«Развитие физич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>ской культуры и спорта в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ском сельском поселении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района» 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Единого календарного плана физкультурных мероприятий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пального образования Щербиновский район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физкульту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ных и спортивных мероприятий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«Молодежь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 xml:space="preserve">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и провед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lastRenderedPageBreak/>
              <w:t>нию социально-значимых мероприятий в области молодежной политики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14 0 03 00000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области мо</w:t>
            </w:r>
            <w:r>
              <w:rPr>
                <w:lang w:eastAsia="en-US"/>
              </w:rPr>
              <w:softHyphen/>
              <w:t>лодежной политики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евского сельского поселения Щерб</w:t>
            </w:r>
            <w:r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новского района  «Противодействие коррупции на территории Николае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ского сельского поселения Щербино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ского района»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рупции</w:t>
            </w:r>
          </w:p>
        </w:tc>
        <w:tc>
          <w:tcPr>
            <w:tcW w:w="1685" w:type="dxa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center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рупции в сельских поселениях</w:t>
            </w:r>
          </w:p>
        </w:tc>
        <w:tc>
          <w:tcPr>
            <w:tcW w:w="1685" w:type="dxa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 нужд</w:t>
            </w:r>
          </w:p>
        </w:tc>
        <w:tc>
          <w:tcPr>
            <w:tcW w:w="1685" w:type="dxa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«Обеспечение без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 xml:space="preserve">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50 440,00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Пожарная безопасность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36 880,00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Мероприятия по пожарной безопасности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36 880,00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36 880,00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19 0 07 00000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Финансовое обеспечение деятельности добровольных формирований населения </w:t>
            </w:r>
            <w:r>
              <w:rPr>
                <w:lang w:eastAsia="en-US"/>
              </w:rPr>
              <w:lastRenderedPageBreak/>
              <w:t>по охране общественного порядка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19 0 07 10270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 xml:space="preserve">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C6ED9">
              <w:rPr>
                <w:b/>
                <w:lang w:eastAsia="en-US"/>
              </w:rPr>
              <w:t>1 632 153,43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1 582</w:t>
            </w:r>
            <w:r w:rsidRPr="00EC6ED9">
              <w:rPr>
                <w:lang w:eastAsia="en-US"/>
              </w:rPr>
              <w:t xml:space="preserve"> 153,43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рог федерального значения)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C6ED9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582</w:t>
            </w:r>
            <w:r w:rsidRPr="00EC6ED9">
              <w:rPr>
                <w:lang w:eastAsia="en-US"/>
              </w:rPr>
              <w:t xml:space="preserve"> 153,43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Безопасное движение на дорогах местн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го значения 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                         Николаевского сельского поселения Щербиновского района «Комплексное развитие жилищно-коммунального</w:t>
            </w:r>
          </w:p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хозяйства, энергосбережение и пов</w:t>
            </w:r>
            <w:r>
              <w:rPr>
                <w:b/>
                <w:lang w:eastAsia="en-US"/>
              </w:rPr>
              <w:t>ы</w:t>
            </w:r>
            <w:r>
              <w:rPr>
                <w:b/>
                <w:lang w:eastAsia="en-US"/>
              </w:rPr>
              <w:t>шение энергетической эффективности</w:t>
            </w:r>
          </w:p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5 568 556,09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Благоустройство и озеленение террит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рии сельского поселения Щербиновского района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1 907 623,89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и оз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lastRenderedPageBreak/>
              <w:t>ленению территории сельского посел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Щербиновского района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22 0 01 10550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550 223,89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550 223,89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22 0 01 62950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1 357 400,00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22 0 01 62950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1 357400,00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365 668,67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модернизации и соде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жанию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365 668,67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365 668,67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сфере коммунального х</w:t>
            </w:r>
            <w:r>
              <w:rPr>
                <w:bCs/>
              </w:rPr>
              <w:t>о</w:t>
            </w:r>
            <w:r>
              <w:rPr>
                <w:bCs/>
              </w:rPr>
              <w:t>зяйства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22 0 03 00000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  <w:p w:rsidR="00B13ECF" w:rsidRDefault="00B13ECF" w:rsidP="006E0632">
            <w:pPr>
              <w:jc w:val="center"/>
            </w:pPr>
            <w:r>
              <w:t>3 262 843,53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  <w:rPr>
                <w:bCs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 сфере комм</w:t>
            </w:r>
            <w:r>
              <w:rPr>
                <w:bCs/>
              </w:rPr>
              <w:t>у</w:t>
            </w:r>
            <w:r>
              <w:rPr>
                <w:bCs/>
              </w:rPr>
              <w:t>нального хозяйства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  <w:p w:rsidR="00B13ECF" w:rsidRDefault="00B13ECF" w:rsidP="006E0632">
            <w:pPr>
              <w:jc w:val="center"/>
            </w:pPr>
            <w:r>
              <w:t>192 843,53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  <w:rPr>
                <w:bCs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  <w:rPr>
                <w:bCs/>
              </w:rPr>
            </w:pPr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  <w:p w:rsidR="00B13ECF" w:rsidRDefault="00B13ECF" w:rsidP="006E0632">
            <w:pPr>
              <w:jc w:val="center"/>
            </w:pPr>
            <w:r>
              <w:t>192 843,53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rPr>
                <w:kern w:val="2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rPr>
                <w:kern w:val="2"/>
              </w:rPr>
            </w:pPr>
            <w:r>
              <w:rPr>
                <w:kern w:val="2"/>
              </w:rPr>
              <w:t>Приобретение специальной техники (на базе шасси трактора)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jc w:val="center"/>
            </w:pPr>
            <w:r>
              <w:t>22 0 03 60200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  <w:p w:rsidR="00B13ECF" w:rsidRDefault="00B13ECF" w:rsidP="006E0632">
            <w:pPr>
              <w:jc w:val="center"/>
            </w:pPr>
            <w:r>
              <w:t>3 070 000,00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rPr>
                <w:kern w:val="2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rPr>
                <w:kern w:val="2"/>
              </w:rPr>
            </w:pPr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jc w:val="center"/>
            </w:pPr>
            <w:r>
              <w:t>22 0 03 60200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  <w:p w:rsidR="00B13ECF" w:rsidRDefault="00B13ECF" w:rsidP="006E0632">
            <w:pPr>
              <w:jc w:val="center"/>
            </w:pPr>
            <w:r>
              <w:t>3 070 000,00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rPr>
                <w:kern w:val="2"/>
              </w:rPr>
            </w:pPr>
          </w:p>
          <w:p w:rsidR="00B13ECF" w:rsidRDefault="00B13ECF" w:rsidP="006E0632">
            <w:pPr>
              <w:rPr>
                <w:b/>
                <w:bCs/>
              </w:rPr>
            </w:pPr>
            <w:r>
              <w:rPr>
                <w:kern w:val="2"/>
              </w:rPr>
              <w:t>Реализация инициативных проектов по вопросам модернизации и содержанию систем уличного освещения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jc w:val="center"/>
            </w:pPr>
            <w:r>
              <w:t>22 0 06 00000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  <w:p w:rsidR="00B13ECF" w:rsidRDefault="00B13ECF" w:rsidP="006E0632">
            <w:pPr>
              <w:jc w:val="center"/>
            </w:pPr>
          </w:p>
          <w:p w:rsidR="00B13ECF" w:rsidRDefault="00B13ECF" w:rsidP="006E0632">
            <w:pPr>
              <w:jc w:val="center"/>
            </w:pPr>
          </w:p>
          <w:p w:rsidR="00B13ECF" w:rsidRDefault="00B13ECF" w:rsidP="006E0632">
            <w:pPr>
              <w:jc w:val="center"/>
            </w:pPr>
            <w:r>
              <w:t>32 420,00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  <w:rPr>
                <w:b/>
                <w:bCs/>
              </w:rPr>
            </w:pPr>
            <w:r>
              <w:rPr>
                <w:kern w:val="2"/>
              </w:rPr>
              <w:t>Поддержка местных инициатив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jc w:val="center"/>
            </w:pPr>
            <w:r>
              <w:t>22 0 06 10900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  <w:r>
              <w:t>32 420,00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rPr>
                <w:b/>
                <w:bCs/>
              </w:rPr>
            </w:pPr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jc w:val="center"/>
            </w:pPr>
            <w:r>
              <w:t>22 0 06 10900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tabs>
                <w:tab w:val="center" w:pos="0"/>
              </w:tabs>
            </w:pPr>
          </w:p>
          <w:p w:rsidR="00B13ECF" w:rsidRDefault="00B13ECF" w:rsidP="006E0632">
            <w:pPr>
              <w:tabs>
                <w:tab w:val="center" w:pos="0"/>
              </w:tabs>
              <w:jc w:val="center"/>
            </w:pPr>
            <w:r>
              <w:t>32 420,00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Муниципальная программа Никол</w:t>
            </w:r>
            <w:r>
              <w:rPr>
                <w:b/>
                <w:color w:val="000000"/>
                <w:lang w:eastAsia="en-US"/>
              </w:rPr>
              <w:t>а</w:t>
            </w:r>
            <w:r>
              <w:rPr>
                <w:b/>
                <w:color w:val="000000"/>
                <w:lang w:eastAsia="en-US"/>
              </w:rPr>
              <w:lastRenderedPageBreak/>
              <w:t>евского сельского поселения Щерб</w:t>
            </w:r>
            <w:r>
              <w:rPr>
                <w:b/>
                <w:color w:val="000000"/>
                <w:lang w:eastAsia="en-US"/>
              </w:rPr>
              <w:t>и</w:t>
            </w:r>
            <w:r>
              <w:rPr>
                <w:b/>
                <w:color w:val="000000"/>
                <w:lang w:eastAsia="en-US"/>
              </w:rPr>
              <w:t>новского района «Формирование с</w:t>
            </w:r>
            <w:r>
              <w:rPr>
                <w:b/>
                <w:color w:val="000000"/>
                <w:lang w:eastAsia="en-US"/>
              </w:rPr>
              <w:t>о</w:t>
            </w:r>
            <w:r>
              <w:rPr>
                <w:b/>
                <w:color w:val="000000"/>
                <w:lang w:eastAsia="en-US"/>
              </w:rPr>
              <w:t>временной городской среды»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29 0 00 0000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7 015 000,00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pStyle w:val="western"/>
              <w:spacing w:before="0" w:beforeAutospacing="0" w:after="0"/>
            </w:pPr>
            <w:r>
              <w:t>Благоустройство общественной террит</w:t>
            </w:r>
            <w:r>
              <w:t>о</w:t>
            </w:r>
            <w:r>
              <w:t>рии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</w:p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  <w:r>
              <w:t>29 0 01 00000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</w:p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  <w:r>
              <w:t>7 015 000,00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</w:p>
        </w:tc>
      </w:tr>
      <w:tr w:rsidR="00B13ECF" w:rsidRPr="00947C49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</w:tcPr>
          <w:p w:rsidR="00B13ECF" w:rsidRDefault="00B13ECF" w:rsidP="006E0632">
            <w:r>
              <w:t>Реализация мероприятий федеральной целевой программы «Увековечение п</w:t>
            </w:r>
            <w:r>
              <w:t>а</w:t>
            </w:r>
            <w:r>
              <w:t>мяти погибших при защите Отечества на 2019–2024 годы»</w:t>
            </w:r>
          </w:p>
        </w:tc>
        <w:tc>
          <w:tcPr>
            <w:tcW w:w="1685" w:type="dxa"/>
            <w:hideMark/>
          </w:tcPr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</w:p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</w:p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</w:p>
          <w:p w:rsidR="00B13ECF" w:rsidRPr="005A07FF" w:rsidRDefault="00B13ECF" w:rsidP="006E0632">
            <w:pPr>
              <w:pStyle w:val="western"/>
              <w:spacing w:before="0" w:beforeAutospacing="0" w:after="0"/>
              <w:jc w:val="center"/>
              <w:rPr>
                <w:lang w:val="en-US"/>
              </w:rPr>
            </w:pPr>
            <w:r>
              <w:t xml:space="preserve">29 0 01 </w:t>
            </w:r>
            <w:r>
              <w:rPr>
                <w:lang w:val="en-US"/>
              </w:rPr>
              <w:t>L2990</w:t>
            </w:r>
          </w:p>
        </w:tc>
        <w:tc>
          <w:tcPr>
            <w:tcW w:w="720" w:type="dxa"/>
            <w:gridSpan w:val="2"/>
            <w:vAlign w:val="bottom"/>
          </w:tcPr>
          <w:p w:rsidR="00B13ECF" w:rsidRPr="00947C49" w:rsidRDefault="00B13ECF" w:rsidP="006E0632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757" w:type="dxa"/>
            <w:gridSpan w:val="2"/>
          </w:tcPr>
          <w:p w:rsidR="00B13ECF" w:rsidRPr="00947C49" w:rsidRDefault="00B13ECF" w:rsidP="006E0632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B13ECF" w:rsidRPr="00947C49" w:rsidRDefault="00B13ECF" w:rsidP="006E0632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B13ECF" w:rsidRPr="00947C49" w:rsidRDefault="00B13ECF" w:rsidP="006E0632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B13ECF" w:rsidRPr="00947C49" w:rsidRDefault="00B13ECF" w:rsidP="006E0632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947C49">
              <w:rPr>
                <w:color w:val="auto"/>
              </w:rPr>
              <w:t>7 015 000,00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pStyle w:val="western"/>
              <w:spacing w:before="0" w:beforeAutospacing="0" w:after="0"/>
            </w:pPr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  <w:r>
              <w:t xml:space="preserve">29 0 01 </w:t>
            </w:r>
            <w:r>
              <w:rPr>
                <w:lang w:val="en-US"/>
              </w:rPr>
              <w:t>L2990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</w:p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  <w:r>
              <w:t>7 015 000,00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Обеспечение деятельности высшего органа исполнительной власти мун</w:t>
            </w:r>
            <w:r>
              <w:rPr>
                <w:b/>
                <w:color w:val="000000"/>
                <w:lang w:eastAsia="en-US"/>
              </w:rPr>
              <w:t>и</w:t>
            </w:r>
            <w:r>
              <w:rPr>
                <w:b/>
                <w:color w:val="000000"/>
                <w:lang w:eastAsia="en-US"/>
              </w:rPr>
              <w:t>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803 231,14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t>803 231,14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t>803 231,14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нами, казенными учреждениями,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 управления государственными вн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t>803 231,14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админис</w:t>
            </w:r>
            <w:r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рации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170600,00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комиссии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отдельных полномочий </w:t>
            </w:r>
            <w:r>
              <w:rPr>
                <w:lang w:eastAsia="en-US"/>
              </w:rPr>
              <w:lastRenderedPageBreak/>
              <w:t>Краснодарского края по образованию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лению поставщиков (подрядчиков,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полнителей) для заказчиков сельского поселения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ные полномочия)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141 800,00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нами, казенными учреждениями,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 управления государственными вн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Контрол</w:t>
            </w:r>
            <w:r>
              <w:rPr>
                <w:b/>
                <w:lang w:eastAsia="en-US"/>
              </w:rPr>
              <w:t>ь</w:t>
            </w:r>
            <w:r>
              <w:rPr>
                <w:b/>
                <w:lang w:eastAsia="en-US"/>
              </w:rPr>
              <w:t>но-счетной палаты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72 0 00 00000   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ты муниципального образования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ные полномочия)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Контрольно-счетная палата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ного образования 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lang w:eastAsia="en-US"/>
              </w:rPr>
              <w:t>вых, налоговых и таможенных орг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нов и органов финансового (финанс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lang w:eastAsia="en-US"/>
              </w:rPr>
              <w:t>во-бюджетного) надзора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77 0 00 00000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зации и осуществлению муниципального внутреннего финансового контроля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по организации рит</w:t>
            </w:r>
            <w:r>
              <w:rPr>
                <w:b/>
                <w:lang w:eastAsia="en-US"/>
              </w:rPr>
              <w:t>у</w:t>
            </w:r>
            <w:r>
              <w:rPr>
                <w:b/>
                <w:lang w:eastAsia="en-US"/>
              </w:rPr>
              <w:t>альных услуг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81 0 0</w:t>
            </w:r>
            <w:r>
              <w:rPr>
                <w:b/>
                <w:bCs/>
                <w:lang w:val="en-US" w:eastAsia="en-US"/>
              </w:rPr>
              <w:t>0</w:t>
            </w:r>
            <w:r>
              <w:rPr>
                <w:b/>
                <w:bCs/>
                <w:lang w:eastAsia="en-US"/>
              </w:rPr>
              <w:t xml:space="preserve">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22 197,33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зации ритуальных услуг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81 0 02 </w:t>
            </w: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>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22 197,33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22 197,33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22 197,33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  <w:rPr>
                <w:b/>
              </w:rPr>
            </w:pPr>
            <w:r>
              <w:rPr>
                <w:b/>
                <w:bCs/>
              </w:rPr>
              <w:t>Обеспечение проведения выборов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189 540,00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  <w:r>
              <w:t>Проведение выборов в Совет муниц</w:t>
            </w:r>
            <w:r>
              <w:t>и</w:t>
            </w:r>
            <w:r>
              <w:lastRenderedPageBreak/>
              <w:t>пального образования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78 0 01 00000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189 540,00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  <w:r>
              <w:t>Проведение выборов в представительные органы муниципальной власти сельского поселения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189 540,00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800</w:t>
            </w: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189 540,00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Pr="00947C49" w:rsidRDefault="00B13ECF" w:rsidP="006E0632">
            <w:pPr>
              <w:snapToGrid w:val="0"/>
              <w:jc w:val="center"/>
              <w:rPr>
                <w:b/>
                <w:bCs/>
              </w:rPr>
            </w:pPr>
            <w:r w:rsidRPr="00947C49">
              <w:rPr>
                <w:b/>
                <w:bCs/>
              </w:rPr>
              <w:t>19.</w:t>
            </w:r>
          </w:p>
        </w:tc>
        <w:tc>
          <w:tcPr>
            <w:tcW w:w="4522" w:type="dxa"/>
          </w:tcPr>
          <w:p w:rsidR="00B13ECF" w:rsidRPr="00947C49" w:rsidRDefault="00B13ECF" w:rsidP="006E0632">
            <w:pPr>
              <w:jc w:val="both"/>
              <w:rPr>
                <w:b/>
              </w:rPr>
            </w:pPr>
            <w:r w:rsidRPr="00947C49">
              <w:rPr>
                <w:b/>
              </w:rPr>
              <w:t>Другие непрограммные расходы в о</w:t>
            </w:r>
            <w:r w:rsidRPr="00947C49">
              <w:rPr>
                <w:b/>
              </w:rPr>
              <w:t>б</w:t>
            </w:r>
            <w:r w:rsidRPr="00947C49">
              <w:rPr>
                <w:b/>
              </w:rPr>
              <w:t>ласти жилищно-коммунального хозя</w:t>
            </w:r>
            <w:r w:rsidRPr="00947C49">
              <w:rPr>
                <w:b/>
              </w:rPr>
              <w:t>й</w:t>
            </w:r>
            <w:r w:rsidRPr="00947C49">
              <w:rPr>
                <w:b/>
              </w:rPr>
              <w:t>ства</w:t>
            </w:r>
          </w:p>
        </w:tc>
        <w:tc>
          <w:tcPr>
            <w:tcW w:w="1685" w:type="dxa"/>
            <w:vAlign w:val="bottom"/>
          </w:tcPr>
          <w:p w:rsidR="00B13ECF" w:rsidRPr="00947C49" w:rsidRDefault="00B13ECF" w:rsidP="006E0632">
            <w:pPr>
              <w:snapToGrid w:val="0"/>
              <w:jc w:val="center"/>
              <w:rPr>
                <w:b/>
                <w:bCs/>
              </w:rPr>
            </w:pPr>
            <w:r w:rsidRPr="00947C49">
              <w:rPr>
                <w:b/>
                <w:bCs/>
              </w:rPr>
              <w:t>79 0 00 00000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Pr="00947C49" w:rsidRDefault="00B13ECF" w:rsidP="006E063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Pr="00947C49" w:rsidRDefault="00B13ECF" w:rsidP="006E063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39 713,33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  <w:r w:rsidRPr="00947C49">
              <w:t>Реализация непрограммных мероприятий в сфере коммунального хозяйства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79 0 03 00000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39 713,33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  <w:r w:rsidRPr="00947C49">
              <w:t>Реализация мероприятий по организации водоснабжения и водоотведения на те</w:t>
            </w:r>
            <w:r w:rsidRPr="00947C49">
              <w:t>р</w:t>
            </w:r>
            <w:r w:rsidRPr="00947C49">
              <w:t>ритории муниципального образования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79 0 03 20820 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39 713,33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79 0 03 20820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500</w:t>
            </w: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39 713,33</w:t>
            </w:r>
          </w:p>
        </w:tc>
      </w:tr>
    </w:tbl>
    <w:p w:rsidR="00B13ECF" w:rsidRDefault="00B13ECF" w:rsidP="00B13ECF">
      <w:pPr>
        <w:jc w:val="center"/>
      </w:pPr>
    </w:p>
    <w:p w:rsidR="00B13ECF" w:rsidRDefault="00B13ECF" w:rsidP="00B13ECF">
      <w:pPr>
        <w:rPr>
          <w:sz w:val="28"/>
          <w:szCs w:val="28"/>
        </w:rPr>
      </w:pPr>
    </w:p>
    <w:p w:rsidR="00B13ECF" w:rsidRDefault="00B13ECF" w:rsidP="00B13ECF">
      <w:pPr>
        <w:rPr>
          <w:sz w:val="28"/>
          <w:szCs w:val="28"/>
        </w:rPr>
      </w:pPr>
    </w:p>
    <w:p w:rsidR="00B13ECF" w:rsidRDefault="00B13ECF" w:rsidP="00B13ECF">
      <w:pPr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13ECF" w:rsidRDefault="00B13ECF" w:rsidP="00B13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jc w:val="both"/>
        <w:rPr>
          <w:sz w:val="28"/>
          <w:szCs w:val="28"/>
        </w:rPr>
        <w:sectPr w:rsidR="00B13ECF" w:rsidSect="00F7364C">
          <w:headerReference w:type="even" r:id="rId9"/>
          <w:headerReference w:type="default" r:id="rId10"/>
          <w:pgSz w:w="11906" w:h="16838" w:code="9"/>
          <w:pgMar w:top="567" w:right="567" w:bottom="851" w:left="1701" w:header="284" w:footer="284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B13ECF" w:rsidRPr="00727FFD" w:rsidRDefault="00B13ECF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B13ECF" w:rsidRDefault="00B13ECF" w:rsidP="00B13ECF">
      <w:pPr>
        <w:ind w:left="9923"/>
        <w:jc w:val="center"/>
        <w:rPr>
          <w:sz w:val="28"/>
          <w:szCs w:val="28"/>
        </w:rPr>
      </w:pPr>
    </w:p>
    <w:p w:rsidR="00B13ECF" w:rsidRDefault="00B13ECF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B13ECF" w:rsidRDefault="00B13ECF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B13ECF" w:rsidRDefault="00B13ECF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от 18.06.2024</w:t>
      </w:r>
      <w:r w:rsidRPr="00045F06">
        <w:rPr>
          <w:sz w:val="28"/>
          <w:szCs w:val="28"/>
        </w:rPr>
        <w:t xml:space="preserve"> г. № </w:t>
      </w:r>
      <w:r>
        <w:rPr>
          <w:sz w:val="28"/>
          <w:szCs w:val="28"/>
        </w:rPr>
        <w:t>2</w:t>
      </w:r>
    </w:p>
    <w:p w:rsidR="00B13ECF" w:rsidRDefault="00B13ECF" w:rsidP="00B13ECF">
      <w:pPr>
        <w:ind w:left="9923"/>
        <w:jc w:val="center"/>
        <w:rPr>
          <w:sz w:val="28"/>
          <w:szCs w:val="28"/>
        </w:rPr>
      </w:pPr>
    </w:p>
    <w:p w:rsidR="00B13ECF" w:rsidRDefault="00B13ECF" w:rsidP="00B13ECF">
      <w:pPr>
        <w:pStyle w:val="ConsPlusTitle"/>
        <w:ind w:left="9923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6</w:t>
      </w:r>
    </w:p>
    <w:p w:rsidR="00B13ECF" w:rsidRDefault="00B13ECF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13ECF" w:rsidRDefault="00B13ECF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B13ECF" w:rsidRDefault="00B13ECF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B13ECF" w:rsidRDefault="00B13ECF" w:rsidP="00B13ECF">
      <w:pPr>
        <w:ind w:left="992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B13ECF" w:rsidRDefault="00B13ECF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B13ECF" w:rsidRDefault="00B13ECF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B13ECF" w:rsidRDefault="00B13ECF" w:rsidP="00B13ECF">
      <w:pPr>
        <w:ind w:left="992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18.06.2024</w:t>
      </w:r>
      <w:r w:rsidRPr="00045F06">
        <w:rPr>
          <w:sz w:val="28"/>
          <w:szCs w:val="28"/>
        </w:rPr>
        <w:t xml:space="preserve"> г. № </w:t>
      </w:r>
      <w:r>
        <w:rPr>
          <w:sz w:val="28"/>
          <w:szCs w:val="28"/>
        </w:rPr>
        <w:t>2)</w:t>
      </w:r>
    </w:p>
    <w:p w:rsidR="00B13ECF" w:rsidRDefault="00B13ECF" w:rsidP="00B13ECF">
      <w:pPr>
        <w:shd w:val="clear" w:color="auto" w:fill="FFFFFF"/>
        <w:jc w:val="center"/>
        <w:rPr>
          <w:b/>
          <w:sz w:val="28"/>
          <w:szCs w:val="28"/>
        </w:rPr>
      </w:pPr>
    </w:p>
    <w:p w:rsidR="00B13ECF" w:rsidRDefault="00B13ECF" w:rsidP="00B13ECF">
      <w:pPr>
        <w:shd w:val="clear" w:color="auto" w:fill="FFFFFF"/>
        <w:jc w:val="center"/>
        <w:rPr>
          <w:b/>
          <w:sz w:val="28"/>
          <w:szCs w:val="28"/>
        </w:rPr>
      </w:pPr>
    </w:p>
    <w:p w:rsidR="00B13ECF" w:rsidRDefault="00B13ECF" w:rsidP="00B13EC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</w:p>
    <w:p w:rsidR="00B13ECF" w:rsidRDefault="00B13ECF" w:rsidP="00B13EC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B13ECF" w:rsidRDefault="00B13ECF" w:rsidP="00B13EC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B13ECF" w:rsidRDefault="00B13ECF" w:rsidP="00B13ECF">
      <w:pPr>
        <w:shd w:val="clear" w:color="auto" w:fill="FFFFFF"/>
        <w:jc w:val="center"/>
        <w:rPr>
          <w:sz w:val="28"/>
          <w:szCs w:val="28"/>
        </w:rPr>
      </w:pPr>
    </w:p>
    <w:tbl>
      <w:tblPr>
        <w:tblW w:w="15357" w:type="dxa"/>
        <w:tblInd w:w="392" w:type="dxa"/>
        <w:tblLayout w:type="fixed"/>
        <w:tblLook w:val="04A0"/>
      </w:tblPr>
      <w:tblGrid>
        <w:gridCol w:w="555"/>
        <w:gridCol w:w="3222"/>
        <w:gridCol w:w="570"/>
        <w:gridCol w:w="570"/>
        <w:gridCol w:w="1200"/>
        <w:gridCol w:w="720"/>
        <w:gridCol w:w="1588"/>
        <w:gridCol w:w="47"/>
        <w:gridCol w:w="720"/>
        <w:gridCol w:w="720"/>
        <w:gridCol w:w="720"/>
        <w:gridCol w:w="1842"/>
        <w:gridCol w:w="720"/>
        <w:gridCol w:w="2163"/>
      </w:tblGrid>
      <w:tr w:rsidR="00B13ECF" w:rsidTr="006E0632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№ п/п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Сумма, рублей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24 431 222,18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tabs>
                <w:tab w:val="left" w:pos="5483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Администрация Николаевского сельского поселения Щербиновского </w:t>
            </w:r>
            <w:r>
              <w:rPr>
                <w:b/>
                <w:bCs/>
                <w:lang w:eastAsia="en-US"/>
              </w:rPr>
              <w:lastRenderedPageBreak/>
              <w:t>района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lastRenderedPageBreak/>
              <w:t>24 431 222,18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5 051 045,29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</w:t>
            </w:r>
            <w:r>
              <w:rPr>
                <w:b/>
                <w:bCs/>
                <w:lang w:eastAsia="en-US"/>
              </w:rPr>
              <w:t>й</w:t>
            </w:r>
            <w:r>
              <w:rPr>
                <w:b/>
                <w:bCs/>
                <w:lang w:eastAsia="en-US"/>
              </w:rPr>
              <w:t>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803 231,14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высшего органа исполнительной власти мун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E327E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E327E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B13ECF" w:rsidTr="006E0632">
        <w:trPr>
          <w:trHeight w:val="268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E327E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E327E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E327E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>
              <w:rPr>
                <w:b/>
                <w:bCs/>
                <w:lang w:eastAsia="en-US"/>
              </w:rPr>
              <w:t>й</w:t>
            </w:r>
            <w:r>
              <w:rPr>
                <w:b/>
                <w:bCs/>
                <w:lang w:eastAsia="en-US"/>
              </w:rPr>
              <w:t>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3 7</w:t>
            </w:r>
            <w:r w:rsidRPr="00A10E3D">
              <w:rPr>
                <w:b/>
                <w:lang w:eastAsia="en-US"/>
              </w:rPr>
              <w:t>05 568,86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«Обеспечение деятельности администрации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3 586 768,86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01  0 07 00000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3 587 968,86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3 587 968,86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3 245 574,14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A10E3D">
              <w:rPr>
                <w:lang w:eastAsia="en-US"/>
              </w:rPr>
              <w:t>26 194,72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комиссии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отдельных полномочий Краснодарского края по образ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72 0 00 00000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деятельности финансовых, налоговых и таможенных орг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нов и ор</w:t>
            </w:r>
            <w:r>
              <w:rPr>
                <w:bCs/>
                <w:lang w:eastAsia="en-US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0 0000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организации и осуществлению муниц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пального внутреннего финансового контроля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1 2019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B13ECF" w:rsidTr="006E0632">
        <w:trPr>
          <w:gridAfter w:val="7"/>
          <w:wAfter w:w="6932" w:type="dxa"/>
          <w:trHeight w:val="133"/>
        </w:trPr>
        <w:tc>
          <w:tcPr>
            <w:tcW w:w="3777" w:type="dxa"/>
            <w:gridSpan w:val="2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проведения выборов 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189540,00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Обеспечение проведения выборов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78 0 00 00000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  <w:r>
              <w:t>189 540,00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Проведение выборов в Совет муниципального образования.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  <w:r>
              <w:t>189 540,00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  <w:r>
              <w:t>189 540,00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jc w:val="both"/>
            </w:pPr>
            <w:r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  <w:r>
              <w:t>800</w:t>
            </w: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  <w:r>
              <w:t>189 540,00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308 705,29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>новского района «Обеспечение деятельности администрации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jc w:val="center"/>
            </w:pPr>
            <w:r>
              <w:t>255 007,96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193 207,96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187 378,82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187 378,82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jc w:val="both"/>
              <w:rPr>
                <w:lang w:eastAsia="en-US"/>
              </w:rPr>
            </w:pPr>
            <w:r>
              <w:t>Информатизация деятельности органов местного самоуправления (кред</w:t>
            </w:r>
            <w:r>
              <w:t>и</w:t>
            </w:r>
            <w:r>
              <w:t>торская задолженность)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01 0 01 10019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5 829,14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jc w:val="both"/>
              <w:rPr>
                <w:lang w:eastAsia="en-US"/>
              </w:rPr>
            </w:pPr>
            <w:r>
              <w:t>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01 0 01 10019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5 829,14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</w:t>
            </w:r>
            <w:r>
              <w:rPr>
                <w:bCs/>
                <w:lang w:eastAsia="en-US"/>
              </w:rPr>
              <w:t>в</w:t>
            </w:r>
            <w:r>
              <w:rPr>
                <w:bCs/>
                <w:lang w:eastAsia="en-US"/>
              </w:rPr>
              <w:t>ления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</w:t>
            </w:r>
            <w:r>
              <w:rPr>
                <w:bCs/>
                <w:lang w:eastAsia="en-US"/>
              </w:rPr>
              <w:t>в</w:t>
            </w:r>
            <w:r>
              <w:rPr>
                <w:bCs/>
                <w:lang w:eastAsia="en-US"/>
              </w:rPr>
              <w:t>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«Управление муниципальным имуществом Николаевск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81 0 00 00000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22 197,33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22 197,33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81 0 02 20800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22 197,33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 «Противодействие коррупции на территории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18 0 00 00000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141 800,00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141 800,00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вуют военные комиссариаты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вуют военные комиссариаты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1E744D">
              <w:rPr>
                <w:b/>
                <w:lang w:eastAsia="en-US"/>
              </w:rPr>
              <w:t>0 440,00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B13ECF" w:rsidRPr="001E744D" w:rsidRDefault="00B13ECF" w:rsidP="006E0632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Защита населения и территории от чрезвычайных ситуаций приро</w:t>
            </w:r>
            <w:r w:rsidRPr="001E744D">
              <w:rPr>
                <w:b/>
                <w:bCs/>
                <w:iCs/>
                <w:lang w:eastAsia="en-US"/>
              </w:rPr>
              <w:t>д</w:t>
            </w:r>
            <w:r w:rsidRPr="001E744D">
              <w:rPr>
                <w:b/>
                <w:bCs/>
                <w:iCs/>
                <w:lang w:eastAsia="en-US"/>
              </w:rPr>
              <w:t>ного и техногенного характера, гражданская оборона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10</w:t>
            </w: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1E744D" w:rsidRDefault="00B13ECF" w:rsidP="006E063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</w:t>
            </w:r>
            <w:r w:rsidRPr="001E744D">
              <w:rPr>
                <w:b/>
                <w:iCs/>
                <w:lang w:eastAsia="en-US"/>
              </w:rPr>
              <w:t>6 880,00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1E744D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 xml:space="preserve">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iCs/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1E744D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  <w:r w:rsidRPr="001E744D">
              <w:rPr>
                <w:iCs/>
                <w:lang w:eastAsia="en-US"/>
              </w:rPr>
              <w:t>6 880,00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1E744D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  <w:r w:rsidRPr="001E744D">
              <w:rPr>
                <w:bCs/>
                <w:lang w:eastAsia="en-US"/>
              </w:rPr>
              <w:t>Пожарная безопасность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19 0 03 00000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1E744D">
              <w:rPr>
                <w:lang w:eastAsia="en-US"/>
              </w:rPr>
              <w:t>6 880,00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Мероприятия по пожарной безопасности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1E744D">
              <w:rPr>
                <w:lang w:eastAsia="en-US"/>
              </w:rPr>
              <w:t>6 880,00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1E744D">
              <w:rPr>
                <w:lang w:eastAsia="en-US"/>
              </w:rPr>
              <w:t>6 880,00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Другие вопросы в области национальной безопасности и правоохр</w:t>
            </w:r>
            <w:r w:rsidRPr="001E744D">
              <w:rPr>
                <w:b/>
                <w:lang w:eastAsia="en-US"/>
              </w:rPr>
              <w:t>а</w:t>
            </w:r>
            <w:r w:rsidRPr="001E744D">
              <w:rPr>
                <w:b/>
                <w:lang w:eastAsia="en-US"/>
              </w:rPr>
              <w:t>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14</w:t>
            </w: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13 560,00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>новского района «Обеспечение безопасности населения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19 0 07 00000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Финансовое обеспечение деятельности добровольных формирований н</w:t>
            </w:r>
            <w:r w:rsidRPr="001E744D">
              <w:rPr>
                <w:lang w:eastAsia="en-US"/>
              </w:rPr>
              <w:t>а</w:t>
            </w:r>
            <w:r w:rsidRPr="001E744D">
              <w:rPr>
                <w:lang w:eastAsia="en-US"/>
              </w:rPr>
              <w:t>селения по охране общественного порядка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1 633 653,43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D4AE2">
              <w:rPr>
                <w:b/>
                <w:lang w:eastAsia="en-US"/>
              </w:rPr>
              <w:t>1 632 153,43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>новского района «Развитие дорожного хозяйства в Николаевском сел</w:t>
            </w:r>
            <w:r w:rsidRPr="001E744D">
              <w:rPr>
                <w:lang w:eastAsia="en-US"/>
              </w:rPr>
              <w:t>ь</w:t>
            </w:r>
            <w:r w:rsidRPr="001E744D">
              <w:rPr>
                <w:lang w:eastAsia="en-US"/>
              </w:rPr>
              <w:t xml:space="preserve">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D4AE2">
              <w:rPr>
                <w:lang w:eastAsia="en-US"/>
              </w:rPr>
              <w:t>1 632 153,43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20 0 01 00000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20 0 02 00000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rPr>
                <w:b/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1 500,00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>новского района «Развитие субъектов малого и среднего предприним</w:t>
            </w:r>
            <w:r w:rsidRPr="001E744D">
              <w:rPr>
                <w:lang w:eastAsia="en-US"/>
              </w:rPr>
              <w:t>а</w:t>
            </w:r>
            <w:r w:rsidRPr="001E744D">
              <w:rPr>
                <w:lang w:eastAsia="en-US"/>
              </w:rPr>
              <w:t>тельства в Николаевском сельском поселении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04 0 00 00000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04 0 01 00000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B13ECF" w:rsidRPr="00291B08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12 623 269,42</w:t>
            </w:r>
          </w:p>
        </w:tc>
      </w:tr>
      <w:tr w:rsidR="00B13ECF" w:rsidRPr="00291B08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jc w:val="both"/>
              <w:rPr>
                <w:b/>
              </w:rPr>
            </w:pPr>
            <w:r w:rsidRPr="00F70A93">
              <w:rPr>
                <w:b/>
              </w:rPr>
              <w:t>Коммунальное хозяйство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/>
              </w:rPr>
            </w:pPr>
            <w:r w:rsidRPr="00F70A93">
              <w:rPr>
                <w:b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/>
              </w:rPr>
            </w:pPr>
            <w:r w:rsidRPr="00F70A93">
              <w:rPr>
                <w:b/>
              </w:rPr>
              <w:t>05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/>
              </w:rPr>
            </w:pPr>
            <w:r w:rsidRPr="00F70A93">
              <w:rPr>
                <w:b/>
              </w:rPr>
              <w:t>02</w:t>
            </w: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3 302 556,86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jc w:val="both"/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jc w:val="both"/>
            </w:pPr>
            <w:r w:rsidRPr="00F70A93">
              <w:t>Муниципальная программа Николаевского сельского поселения Щерб</w:t>
            </w:r>
            <w:r w:rsidRPr="00F70A93">
              <w:t>и</w:t>
            </w:r>
            <w:r w:rsidRPr="00F70A93">
              <w:t>новского района «Комплексное развитие жилищно-коммунального</w:t>
            </w:r>
          </w:p>
          <w:p w:rsidR="00B13ECF" w:rsidRPr="00F70A93" w:rsidRDefault="00B13ECF" w:rsidP="006E0632">
            <w:pPr>
              <w:jc w:val="both"/>
            </w:pPr>
            <w:r w:rsidRPr="00F70A93">
              <w:t>хозяйства, энергосбережение и повышение энергетической эффективн</w:t>
            </w:r>
            <w:r w:rsidRPr="00F70A93">
              <w:t>о</w:t>
            </w:r>
            <w:r w:rsidRPr="00F70A93">
              <w:t xml:space="preserve">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</w:pPr>
            <w:r w:rsidRPr="00F70A93">
              <w:t>992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</w:pPr>
            <w:r w:rsidRPr="00F70A93">
              <w:t>05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</w:pPr>
            <w:r w:rsidRPr="00F70A93">
              <w:t>02</w:t>
            </w: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jc w:val="center"/>
            </w:pPr>
            <w:r w:rsidRPr="00F70A93">
              <w:t>22 0 00 00000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  <w:r>
              <w:t>3 262 843,53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jc w:val="both"/>
              <w:rPr>
                <w:bCs/>
              </w:rPr>
            </w:pPr>
            <w:r w:rsidRPr="00F70A93"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  <w:r w:rsidRPr="00F70A93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  <w:r w:rsidRPr="00F70A93">
              <w:t>22 0 03 00000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</w:rPr>
            </w:pPr>
            <w:r>
              <w:t>3 262 843,53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jc w:val="both"/>
              <w:rPr>
                <w:bCs/>
              </w:rPr>
            </w:pPr>
            <w:r w:rsidRPr="00F70A93"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  <w:r w:rsidRPr="00F70A93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  <w:r w:rsidRPr="00F70A93">
              <w:t>22 0 03 10570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</w:rPr>
            </w:pPr>
            <w:r>
              <w:t>192 843,53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jc w:val="both"/>
              <w:rPr>
                <w:bCs/>
              </w:rPr>
            </w:pPr>
            <w:r w:rsidRPr="00F70A93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  <w:r w:rsidRPr="00F70A93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  <w:r w:rsidRPr="00F70A93">
              <w:t>22 0 03 10570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  <w:r w:rsidRPr="00F70A93">
              <w:t>200</w:t>
            </w: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</w:rPr>
            </w:pPr>
            <w:r>
              <w:t>192 843,53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kern w:val="2"/>
              </w:rPr>
              <w:t>Приобретение специальной техники (на базе шасси трактора)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22 0 03 60200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3 070 000,00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9774C" w:rsidRDefault="00B13ECF" w:rsidP="006E0632">
            <w:pPr>
              <w:jc w:val="both"/>
            </w:pPr>
            <w:r>
              <w:t>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22 0 03 60200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3 070 000,00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Другие непрограммные расходы в области жилищно-коммунального х</w:t>
            </w:r>
            <w:r w:rsidRPr="00F70A93">
              <w:rPr>
                <w:bCs/>
                <w:lang w:eastAsia="en-US"/>
              </w:rPr>
              <w:t>о</w:t>
            </w:r>
            <w:r w:rsidRPr="00F70A93">
              <w:rPr>
                <w:bCs/>
                <w:lang w:eastAsia="en-US"/>
              </w:rPr>
              <w:t>зяйства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79 0 00 00000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F70A93">
              <w:rPr>
                <w:lang w:eastAsia="en-US"/>
              </w:rPr>
              <w:t>39 713,33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Реализация непрограммных мероприятий в сфере коммунального хозя</w:t>
            </w:r>
            <w:r w:rsidRPr="00F70A93">
              <w:rPr>
                <w:bCs/>
                <w:lang w:eastAsia="en-US"/>
              </w:rPr>
              <w:t>й</w:t>
            </w:r>
            <w:r w:rsidRPr="00F70A93">
              <w:rPr>
                <w:bCs/>
                <w:lang w:eastAsia="en-US"/>
              </w:rPr>
              <w:t>ства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79 0 03 00000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F70A93">
              <w:rPr>
                <w:lang w:eastAsia="en-US"/>
              </w:rPr>
              <w:t>39 713,33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79 0 03 20820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F70A93">
              <w:rPr>
                <w:lang w:eastAsia="en-US"/>
              </w:rPr>
              <w:t>39 713,33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F70A93"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79 0 03 20820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F70A93">
              <w:rPr>
                <w:lang w:eastAsia="en-US"/>
              </w:rPr>
              <w:t>39 713,33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9 320 712,56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 «Комплексное развитие жилищно-коммунального</w:t>
            </w:r>
          </w:p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хозяйства, энергосбережение и повышение энергетической эффективн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 xml:space="preserve">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2 305 712,56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Благоустройство и озеленение территории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22 0 01 00000</w:t>
            </w: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1 907 623,89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благоустройству и озеленению территории сельского п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>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550 23,89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550 223,89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A55825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1842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A55825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местных инициатив по итогам краевого конкурса</w:t>
            </w: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  <w:r w:rsidRPr="00A55825">
              <w:t>992</w:t>
            </w: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  <w:r w:rsidRPr="00A55825">
              <w:t>05</w:t>
            </w: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  <w:r w:rsidRPr="00A55825">
              <w:t>03</w:t>
            </w:r>
          </w:p>
        </w:tc>
        <w:tc>
          <w:tcPr>
            <w:tcW w:w="1842" w:type="dxa"/>
            <w:vAlign w:val="bottom"/>
          </w:tcPr>
          <w:p w:rsidR="00B13ECF" w:rsidRPr="00A55825" w:rsidRDefault="00B13ECF" w:rsidP="006E0632">
            <w:pPr>
              <w:jc w:val="center"/>
            </w:pPr>
            <w:r w:rsidRPr="00A55825">
              <w:t>2200162950</w:t>
            </w: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A55825" w:rsidRDefault="00B13ECF" w:rsidP="006E0632">
            <w:pPr>
              <w:jc w:val="center"/>
            </w:pPr>
            <w:r>
              <w:t>1 357 400,00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A55825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1842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A55825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государственных (муниципальных) </w:t>
            </w:r>
            <w:r>
              <w:rPr>
                <w:lang w:eastAsia="en-US"/>
              </w:rPr>
              <w:lastRenderedPageBreak/>
              <w:t>нужд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jc w:val="center"/>
            </w:pPr>
            <w:r>
              <w:lastRenderedPageBreak/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jc w:val="center"/>
            </w:pPr>
            <w:r>
              <w:t>03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jc w:val="center"/>
            </w:pPr>
            <w:r>
              <w:t>22 0 01 62950</w:t>
            </w: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B13ECF" w:rsidRPr="00A55825" w:rsidRDefault="00B13ECF" w:rsidP="006E0632">
            <w:pPr>
              <w:jc w:val="center"/>
            </w:pPr>
            <w:r>
              <w:t>1 357 400,00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A55825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1842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22 0 02 00000</w:t>
            </w: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365 668,67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365 668,67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365 668,67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rPr>
                <w:kern w:val="2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r>
              <w:rPr>
                <w:kern w:val="2"/>
              </w:rPr>
              <w:t>Реализация инициативных проектов по вопросам модернизации и соде</w:t>
            </w:r>
            <w:r>
              <w:rPr>
                <w:kern w:val="2"/>
              </w:rPr>
              <w:t>р</w:t>
            </w:r>
            <w:r>
              <w:rPr>
                <w:kern w:val="2"/>
              </w:rPr>
              <w:t>жанию систем уличного освещения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22 0 06 00000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  <w:r>
              <w:t>32 420,00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/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r>
              <w:rPr>
                <w:kern w:val="2"/>
              </w:rPr>
              <w:t>Поддержка местных инициатив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22 0 06 10900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  <w:r>
              <w:t>32 420,00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/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22 0 06 10900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  <w:r>
              <w:t>200</w:t>
            </w: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  <w:r>
              <w:t>32 420,00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/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pacing w:line="276" w:lineRule="auto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 «Формирование современной городской среды»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</w:tcPr>
          <w:p w:rsidR="00B13ECF" w:rsidRPr="00291B08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Pr="00291B08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29 0 00 0000</w:t>
            </w: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291B08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Pr="00291B08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7</w:t>
            </w:r>
            <w:r>
              <w:rPr>
                <w:lang w:eastAsia="en-US"/>
              </w:rPr>
              <w:t>015</w:t>
            </w:r>
            <w:r w:rsidRPr="00291B08">
              <w:rPr>
                <w:lang w:eastAsia="en-US"/>
              </w:rPr>
              <w:t>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3ECF" w:rsidRPr="00291B08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291B08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pStyle w:val="western"/>
              <w:spacing w:before="0" w:beforeAutospacing="0" w:after="0"/>
              <w:rPr>
                <w:color w:val="auto"/>
              </w:rPr>
            </w:pPr>
            <w:r w:rsidRPr="00291B08">
              <w:rPr>
                <w:color w:val="auto"/>
              </w:rPr>
              <w:t>Благоустройство общественной территории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29 0 01 00000</w:t>
            </w: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> 015</w:t>
            </w:r>
            <w:r w:rsidRPr="00291B08">
              <w:rPr>
                <w:color w:val="auto"/>
              </w:rPr>
              <w:t>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r>
              <w:t>Реализация мероприятий федеральной целевой программы «Увековечение памяти погибших при защите Отечества на 2019–2024 годы»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Pr="00D359F6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29 0 01 </w:t>
            </w:r>
            <w:r>
              <w:rPr>
                <w:color w:val="auto"/>
                <w:lang w:val="en-US"/>
              </w:rPr>
              <w:t>L2990</w:t>
            </w: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 xml:space="preserve"> 015 </w:t>
            </w:r>
            <w:r w:rsidRPr="00291B08">
              <w:rPr>
                <w:color w:val="auto"/>
              </w:rPr>
              <w:t>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Pr="00D359F6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29 0 01 </w:t>
            </w:r>
            <w:r>
              <w:rPr>
                <w:color w:val="auto"/>
                <w:lang w:val="en-US"/>
              </w:rPr>
              <w:t>L2990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 xml:space="preserve"> 015 </w:t>
            </w:r>
            <w:r w:rsidRPr="00291B08">
              <w:rPr>
                <w:color w:val="auto"/>
              </w:rPr>
              <w:t>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3ECF" w:rsidRPr="00291B08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291B08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91B08">
              <w:rPr>
                <w:b/>
                <w:lang w:eastAsia="en-US"/>
              </w:rPr>
              <w:t>16 000,00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Молодежная политика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91B08">
              <w:rPr>
                <w:b/>
                <w:lang w:eastAsia="en-US"/>
              </w:rPr>
              <w:t>16 000,00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 «Молодежь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 xml:space="preserve">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организации и проведению социально-значимых мер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>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14 0 03 00000</w:t>
            </w: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Реализация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007A9F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517BC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4 614 834,84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007A9F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007A9F" w:rsidRDefault="00B13ECF" w:rsidP="006E0632">
            <w:pPr>
              <w:pStyle w:val="a3"/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Культура</w:t>
            </w:r>
          </w:p>
        </w:tc>
        <w:tc>
          <w:tcPr>
            <w:tcW w:w="720" w:type="dxa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08</w:t>
            </w:r>
          </w:p>
        </w:tc>
        <w:tc>
          <w:tcPr>
            <w:tcW w:w="720" w:type="dxa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rPr>
                <w:i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42" w:type="dxa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517BC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4 614 834,84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007A9F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007A9F">
              <w:rPr>
                <w:lang w:eastAsia="en-US"/>
              </w:rPr>
              <w:t>и</w:t>
            </w:r>
            <w:r w:rsidRPr="00007A9F">
              <w:rPr>
                <w:lang w:eastAsia="en-US"/>
              </w:rPr>
              <w:t xml:space="preserve">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007A9F">
              <w:rPr>
                <w:lang w:eastAsia="en-US"/>
              </w:rPr>
              <w:t>12 0 00 00000</w:t>
            </w: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4 569 834,84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007A9F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B13ECF" w:rsidRPr="00007A9F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12 0 01 00000</w:t>
            </w: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4 569 834,84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007A9F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007A9F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3 738 342,84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007A9F">
              <w:rPr>
                <w:lang w:eastAsia="en-US"/>
              </w:rPr>
              <w:t>я</w:t>
            </w:r>
            <w:r w:rsidRPr="00007A9F"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707200,00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78000,00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600</w:t>
            </w:r>
          </w:p>
        </w:tc>
        <w:tc>
          <w:tcPr>
            <w:tcW w:w="2163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2 952 142,84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12 0 01 00599</w:t>
            </w: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1 492,00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12 0 01 00599</w:t>
            </w: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1 492,00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Дополнительная помощь местным бюджетам для решения социально 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чимых вопросов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12 0 01 62980</w:t>
            </w: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830 000,00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12 0 01 62980</w:t>
            </w: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830 000,00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12 0 03 00000</w:t>
            </w: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BC0DCE">
              <w:rPr>
                <w:lang w:eastAsia="en-US"/>
              </w:rPr>
              <w:t xml:space="preserve">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BC0DCE">
              <w:rPr>
                <w:lang w:eastAsia="en-US"/>
              </w:rPr>
              <w:t xml:space="preserve">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BC0DCE">
              <w:rPr>
                <w:lang w:eastAsia="en-US"/>
              </w:rPr>
              <w:t xml:space="preserve">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spacing w:line="276" w:lineRule="auto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290 179,20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spacing w:line="276" w:lineRule="auto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 xml:space="preserve">992 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290 179,20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BC0DCE">
              <w:rPr>
                <w:lang w:eastAsia="en-US"/>
              </w:rPr>
              <w:t>и</w:t>
            </w:r>
            <w:r w:rsidRPr="00BC0DCE">
              <w:rPr>
                <w:lang w:eastAsia="en-US"/>
              </w:rPr>
              <w:t>новского района «Социальная поддержка граждан Николаевского сел</w:t>
            </w:r>
            <w:r w:rsidRPr="00BC0DCE">
              <w:rPr>
                <w:lang w:eastAsia="en-US"/>
              </w:rPr>
              <w:t>ь</w:t>
            </w:r>
            <w:r w:rsidRPr="00BC0DCE">
              <w:rPr>
                <w:lang w:eastAsia="en-US"/>
              </w:rPr>
              <w:t xml:space="preserve">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06 0 00 00000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vAlign w:val="center"/>
          </w:tcPr>
          <w:p w:rsidR="00B13ECF" w:rsidRPr="00BC0DCE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06 0 01 00000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B13ECF" w:rsidRPr="00BC0DCE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Поддержка лиц, замещавших выборные муниципальные должности, м</w:t>
            </w:r>
            <w:r w:rsidRPr="00BC0DCE">
              <w:rPr>
                <w:lang w:eastAsia="en-US"/>
              </w:rPr>
              <w:t>у</w:t>
            </w:r>
            <w:r w:rsidRPr="00BC0DCE">
              <w:rPr>
                <w:lang w:eastAsia="en-US"/>
              </w:rPr>
              <w:t xml:space="preserve">ниципальные должности муниципальной службы и отдельных категорий работников 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center"/>
          </w:tcPr>
          <w:p w:rsidR="00B13ECF" w:rsidRPr="00BC0DCE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300</w:t>
            </w:r>
          </w:p>
        </w:tc>
        <w:tc>
          <w:tcPr>
            <w:tcW w:w="2163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B13ECF" w:rsidRPr="00BC0DCE" w:rsidTr="006E0632">
        <w:trPr>
          <w:trHeight w:val="239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10 000,00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 xml:space="preserve">Физическая культура 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BC0DCE">
              <w:rPr>
                <w:b/>
                <w:iCs/>
                <w:lang w:eastAsia="en-US"/>
              </w:rPr>
              <w:t>10 000,00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BC0DCE">
              <w:rPr>
                <w:lang w:eastAsia="en-US"/>
              </w:rPr>
              <w:t>и</w:t>
            </w:r>
            <w:r w:rsidRPr="00BC0DCE">
              <w:rPr>
                <w:lang w:eastAsia="en-US"/>
              </w:rPr>
              <w:t>новского района «Развитие физической культуры и спорта в Николае</w:t>
            </w:r>
            <w:r w:rsidRPr="00BC0DCE">
              <w:rPr>
                <w:lang w:eastAsia="en-US"/>
              </w:rPr>
              <w:t>в</w:t>
            </w:r>
            <w:r w:rsidRPr="00BC0DCE">
              <w:rPr>
                <w:lang w:eastAsia="en-US"/>
              </w:rPr>
              <w:t xml:space="preserve">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13 0 03 00000</w:t>
            </w: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  <w:r>
              <w:rPr>
                <w:lang w:eastAsia="en-US"/>
              </w:rPr>
              <w:t>».</w:t>
            </w:r>
          </w:p>
        </w:tc>
      </w:tr>
    </w:tbl>
    <w:p w:rsidR="00B13ECF" w:rsidRPr="00BC0DCE" w:rsidRDefault="00B13ECF" w:rsidP="00B13ECF">
      <w:pPr>
        <w:jc w:val="center"/>
        <w:rPr>
          <w:sz w:val="28"/>
          <w:szCs w:val="28"/>
        </w:rPr>
      </w:pPr>
    </w:p>
    <w:p w:rsidR="00B13ECF" w:rsidRDefault="00B13ECF" w:rsidP="00B13ECF">
      <w:pPr>
        <w:rPr>
          <w:sz w:val="28"/>
          <w:szCs w:val="28"/>
        </w:rPr>
      </w:pPr>
    </w:p>
    <w:p w:rsidR="00B13ECF" w:rsidRDefault="00B13ECF" w:rsidP="00B13EC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13ECF" w:rsidRDefault="00B13ECF" w:rsidP="00B13EC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shd w:val="clear" w:color="auto" w:fill="FFFFFF"/>
        <w:ind w:left="284"/>
        <w:jc w:val="both"/>
        <w:rPr>
          <w:sz w:val="28"/>
          <w:szCs w:val="28"/>
        </w:rPr>
        <w:sectPr w:rsidR="00B13ECF" w:rsidSect="00B13ECF">
          <w:pgSz w:w="16838" w:h="11906" w:orient="landscape" w:code="9"/>
          <w:pgMar w:top="1417" w:right="567" w:bottom="567" w:left="851" w:header="284" w:footer="284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Л.Н. Мацкевич</w:t>
      </w:r>
    </w:p>
    <w:p w:rsidR="00B13ECF" w:rsidRDefault="00B13ECF" w:rsidP="00B13ECF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18.06.2024 г. № 2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</w:p>
    <w:p w:rsidR="00B13ECF" w:rsidRDefault="00B13ECF" w:rsidP="00B13ECF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7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B13ECF" w:rsidRPr="002C07D0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18.06.2024 г. № 2)</w:t>
      </w:r>
    </w:p>
    <w:p w:rsidR="00B13ECF" w:rsidRDefault="00B13ECF" w:rsidP="00B13ECF">
      <w:pPr>
        <w:ind w:left="5220"/>
        <w:jc w:val="center"/>
        <w:rPr>
          <w:sz w:val="28"/>
          <w:szCs w:val="28"/>
        </w:rPr>
      </w:pPr>
    </w:p>
    <w:p w:rsidR="00B13ECF" w:rsidRDefault="00B13ECF" w:rsidP="00B13ECF">
      <w:pPr>
        <w:ind w:left="5220"/>
        <w:jc w:val="center"/>
        <w:rPr>
          <w:sz w:val="28"/>
          <w:szCs w:val="28"/>
        </w:rPr>
      </w:pPr>
      <w:r w:rsidRPr="009A69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3ECF" w:rsidRDefault="00B13ECF" w:rsidP="00B13ECF">
      <w:pPr>
        <w:jc w:val="center"/>
        <w:rPr>
          <w:b/>
          <w:sz w:val="28"/>
          <w:szCs w:val="28"/>
        </w:rPr>
      </w:pPr>
    </w:p>
    <w:p w:rsidR="00B13ECF" w:rsidRDefault="00B13ECF" w:rsidP="00B13ECF">
      <w:pPr>
        <w:jc w:val="center"/>
        <w:rPr>
          <w:b/>
          <w:sz w:val="28"/>
          <w:szCs w:val="28"/>
        </w:rPr>
      </w:pPr>
    </w:p>
    <w:p w:rsidR="00B13ECF" w:rsidRPr="002E3D75" w:rsidRDefault="00B13ECF" w:rsidP="00B13ECF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Источники внутреннего финансирования дефицита</w:t>
      </w:r>
    </w:p>
    <w:p w:rsidR="00B13ECF" w:rsidRPr="002E3D75" w:rsidRDefault="00B13ECF" w:rsidP="00B13ECF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бюджета Николаевского сельского поселения Щербиновского района, </w:t>
      </w:r>
    </w:p>
    <w:p w:rsidR="00B13ECF" w:rsidRPr="002E3D75" w:rsidRDefault="00B13ECF" w:rsidP="00B13ECF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перечень статей источников финансирования </w:t>
      </w:r>
    </w:p>
    <w:p w:rsidR="00B13ECF" w:rsidRPr="002E3D75" w:rsidRDefault="00B13ECF" w:rsidP="00B13ECF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дефицитов бюджетов на 20</w:t>
      </w:r>
      <w:r>
        <w:rPr>
          <w:b/>
          <w:sz w:val="28"/>
          <w:szCs w:val="28"/>
        </w:rPr>
        <w:t xml:space="preserve">24 </w:t>
      </w:r>
      <w:r w:rsidRPr="002E3D75">
        <w:rPr>
          <w:b/>
          <w:sz w:val="28"/>
          <w:szCs w:val="28"/>
        </w:rPr>
        <w:t>год</w:t>
      </w:r>
    </w:p>
    <w:p w:rsidR="00B13ECF" w:rsidRPr="00B93CEC" w:rsidRDefault="00B13ECF" w:rsidP="00B13ECF">
      <w:pPr>
        <w:jc w:val="center"/>
        <w:rPr>
          <w:sz w:val="28"/>
          <w:szCs w:val="28"/>
        </w:rPr>
      </w:pPr>
      <w:r>
        <w:t xml:space="preserve">                                    </w:t>
      </w:r>
    </w:p>
    <w:p w:rsidR="00B13ECF" w:rsidRDefault="00B13ECF" w:rsidP="00B13ECF">
      <w:pPr>
        <w:jc w:val="center"/>
      </w:pPr>
      <w:r>
        <w:t xml:space="preserve">                                                                                                 </w:t>
      </w:r>
    </w:p>
    <w:tbl>
      <w:tblPr>
        <w:tblW w:w="9833" w:type="dxa"/>
        <w:tblInd w:w="-5" w:type="dxa"/>
        <w:tblLayout w:type="fixed"/>
        <w:tblLook w:val="0000"/>
      </w:tblPr>
      <w:tblGrid>
        <w:gridCol w:w="3657"/>
        <w:gridCol w:w="4376"/>
        <w:gridCol w:w="1800"/>
      </w:tblGrid>
      <w:tr w:rsidR="00B13ECF" w:rsidRPr="00DF4AB4" w:rsidTr="006E0632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DF4AB4" w:rsidRDefault="00B13ECF" w:rsidP="006E0632">
            <w:pPr>
              <w:snapToGrid w:val="0"/>
              <w:jc w:val="center"/>
              <w:rPr>
                <w:b/>
              </w:rPr>
            </w:pPr>
          </w:p>
          <w:p w:rsidR="00B13ECF" w:rsidRPr="00DF4AB4" w:rsidRDefault="00B13ECF" w:rsidP="006E0632">
            <w:pPr>
              <w:snapToGrid w:val="0"/>
              <w:jc w:val="center"/>
              <w:rPr>
                <w:b/>
              </w:rPr>
            </w:pPr>
          </w:p>
          <w:p w:rsidR="00B13ECF" w:rsidRPr="00DF4AB4" w:rsidRDefault="00B13ECF" w:rsidP="006E0632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DF4AB4" w:rsidRDefault="00B13ECF" w:rsidP="006E0632">
            <w:pPr>
              <w:jc w:val="center"/>
              <w:rPr>
                <w:b/>
              </w:rPr>
            </w:pPr>
            <w:r w:rsidRPr="00DF4AB4">
              <w:rPr>
                <w:b/>
              </w:rPr>
              <w:t>Наименование групп, подгрупп, ст</w:t>
            </w:r>
            <w:r w:rsidRPr="00DF4AB4">
              <w:rPr>
                <w:b/>
              </w:rPr>
              <w:t>а</w:t>
            </w:r>
            <w:r w:rsidRPr="00DF4AB4">
              <w:rPr>
                <w:b/>
              </w:rPr>
              <w:t>тей, подстатей, элементов, программ, (подпрограмм), кодов экономической классификации источников внутре</w:t>
            </w:r>
            <w:r w:rsidRPr="00DF4AB4">
              <w:rPr>
                <w:b/>
              </w:rPr>
              <w:t>н</w:t>
            </w:r>
            <w:r w:rsidRPr="00DF4AB4">
              <w:rPr>
                <w:b/>
              </w:rPr>
              <w:t>него финансирования дефицита бю</w:t>
            </w:r>
            <w:r w:rsidRPr="00DF4AB4">
              <w:rPr>
                <w:b/>
              </w:rPr>
              <w:t>д</w:t>
            </w:r>
            <w:r w:rsidRPr="00DF4AB4">
              <w:rPr>
                <w:b/>
              </w:rPr>
              <w:t>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DF4AB4" w:rsidRDefault="00B13ECF" w:rsidP="006E0632">
            <w:pPr>
              <w:snapToGrid w:val="0"/>
              <w:jc w:val="right"/>
              <w:rPr>
                <w:b/>
              </w:rPr>
            </w:pPr>
          </w:p>
          <w:p w:rsidR="00B13ECF" w:rsidRPr="00DF4AB4" w:rsidRDefault="00B13ECF" w:rsidP="006E0632">
            <w:pPr>
              <w:snapToGrid w:val="0"/>
              <w:jc w:val="right"/>
              <w:rPr>
                <w:b/>
              </w:rPr>
            </w:pPr>
          </w:p>
          <w:p w:rsidR="00B13ECF" w:rsidRPr="00DF4AB4" w:rsidRDefault="00B13ECF" w:rsidP="006E0632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Сумма,</w:t>
            </w:r>
          </w:p>
          <w:p w:rsidR="00B13ECF" w:rsidRPr="00DF4AB4" w:rsidRDefault="00B13ECF" w:rsidP="006E0632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рублей</w:t>
            </w: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442617" w:rsidRDefault="00B13ECF" w:rsidP="006E0632">
            <w:pPr>
              <w:jc w:val="center"/>
            </w:pPr>
            <w:r w:rsidRPr="00442617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t>3</w:t>
            </w: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B13ECF" w:rsidRPr="00442617" w:rsidRDefault="00B13ECF" w:rsidP="006E0632">
            <w:pPr>
              <w:jc w:val="both"/>
            </w:pPr>
            <w:r w:rsidRPr="00442617">
              <w:t>Источники внутреннего финансиров</w:t>
            </w:r>
            <w:r w:rsidRPr="00442617">
              <w:t>а</w:t>
            </w:r>
            <w:r w:rsidRPr="00442617">
              <w:t>ния дефицита бюджета всего,</w:t>
            </w:r>
          </w:p>
          <w:p w:rsidR="00B13ECF" w:rsidRDefault="00B13ECF" w:rsidP="006E0632">
            <w:pPr>
              <w:jc w:val="both"/>
            </w:pPr>
            <w:r w:rsidRPr="00442617">
              <w:t>в том числе</w:t>
            </w:r>
            <w:r>
              <w:t>:</w:t>
            </w:r>
          </w:p>
          <w:p w:rsidR="00B13ECF" w:rsidRPr="00442617" w:rsidRDefault="00B13ECF" w:rsidP="006E0632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B13ECF" w:rsidRDefault="00B13ECF" w:rsidP="006E0632">
            <w:pPr>
              <w:snapToGrid w:val="0"/>
              <w:jc w:val="right"/>
            </w:pPr>
          </w:p>
          <w:p w:rsidR="00B13ECF" w:rsidRDefault="00B13ECF" w:rsidP="006E0632">
            <w:pPr>
              <w:snapToGrid w:val="0"/>
              <w:jc w:val="right"/>
            </w:pPr>
          </w:p>
          <w:p w:rsidR="00B13ECF" w:rsidRPr="00442617" w:rsidRDefault="00B13ECF" w:rsidP="006E0632">
            <w:pPr>
              <w:snapToGrid w:val="0"/>
              <w:jc w:val="right"/>
            </w:pPr>
            <w:r>
              <w:t>705 653,43</w:t>
            </w: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t>000 01 05 00 00 00 0000 000</w:t>
            </w:r>
          </w:p>
        </w:tc>
        <w:tc>
          <w:tcPr>
            <w:tcW w:w="4376" w:type="dxa"/>
          </w:tcPr>
          <w:p w:rsidR="00B13ECF" w:rsidRDefault="00B13ECF" w:rsidP="006E0632">
            <w:pPr>
              <w:jc w:val="both"/>
            </w:pPr>
            <w:r w:rsidRPr="00442617">
              <w:t xml:space="preserve">Изменение остатков средств на счетах по учету средств бюджета </w:t>
            </w:r>
          </w:p>
          <w:p w:rsidR="00B13ECF" w:rsidRPr="00442617" w:rsidRDefault="00B13ECF" w:rsidP="006E0632">
            <w:pPr>
              <w:jc w:val="both"/>
            </w:pPr>
          </w:p>
        </w:tc>
        <w:tc>
          <w:tcPr>
            <w:tcW w:w="1800" w:type="dxa"/>
          </w:tcPr>
          <w:p w:rsidR="00B13ECF" w:rsidRPr="00442617" w:rsidRDefault="00B13ECF" w:rsidP="006E0632">
            <w:pPr>
              <w:snapToGrid w:val="0"/>
              <w:jc w:val="right"/>
            </w:pPr>
            <w:r>
              <w:t>705 653,43</w:t>
            </w: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t>000 01 05 00 00 00 0000 500</w:t>
            </w:r>
          </w:p>
        </w:tc>
        <w:tc>
          <w:tcPr>
            <w:tcW w:w="4376" w:type="dxa"/>
          </w:tcPr>
          <w:p w:rsidR="00B13ECF" w:rsidRPr="00442617" w:rsidRDefault="00B13ECF" w:rsidP="006E0632">
            <w:pPr>
              <w:jc w:val="both"/>
            </w:pPr>
            <w:r w:rsidRPr="00442617">
              <w:t>Увеличение остатков средств бюджетов</w:t>
            </w:r>
          </w:p>
        </w:tc>
        <w:tc>
          <w:tcPr>
            <w:tcW w:w="1800" w:type="dxa"/>
          </w:tcPr>
          <w:p w:rsidR="00B13ECF" w:rsidRPr="00442617" w:rsidRDefault="00B13ECF" w:rsidP="006E0632">
            <w:pPr>
              <w:jc w:val="right"/>
            </w:pPr>
            <w:r>
              <w:t xml:space="preserve">- </w:t>
            </w:r>
            <w:r w:rsidRPr="000C6481">
              <w:t>23 725 568,75</w:t>
            </w: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</w:tcPr>
          <w:p w:rsidR="00B13ECF" w:rsidRPr="00442617" w:rsidRDefault="00B13ECF" w:rsidP="006E0632">
            <w:pPr>
              <w:snapToGrid w:val="0"/>
              <w:jc w:val="center"/>
            </w:pPr>
          </w:p>
        </w:tc>
        <w:tc>
          <w:tcPr>
            <w:tcW w:w="4376" w:type="dxa"/>
          </w:tcPr>
          <w:p w:rsidR="00B13ECF" w:rsidRPr="00442617" w:rsidRDefault="00B13ECF" w:rsidP="006E0632">
            <w:pPr>
              <w:jc w:val="both"/>
            </w:pPr>
          </w:p>
        </w:tc>
        <w:tc>
          <w:tcPr>
            <w:tcW w:w="1800" w:type="dxa"/>
          </w:tcPr>
          <w:p w:rsidR="00B13ECF" w:rsidRPr="00442617" w:rsidRDefault="00B13ECF" w:rsidP="006E0632">
            <w:pPr>
              <w:jc w:val="right"/>
            </w:pP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t>000 01 05 02 00 00 0000 500</w:t>
            </w:r>
          </w:p>
        </w:tc>
        <w:tc>
          <w:tcPr>
            <w:tcW w:w="4376" w:type="dxa"/>
          </w:tcPr>
          <w:p w:rsidR="00B13ECF" w:rsidRDefault="00B13ECF" w:rsidP="006E0632">
            <w:pPr>
              <w:jc w:val="both"/>
            </w:pPr>
            <w:r w:rsidRPr="00442617">
              <w:t xml:space="preserve">Увеличение прочих остатков средств бюджетов </w:t>
            </w:r>
          </w:p>
          <w:p w:rsidR="00B13ECF" w:rsidRPr="00442617" w:rsidRDefault="00B13ECF" w:rsidP="006E0632">
            <w:pPr>
              <w:jc w:val="both"/>
            </w:pPr>
          </w:p>
        </w:tc>
        <w:tc>
          <w:tcPr>
            <w:tcW w:w="1800" w:type="dxa"/>
          </w:tcPr>
          <w:p w:rsidR="00B13ECF" w:rsidRDefault="00B13ECF" w:rsidP="006E0632">
            <w:pPr>
              <w:jc w:val="right"/>
            </w:pPr>
          </w:p>
          <w:p w:rsidR="00B13ECF" w:rsidRPr="00DD1B10" w:rsidRDefault="00B13ECF" w:rsidP="006E0632">
            <w:pPr>
              <w:jc w:val="right"/>
            </w:pPr>
            <w:r>
              <w:t xml:space="preserve">- </w:t>
            </w:r>
            <w:r w:rsidRPr="000C6481">
              <w:t>23 725 568,75</w:t>
            </w: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t>000 01 05 02 01 00 0000 510</w:t>
            </w:r>
          </w:p>
        </w:tc>
        <w:tc>
          <w:tcPr>
            <w:tcW w:w="4376" w:type="dxa"/>
          </w:tcPr>
          <w:p w:rsidR="00B13ECF" w:rsidRDefault="00B13ECF" w:rsidP="006E0632">
            <w:pPr>
              <w:jc w:val="both"/>
            </w:pPr>
            <w:r w:rsidRPr="00442617">
              <w:t xml:space="preserve">Увеличение прочих остатков денежных средств бюджетов </w:t>
            </w:r>
          </w:p>
          <w:p w:rsidR="00B13ECF" w:rsidRPr="00442617" w:rsidRDefault="00B13ECF" w:rsidP="006E0632">
            <w:pPr>
              <w:jc w:val="both"/>
            </w:pPr>
          </w:p>
        </w:tc>
        <w:tc>
          <w:tcPr>
            <w:tcW w:w="1800" w:type="dxa"/>
          </w:tcPr>
          <w:p w:rsidR="00B13ECF" w:rsidRPr="00DD1B10" w:rsidRDefault="00B13ECF" w:rsidP="006E0632">
            <w:pPr>
              <w:jc w:val="right"/>
            </w:pPr>
            <w:r>
              <w:t xml:space="preserve">- </w:t>
            </w:r>
            <w:r w:rsidRPr="000C6481">
              <w:t>23 725 568,75</w:t>
            </w: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lastRenderedPageBreak/>
              <w:t>000 01 05 02 01 10 0000 510</w:t>
            </w:r>
          </w:p>
        </w:tc>
        <w:tc>
          <w:tcPr>
            <w:tcW w:w="4376" w:type="dxa"/>
          </w:tcPr>
          <w:p w:rsidR="00B13ECF" w:rsidRPr="00442617" w:rsidRDefault="00B13ECF" w:rsidP="006E0632">
            <w:pPr>
              <w:jc w:val="both"/>
            </w:pPr>
            <w:r w:rsidRPr="00442617">
              <w:t xml:space="preserve">Увеличение прочих остатков денежных </w:t>
            </w:r>
          </w:p>
          <w:p w:rsidR="00B13ECF" w:rsidRDefault="00B13ECF" w:rsidP="006E0632">
            <w:pPr>
              <w:jc w:val="both"/>
            </w:pPr>
            <w:r w:rsidRPr="00442617">
              <w:t xml:space="preserve">средств бюджетов сельских поселений </w:t>
            </w:r>
          </w:p>
          <w:p w:rsidR="00B13ECF" w:rsidRPr="00442617" w:rsidRDefault="00B13ECF" w:rsidP="006E0632">
            <w:pPr>
              <w:jc w:val="both"/>
            </w:pPr>
          </w:p>
        </w:tc>
        <w:tc>
          <w:tcPr>
            <w:tcW w:w="1800" w:type="dxa"/>
          </w:tcPr>
          <w:p w:rsidR="00B13ECF" w:rsidRPr="00DD1B10" w:rsidRDefault="00B13ECF" w:rsidP="006E0632">
            <w:pPr>
              <w:jc w:val="right"/>
            </w:pPr>
            <w:r>
              <w:t xml:space="preserve">- </w:t>
            </w:r>
            <w:r w:rsidRPr="000C6481">
              <w:t>23 725 568,75</w:t>
            </w: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t>000 01 05 00 00 00 0000 600</w:t>
            </w:r>
          </w:p>
        </w:tc>
        <w:tc>
          <w:tcPr>
            <w:tcW w:w="4376" w:type="dxa"/>
          </w:tcPr>
          <w:p w:rsidR="00B13ECF" w:rsidRDefault="00B13ECF" w:rsidP="006E0632">
            <w:pPr>
              <w:jc w:val="both"/>
            </w:pPr>
            <w:r w:rsidRPr="00442617">
              <w:t>Уменьшение остатков средств бюдж</w:t>
            </w:r>
            <w:r w:rsidRPr="00442617">
              <w:t>е</w:t>
            </w:r>
            <w:r w:rsidRPr="00442617">
              <w:t>тов</w:t>
            </w:r>
          </w:p>
          <w:p w:rsidR="00B13ECF" w:rsidRPr="00442617" w:rsidRDefault="00B13ECF" w:rsidP="006E0632">
            <w:pPr>
              <w:jc w:val="both"/>
            </w:pPr>
          </w:p>
        </w:tc>
        <w:tc>
          <w:tcPr>
            <w:tcW w:w="1800" w:type="dxa"/>
          </w:tcPr>
          <w:p w:rsidR="00B13ECF" w:rsidRPr="00442617" w:rsidRDefault="00B13ECF" w:rsidP="006E0632">
            <w:pPr>
              <w:snapToGrid w:val="0"/>
              <w:jc w:val="right"/>
            </w:pPr>
            <w:r w:rsidRPr="000C6481">
              <w:t>24 431 222,18</w:t>
            </w: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t>000 01 05 02 00 00 0000 600</w:t>
            </w:r>
          </w:p>
        </w:tc>
        <w:tc>
          <w:tcPr>
            <w:tcW w:w="4376" w:type="dxa"/>
          </w:tcPr>
          <w:p w:rsidR="00B13ECF" w:rsidRDefault="00B13ECF" w:rsidP="006E0632">
            <w:pPr>
              <w:jc w:val="both"/>
            </w:pPr>
            <w:r w:rsidRPr="00442617">
              <w:t xml:space="preserve">Уменьшение прочих остатков средств бюджетов </w:t>
            </w:r>
          </w:p>
          <w:p w:rsidR="00B13ECF" w:rsidRPr="00442617" w:rsidRDefault="00B13ECF" w:rsidP="006E0632">
            <w:pPr>
              <w:jc w:val="both"/>
            </w:pPr>
          </w:p>
        </w:tc>
        <w:tc>
          <w:tcPr>
            <w:tcW w:w="1800" w:type="dxa"/>
          </w:tcPr>
          <w:p w:rsidR="00B13ECF" w:rsidRPr="00442617" w:rsidRDefault="00B13ECF" w:rsidP="006E0632">
            <w:pPr>
              <w:tabs>
                <w:tab w:val="center" w:pos="792"/>
              </w:tabs>
              <w:snapToGrid w:val="0"/>
              <w:jc w:val="right"/>
            </w:pPr>
            <w:r w:rsidRPr="000C6481">
              <w:t>24 431 222,18</w:t>
            </w: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t>000 01 05 02 01 00 0000 610</w:t>
            </w:r>
          </w:p>
        </w:tc>
        <w:tc>
          <w:tcPr>
            <w:tcW w:w="4376" w:type="dxa"/>
          </w:tcPr>
          <w:p w:rsidR="00B13ECF" w:rsidRDefault="00B13ECF" w:rsidP="006E0632">
            <w:pPr>
              <w:jc w:val="both"/>
            </w:pPr>
            <w:r w:rsidRPr="00442617">
              <w:t>Уменьшение прочих остатков дене</w:t>
            </w:r>
            <w:r w:rsidRPr="00442617">
              <w:t>ж</w:t>
            </w:r>
            <w:r w:rsidRPr="00442617">
              <w:t xml:space="preserve">ных средств бюджетов </w:t>
            </w:r>
          </w:p>
          <w:p w:rsidR="00B13ECF" w:rsidRPr="00442617" w:rsidRDefault="00B13ECF" w:rsidP="006E0632">
            <w:pPr>
              <w:jc w:val="both"/>
            </w:pPr>
          </w:p>
        </w:tc>
        <w:tc>
          <w:tcPr>
            <w:tcW w:w="1800" w:type="dxa"/>
          </w:tcPr>
          <w:p w:rsidR="00B13ECF" w:rsidRPr="00442617" w:rsidRDefault="00B13ECF" w:rsidP="006E0632">
            <w:pPr>
              <w:snapToGrid w:val="0"/>
              <w:jc w:val="right"/>
            </w:pPr>
            <w:r w:rsidRPr="000C6481">
              <w:t>24 431 222,18</w:t>
            </w: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t>000 01 05 02 01 10 0000 610</w:t>
            </w:r>
          </w:p>
        </w:tc>
        <w:tc>
          <w:tcPr>
            <w:tcW w:w="4376" w:type="dxa"/>
          </w:tcPr>
          <w:p w:rsidR="00B13ECF" w:rsidRPr="00442617" w:rsidRDefault="00B13ECF" w:rsidP="006E0632">
            <w:pPr>
              <w:jc w:val="both"/>
            </w:pPr>
            <w:r w:rsidRPr="00442617">
              <w:t>Уменьшение прочих остатков дене</w:t>
            </w:r>
            <w:r w:rsidRPr="00442617">
              <w:t>ж</w:t>
            </w:r>
            <w:r w:rsidRPr="00442617">
              <w:t>ных средств бюджетов сельских пос</w:t>
            </w:r>
            <w:r w:rsidRPr="00442617">
              <w:t>е</w:t>
            </w:r>
            <w:r w:rsidRPr="00442617">
              <w:t xml:space="preserve">лений </w:t>
            </w:r>
          </w:p>
        </w:tc>
        <w:tc>
          <w:tcPr>
            <w:tcW w:w="1800" w:type="dxa"/>
          </w:tcPr>
          <w:p w:rsidR="00B13ECF" w:rsidRPr="00442617" w:rsidRDefault="00B13ECF" w:rsidP="006E0632">
            <w:pPr>
              <w:snapToGrid w:val="0"/>
              <w:jc w:val="center"/>
            </w:pPr>
            <w:r w:rsidRPr="000C6481">
              <w:t>24 431 222,18</w:t>
            </w:r>
            <w:r>
              <w:t>».</w:t>
            </w:r>
          </w:p>
        </w:tc>
      </w:tr>
    </w:tbl>
    <w:p w:rsidR="00B13ECF" w:rsidRPr="009A690A" w:rsidRDefault="00B13ECF" w:rsidP="00B13ECF">
      <w:pPr>
        <w:jc w:val="center"/>
        <w:rPr>
          <w:sz w:val="28"/>
          <w:szCs w:val="28"/>
        </w:rPr>
      </w:pPr>
    </w:p>
    <w:p w:rsidR="00B13ECF" w:rsidRDefault="00B13ECF" w:rsidP="00B13ECF">
      <w:pPr>
        <w:jc w:val="center"/>
      </w:pPr>
    </w:p>
    <w:p w:rsidR="00B13ECF" w:rsidRDefault="00B13ECF" w:rsidP="00B13ECF">
      <w:pPr>
        <w:jc w:val="center"/>
      </w:pPr>
    </w:p>
    <w:p w:rsidR="00B13ECF" w:rsidRDefault="00B13ECF" w:rsidP="00B13ECF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13ECF" w:rsidRDefault="00B13ECF" w:rsidP="00B13ECF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Pr="00EE0777" w:rsidRDefault="00B13ECF" w:rsidP="00B13ECF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Л.Н. Мацкевич</w:t>
      </w:r>
    </w:p>
    <w:p w:rsidR="00B13ECF" w:rsidRDefault="00B13ECF" w:rsidP="00B13ECF">
      <w:pPr>
        <w:jc w:val="both"/>
        <w:rPr>
          <w:sz w:val="28"/>
          <w:szCs w:val="28"/>
        </w:rPr>
      </w:pPr>
    </w:p>
    <w:sectPr w:rsidR="00B13ECF" w:rsidSect="00B13ECF">
      <w:pgSz w:w="11906" w:h="16838" w:code="9"/>
      <w:pgMar w:top="567" w:right="567" w:bottom="851" w:left="1417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8E9" w:rsidRDefault="003B38E9">
      <w:r>
        <w:separator/>
      </w:r>
    </w:p>
  </w:endnote>
  <w:endnote w:type="continuationSeparator" w:id="1">
    <w:p w:rsidR="003B38E9" w:rsidRDefault="003B3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8E9" w:rsidRDefault="003B38E9">
      <w:r>
        <w:separator/>
      </w:r>
    </w:p>
  </w:footnote>
  <w:footnote w:type="continuationSeparator" w:id="1">
    <w:p w:rsidR="003B38E9" w:rsidRDefault="003B3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27" w:rsidRDefault="000D5CE6" w:rsidP="00F26B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6B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6B27" w:rsidRDefault="00F26B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71" w:rsidRDefault="003F0B71">
    <w:pPr>
      <w:pStyle w:val="a3"/>
      <w:jc w:val="center"/>
    </w:pPr>
  </w:p>
  <w:p w:rsidR="003F0B71" w:rsidRDefault="003F0B71">
    <w:pPr>
      <w:pStyle w:val="a3"/>
      <w:jc w:val="center"/>
    </w:pPr>
  </w:p>
  <w:p w:rsidR="003F0B71" w:rsidRDefault="000D5CE6">
    <w:pPr>
      <w:pStyle w:val="a3"/>
      <w:jc w:val="center"/>
    </w:pPr>
    <w:r>
      <w:fldChar w:fldCharType="begin"/>
    </w:r>
    <w:r w:rsidR="003035FB">
      <w:instrText>PAGE   \* MERGEFORMAT</w:instrText>
    </w:r>
    <w:r>
      <w:fldChar w:fldCharType="separate"/>
    </w:r>
    <w:r w:rsidR="00D03C67">
      <w:rPr>
        <w:noProof/>
      </w:rPr>
      <w:t>14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7A1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3E4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F41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B2B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A2B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4EE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808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4A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E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4A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C7329"/>
    <w:rsid w:val="00002029"/>
    <w:rsid w:val="00002103"/>
    <w:rsid w:val="00011A4D"/>
    <w:rsid w:val="00012EA8"/>
    <w:rsid w:val="00014CD4"/>
    <w:rsid w:val="00017168"/>
    <w:rsid w:val="000207B8"/>
    <w:rsid w:val="00024BD7"/>
    <w:rsid w:val="00026BD9"/>
    <w:rsid w:val="00031E38"/>
    <w:rsid w:val="000408B7"/>
    <w:rsid w:val="00040DEC"/>
    <w:rsid w:val="00040FDA"/>
    <w:rsid w:val="000431B9"/>
    <w:rsid w:val="00044AC6"/>
    <w:rsid w:val="00050431"/>
    <w:rsid w:val="000505BD"/>
    <w:rsid w:val="000515D3"/>
    <w:rsid w:val="0005438C"/>
    <w:rsid w:val="000547BC"/>
    <w:rsid w:val="00055A82"/>
    <w:rsid w:val="00056AF5"/>
    <w:rsid w:val="00060B4E"/>
    <w:rsid w:val="00062F27"/>
    <w:rsid w:val="0006460D"/>
    <w:rsid w:val="00070262"/>
    <w:rsid w:val="00070DAC"/>
    <w:rsid w:val="00071C91"/>
    <w:rsid w:val="00072E91"/>
    <w:rsid w:val="00075E42"/>
    <w:rsid w:val="0008154C"/>
    <w:rsid w:val="000833AC"/>
    <w:rsid w:val="00084B16"/>
    <w:rsid w:val="00092FF5"/>
    <w:rsid w:val="000A01F2"/>
    <w:rsid w:val="000A0C72"/>
    <w:rsid w:val="000A2A07"/>
    <w:rsid w:val="000B0D4F"/>
    <w:rsid w:val="000B0D9E"/>
    <w:rsid w:val="000B2457"/>
    <w:rsid w:val="000B2D3E"/>
    <w:rsid w:val="000B3A7D"/>
    <w:rsid w:val="000B456B"/>
    <w:rsid w:val="000C1009"/>
    <w:rsid w:val="000C19E4"/>
    <w:rsid w:val="000C25C1"/>
    <w:rsid w:val="000C4B80"/>
    <w:rsid w:val="000C77D3"/>
    <w:rsid w:val="000C7F64"/>
    <w:rsid w:val="000D1AE3"/>
    <w:rsid w:val="000D2B7B"/>
    <w:rsid w:val="000D5CE6"/>
    <w:rsid w:val="000E01BD"/>
    <w:rsid w:val="000E179C"/>
    <w:rsid w:val="000E19EB"/>
    <w:rsid w:val="000E22BF"/>
    <w:rsid w:val="000E4390"/>
    <w:rsid w:val="000E4AA1"/>
    <w:rsid w:val="000E4CAD"/>
    <w:rsid w:val="000E7BFC"/>
    <w:rsid w:val="000F7220"/>
    <w:rsid w:val="00100104"/>
    <w:rsid w:val="0010436A"/>
    <w:rsid w:val="0010681F"/>
    <w:rsid w:val="00111681"/>
    <w:rsid w:val="0011417A"/>
    <w:rsid w:val="0011475B"/>
    <w:rsid w:val="00115BBA"/>
    <w:rsid w:val="001162F3"/>
    <w:rsid w:val="00117A1A"/>
    <w:rsid w:val="001213C5"/>
    <w:rsid w:val="00122E34"/>
    <w:rsid w:val="00125099"/>
    <w:rsid w:val="00126AF7"/>
    <w:rsid w:val="00126EF2"/>
    <w:rsid w:val="00130ADE"/>
    <w:rsid w:val="00130B9D"/>
    <w:rsid w:val="00133263"/>
    <w:rsid w:val="001354FA"/>
    <w:rsid w:val="00136720"/>
    <w:rsid w:val="00137E32"/>
    <w:rsid w:val="00140AEA"/>
    <w:rsid w:val="001435D8"/>
    <w:rsid w:val="00144938"/>
    <w:rsid w:val="001476B9"/>
    <w:rsid w:val="00150AF8"/>
    <w:rsid w:val="00151A00"/>
    <w:rsid w:val="0015203C"/>
    <w:rsid w:val="00154144"/>
    <w:rsid w:val="00157036"/>
    <w:rsid w:val="0016293B"/>
    <w:rsid w:val="00166176"/>
    <w:rsid w:val="001667C2"/>
    <w:rsid w:val="001671E2"/>
    <w:rsid w:val="00170A0F"/>
    <w:rsid w:val="00173E42"/>
    <w:rsid w:val="00184875"/>
    <w:rsid w:val="0018564D"/>
    <w:rsid w:val="00191BF0"/>
    <w:rsid w:val="001946F2"/>
    <w:rsid w:val="00196238"/>
    <w:rsid w:val="00196BF2"/>
    <w:rsid w:val="001A33FA"/>
    <w:rsid w:val="001A36F2"/>
    <w:rsid w:val="001A63B8"/>
    <w:rsid w:val="001A6BA1"/>
    <w:rsid w:val="001B0635"/>
    <w:rsid w:val="001B0EE2"/>
    <w:rsid w:val="001B1493"/>
    <w:rsid w:val="001B3C79"/>
    <w:rsid w:val="001B45D2"/>
    <w:rsid w:val="001B6A4C"/>
    <w:rsid w:val="001C5301"/>
    <w:rsid w:val="001C7356"/>
    <w:rsid w:val="001D421F"/>
    <w:rsid w:val="001D55CF"/>
    <w:rsid w:val="001D60A8"/>
    <w:rsid w:val="001D6764"/>
    <w:rsid w:val="001D7272"/>
    <w:rsid w:val="001E39B6"/>
    <w:rsid w:val="001E7139"/>
    <w:rsid w:val="001F0041"/>
    <w:rsid w:val="001F0EA9"/>
    <w:rsid w:val="001F234B"/>
    <w:rsid w:val="00202575"/>
    <w:rsid w:val="002044BF"/>
    <w:rsid w:val="002075BA"/>
    <w:rsid w:val="00207B16"/>
    <w:rsid w:val="0021008F"/>
    <w:rsid w:val="00220253"/>
    <w:rsid w:val="002206ED"/>
    <w:rsid w:val="00221263"/>
    <w:rsid w:val="00223955"/>
    <w:rsid w:val="0023087F"/>
    <w:rsid w:val="00232604"/>
    <w:rsid w:val="002328A2"/>
    <w:rsid w:val="00236D28"/>
    <w:rsid w:val="00237C9A"/>
    <w:rsid w:val="00242923"/>
    <w:rsid w:val="002437DC"/>
    <w:rsid w:val="002477D4"/>
    <w:rsid w:val="0025114C"/>
    <w:rsid w:val="0026390B"/>
    <w:rsid w:val="00264FA5"/>
    <w:rsid w:val="00265AE2"/>
    <w:rsid w:val="00265F65"/>
    <w:rsid w:val="0027654B"/>
    <w:rsid w:val="0028072B"/>
    <w:rsid w:val="00292649"/>
    <w:rsid w:val="00295B10"/>
    <w:rsid w:val="002A06F1"/>
    <w:rsid w:val="002A0E45"/>
    <w:rsid w:val="002A29C0"/>
    <w:rsid w:val="002A3CA8"/>
    <w:rsid w:val="002A6267"/>
    <w:rsid w:val="002B054E"/>
    <w:rsid w:val="002B085B"/>
    <w:rsid w:val="002B09A9"/>
    <w:rsid w:val="002B1725"/>
    <w:rsid w:val="002B19CC"/>
    <w:rsid w:val="002B3F9C"/>
    <w:rsid w:val="002B5EF8"/>
    <w:rsid w:val="002B7754"/>
    <w:rsid w:val="002C5854"/>
    <w:rsid w:val="002C7356"/>
    <w:rsid w:val="002D1055"/>
    <w:rsid w:val="002D17B0"/>
    <w:rsid w:val="002D3B54"/>
    <w:rsid w:val="002D3CC8"/>
    <w:rsid w:val="002D442C"/>
    <w:rsid w:val="002D445B"/>
    <w:rsid w:val="002D75C2"/>
    <w:rsid w:val="002D78DC"/>
    <w:rsid w:val="002E4954"/>
    <w:rsid w:val="002E6A4C"/>
    <w:rsid w:val="002E6F01"/>
    <w:rsid w:val="002F0C09"/>
    <w:rsid w:val="002F2663"/>
    <w:rsid w:val="003010F4"/>
    <w:rsid w:val="003035FB"/>
    <w:rsid w:val="00306060"/>
    <w:rsid w:val="00307815"/>
    <w:rsid w:val="00312230"/>
    <w:rsid w:val="00312942"/>
    <w:rsid w:val="00313762"/>
    <w:rsid w:val="00314F73"/>
    <w:rsid w:val="003155C7"/>
    <w:rsid w:val="00322566"/>
    <w:rsid w:val="00324D4D"/>
    <w:rsid w:val="00335AEC"/>
    <w:rsid w:val="00336A5B"/>
    <w:rsid w:val="0033789C"/>
    <w:rsid w:val="00340632"/>
    <w:rsid w:val="00341ABE"/>
    <w:rsid w:val="00343BFD"/>
    <w:rsid w:val="00366624"/>
    <w:rsid w:val="003670CA"/>
    <w:rsid w:val="00370486"/>
    <w:rsid w:val="00370DEE"/>
    <w:rsid w:val="00382DE5"/>
    <w:rsid w:val="003838DB"/>
    <w:rsid w:val="0038709B"/>
    <w:rsid w:val="00393ACE"/>
    <w:rsid w:val="00394143"/>
    <w:rsid w:val="003B2D8B"/>
    <w:rsid w:val="003B38E9"/>
    <w:rsid w:val="003B3909"/>
    <w:rsid w:val="003B5F1D"/>
    <w:rsid w:val="003C2F13"/>
    <w:rsid w:val="003C407B"/>
    <w:rsid w:val="003C5E83"/>
    <w:rsid w:val="003C7D18"/>
    <w:rsid w:val="003D015E"/>
    <w:rsid w:val="003D23EC"/>
    <w:rsid w:val="003D32ED"/>
    <w:rsid w:val="003D4291"/>
    <w:rsid w:val="003D5F6F"/>
    <w:rsid w:val="003D7D22"/>
    <w:rsid w:val="003E1427"/>
    <w:rsid w:val="003E6B55"/>
    <w:rsid w:val="003E6ED6"/>
    <w:rsid w:val="003F0B71"/>
    <w:rsid w:val="003F0C62"/>
    <w:rsid w:val="003F2824"/>
    <w:rsid w:val="003F4A54"/>
    <w:rsid w:val="003F5F62"/>
    <w:rsid w:val="00401D16"/>
    <w:rsid w:val="00402129"/>
    <w:rsid w:val="00406C87"/>
    <w:rsid w:val="00407986"/>
    <w:rsid w:val="00412A66"/>
    <w:rsid w:val="004147D7"/>
    <w:rsid w:val="00415B0E"/>
    <w:rsid w:val="00423869"/>
    <w:rsid w:val="00424098"/>
    <w:rsid w:val="004329DF"/>
    <w:rsid w:val="00433C9E"/>
    <w:rsid w:val="0043409E"/>
    <w:rsid w:val="004407C8"/>
    <w:rsid w:val="00442512"/>
    <w:rsid w:val="004433DD"/>
    <w:rsid w:val="004460ED"/>
    <w:rsid w:val="0045124E"/>
    <w:rsid w:val="00451A33"/>
    <w:rsid w:val="004558F1"/>
    <w:rsid w:val="00456C88"/>
    <w:rsid w:val="00461D03"/>
    <w:rsid w:val="004647F1"/>
    <w:rsid w:val="0046554E"/>
    <w:rsid w:val="00465D4E"/>
    <w:rsid w:val="004700ED"/>
    <w:rsid w:val="004709EC"/>
    <w:rsid w:val="00471E88"/>
    <w:rsid w:val="00477419"/>
    <w:rsid w:val="00482E24"/>
    <w:rsid w:val="0048335C"/>
    <w:rsid w:val="0048368D"/>
    <w:rsid w:val="0048690F"/>
    <w:rsid w:val="0049139C"/>
    <w:rsid w:val="00492D46"/>
    <w:rsid w:val="004942E9"/>
    <w:rsid w:val="00494482"/>
    <w:rsid w:val="004966F2"/>
    <w:rsid w:val="004976EF"/>
    <w:rsid w:val="004A354A"/>
    <w:rsid w:val="004A3FAE"/>
    <w:rsid w:val="004A56C9"/>
    <w:rsid w:val="004A66B4"/>
    <w:rsid w:val="004A70F5"/>
    <w:rsid w:val="004B1C94"/>
    <w:rsid w:val="004B3A80"/>
    <w:rsid w:val="004B4186"/>
    <w:rsid w:val="004C0608"/>
    <w:rsid w:val="004C0B57"/>
    <w:rsid w:val="004C122D"/>
    <w:rsid w:val="004C531F"/>
    <w:rsid w:val="004C7023"/>
    <w:rsid w:val="004D0208"/>
    <w:rsid w:val="004E0980"/>
    <w:rsid w:val="004E1730"/>
    <w:rsid w:val="004E2A34"/>
    <w:rsid w:val="004E3743"/>
    <w:rsid w:val="004E4989"/>
    <w:rsid w:val="004E5AC1"/>
    <w:rsid w:val="004F2B42"/>
    <w:rsid w:val="004F5C5F"/>
    <w:rsid w:val="004F7B69"/>
    <w:rsid w:val="00501029"/>
    <w:rsid w:val="005066A3"/>
    <w:rsid w:val="00513153"/>
    <w:rsid w:val="00521C78"/>
    <w:rsid w:val="00523CE1"/>
    <w:rsid w:val="00527031"/>
    <w:rsid w:val="0052764E"/>
    <w:rsid w:val="005276D8"/>
    <w:rsid w:val="0053393B"/>
    <w:rsid w:val="005349BF"/>
    <w:rsid w:val="00541972"/>
    <w:rsid w:val="00542D14"/>
    <w:rsid w:val="00554E87"/>
    <w:rsid w:val="005564B2"/>
    <w:rsid w:val="00563CC7"/>
    <w:rsid w:val="0056542E"/>
    <w:rsid w:val="00566463"/>
    <w:rsid w:val="00567C3B"/>
    <w:rsid w:val="00570609"/>
    <w:rsid w:val="00570974"/>
    <w:rsid w:val="00571445"/>
    <w:rsid w:val="00571B6E"/>
    <w:rsid w:val="0058226F"/>
    <w:rsid w:val="00583168"/>
    <w:rsid w:val="00583E2B"/>
    <w:rsid w:val="00585157"/>
    <w:rsid w:val="00585D13"/>
    <w:rsid w:val="005876AF"/>
    <w:rsid w:val="0058795F"/>
    <w:rsid w:val="00587BCD"/>
    <w:rsid w:val="005911D8"/>
    <w:rsid w:val="00591267"/>
    <w:rsid w:val="00592378"/>
    <w:rsid w:val="00592EC1"/>
    <w:rsid w:val="00593791"/>
    <w:rsid w:val="0059452F"/>
    <w:rsid w:val="005A2660"/>
    <w:rsid w:val="005A4738"/>
    <w:rsid w:val="005A687A"/>
    <w:rsid w:val="005B0634"/>
    <w:rsid w:val="005B4DE7"/>
    <w:rsid w:val="005B722A"/>
    <w:rsid w:val="005C20D7"/>
    <w:rsid w:val="005C4E43"/>
    <w:rsid w:val="005C6BF0"/>
    <w:rsid w:val="005D0AAE"/>
    <w:rsid w:val="005E075E"/>
    <w:rsid w:val="005E09E2"/>
    <w:rsid w:val="005E0EFC"/>
    <w:rsid w:val="005E0F02"/>
    <w:rsid w:val="005E1F14"/>
    <w:rsid w:val="005E24C0"/>
    <w:rsid w:val="005E2F7D"/>
    <w:rsid w:val="005E330C"/>
    <w:rsid w:val="005E3BFA"/>
    <w:rsid w:val="005E53B7"/>
    <w:rsid w:val="005E62A4"/>
    <w:rsid w:val="005E7D1B"/>
    <w:rsid w:val="005E7E4D"/>
    <w:rsid w:val="005F477C"/>
    <w:rsid w:val="005F76F3"/>
    <w:rsid w:val="00600793"/>
    <w:rsid w:val="006016B4"/>
    <w:rsid w:val="006023AD"/>
    <w:rsid w:val="0060773D"/>
    <w:rsid w:val="0061354F"/>
    <w:rsid w:val="006172F9"/>
    <w:rsid w:val="006218B3"/>
    <w:rsid w:val="00624FB9"/>
    <w:rsid w:val="00627B90"/>
    <w:rsid w:val="00630CB6"/>
    <w:rsid w:val="00631B6D"/>
    <w:rsid w:val="00633015"/>
    <w:rsid w:val="006331B8"/>
    <w:rsid w:val="006339FC"/>
    <w:rsid w:val="00646E08"/>
    <w:rsid w:val="0065259B"/>
    <w:rsid w:val="006547DC"/>
    <w:rsid w:val="00656F63"/>
    <w:rsid w:val="00662349"/>
    <w:rsid w:val="00665394"/>
    <w:rsid w:val="0066738E"/>
    <w:rsid w:val="00672FD2"/>
    <w:rsid w:val="00675388"/>
    <w:rsid w:val="00675F67"/>
    <w:rsid w:val="00677564"/>
    <w:rsid w:val="00681E46"/>
    <w:rsid w:val="00683DDB"/>
    <w:rsid w:val="006939FA"/>
    <w:rsid w:val="006A3F85"/>
    <w:rsid w:val="006B02DC"/>
    <w:rsid w:val="006B37CD"/>
    <w:rsid w:val="006C10E6"/>
    <w:rsid w:val="006C5E2D"/>
    <w:rsid w:val="006C73FE"/>
    <w:rsid w:val="006D282E"/>
    <w:rsid w:val="006D720E"/>
    <w:rsid w:val="006D7E6D"/>
    <w:rsid w:val="006E066B"/>
    <w:rsid w:val="006E0BD4"/>
    <w:rsid w:val="006E2600"/>
    <w:rsid w:val="006E2EE0"/>
    <w:rsid w:val="006E6404"/>
    <w:rsid w:val="006E76E7"/>
    <w:rsid w:val="006F370E"/>
    <w:rsid w:val="006F42A4"/>
    <w:rsid w:val="006F6EF1"/>
    <w:rsid w:val="00700299"/>
    <w:rsid w:val="007022A7"/>
    <w:rsid w:val="00702507"/>
    <w:rsid w:val="007033C0"/>
    <w:rsid w:val="00704F12"/>
    <w:rsid w:val="007110BD"/>
    <w:rsid w:val="00716443"/>
    <w:rsid w:val="0071706D"/>
    <w:rsid w:val="00717ECC"/>
    <w:rsid w:val="00720B28"/>
    <w:rsid w:val="007226C0"/>
    <w:rsid w:val="007272EA"/>
    <w:rsid w:val="00731784"/>
    <w:rsid w:val="00732CBA"/>
    <w:rsid w:val="0074034C"/>
    <w:rsid w:val="0074262D"/>
    <w:rsid w:val="00746867"/>
    <w:rsid w:val="007505C8"/>
    <w:rsid w:val="00751D52"/>
    <w:rsid w:val="0075380D"/>
    <w:rsid w:val="007550DE"/>
    <w:rsid w:val="00760C80"/>
    <w:rsid w:val="00760D17"/>
    <w:rsid w:val="00762AD9"/>
    <w:rsid w:val="00765501"/>
    <w:rsid w:val="00771C03"/>
    <w:rsid w:val="00771E17"/>
    <w:rsid w:val="00774F82"/>
    <w:rsid w:val="00775074"/>
    <w:rsid w:val="00775D74"/>
    <w:rsid w:val="00775F7A"/>
    <w:rsid w:val="007762FF"/>
    <w:rsid w:val="00782407"/>
    <w:rsid w:val="0078426F"/>
    <w:rsid w:val="007A0B53"/>
    <w:rsid w:val="007A4330"/>
    <w:rsid w:val="007B2B00"/>
    <w:rsid w:val="007B4E41"/>
    <w:rsid w:val="007B6F48"/>
    <w:rsid w:val="007C2256"/>
    <w:rsid w:val="007C39DC"/>
    <w:rsid w:val="007C5830"/>
    <w:rsid w:val="007C65DD"/>
    <w:rsid w:val="007D1CAF"/>
    <w:rsid w:val="007D2933"/>
    <w:rsid w:val="007D67D0"/>
    <w:rsid w:val="007D7CB0"/>
    <w:rsid w:val="007E2CE3"/>
    <w:rsid w:val="007E6A80"/>
    <w:rsid w:val="007F280F"/>
    <w:rsid w:val="007F3762"/>
    <w:rsid w:val="007F575D"/>
    <w:rsid w:val="00801386"/>
    <w:rsid w:val="00803FD9"/>
    <w:rsid w:val="0080525C"/>
    <w:rsid w:val="0080618A"/>
    <w:rsid w:val="00814691"/>
    <w:rsid w:val="00815C1C"/>
    <w:rsid w:val="00820663"/>
    <w:rsid w:val="00821436"/>
    <w:rsid w:val="00822E6D"/>
    <w:rsid w:val="00826EBD"/>
    <w:rsid w:val="008270F6"/>
    <w:rsid w:val="00833FAC"/>
    <w:rsid w:val="00837BA9"/>
    <w:rsid w:val="0084132F"/>
    <w:rsid w:val="00843ACA"/>
    <w:rsid w:val="00843D96"/>
    <w:rsid w:val="0084450F"/>
    <w:rsid w:val="008464ED"/>
    <w:rsid w:val="008511E6"/>
    <w:rsid w:val="008528BB"/>
    <w:rsid w:val="0085644B"/>
    <w:rsid w:val="00857282"/>
    <w:rsid w:val="00861869"/>
    <w:rsid w:val="0086462E"/>
    <w:rsid w:val="00872037"/>
    <w:rsid w:val="00877126"/>
    <w:rsid w:val="008815E8"/>
    <w:rsid w:val="008848F7"/>
    <w:rsid w:val="00895092"/>
    <w:rsid w:val="00895826"/>
    <w:rsid w:val="008A2736"/>
    <w:rsid w:val="008A55E9"/>
    <w:rsid w:val="008A671D"/>
    <w:rsid w:val="008B029F"/>
    <w:rsid w:val="008B369F"/>
    <w:rsid w:val="008B40A9"/>
    <w:rsid w:val="008B5990"/>
    <w:rsid w:val="008B69A1"/>
    <w:rsid w:val="008C164A"/>
    <w:rsid w:val="008C16F7"/>
    <w:rsid w:val="008C4E07"/>
    <w:rsid w:val="008C7329"/>
    <w:rsid w:val="008D0ACA"/>
    <w:rsid w:val="008D1C55"/>
    <w:rsid w:val="008D2CEC"/>
    <w:rsid w:val="008D31AA"/>
    <w:rsid w:val="008D4D46"/>
    <w:rsid w:val="008D6150"/>
    <w:rsid w:val="008D76A6"/>
    <w:rsid w:val="008D7DDD"/>
    <w:rsid w:val="008D7E4C"/>
    <w:rsid w:val="008E01A9"/>
    <w:rsid w:val="008E0D0D"/>
    <w:rsid w:val="008E3B89"/>
    <w:rsid w:val="008E6118"/>
    <w:rsid w:val="008E6419"/>
    <w:rsid w:val="008E6ADE"/>
    <w:rsid w:val="008F1ED8"/>
    <w:rsid w:val="008F5013"/>
    <w:rsid w:val="008F7672"/>
    <w:rsid w:val="008F7E23"/>
    <w:rsid w:val="009068B7"/>
    <w:rsid w:val="0090702F"/>
    <w:rsid w:val="009133BF"/>
    <w:rsid w:val="009136F1"/>
    <w:rsid w:val="00914110"/>
    <w:rsid w:val="009158EB"/>
    <w:rsid w:val="0092323C"/>
    <w:rsid w:val="00925DA7"/>
    <w:rsid w:val="009302CF"/>
    <w:rsid w:val="00931782"/>
    <w:rsid w:val="00932F63"/>
    <w:rsid w:val="00933BFC"/>
    <w:rsid w:val="00937C55"/>
    <w:rsid w:val="0094083E"/>
    <w:rsid w:val="00943EFF"/>
    <w:rsid w:val="00953417"/>
    <w:rsid w:val="0095664E"/>
    <w:rsid w:val="00961744"/>
    <w:rsid w:val="00967FA9"/>
    <w:rsid w:val="00971A5E"/>
    <w:rsid w:val="00973E67"/>
    <w:rsid w:val="00975F28"/>
    <w:rsid w:val="00976FB1"/>
    <w:rsid w:val="0098207E"/>
    <w:rsid w:val="00994A81"/>
    <w:rsid w:val="00997445"/>
    <w:rsid w:val="009A0EF0"/>
    <w:rsid w:val="009A35D4"/>
    <w:rsid w:val="009A519B"/>
    <w:rsid w:val="009A64F8"/>
    <w:rsid w:val="009A68DE"/>
    <w:rsid w:val="009B324A"/>
    <w:rsid w:val="009B3A4D"/>
    <w:rsid w:val="009B513A"/>
    <w:rsid w:val="009B53FC"/>
    <w:rsid w:val="009B5726"/>
    <w:rsid w:val="009B658A"/>
    <w:rsid w:val="009C229B"/>
    <w:rsid w:val="009C2A60"/>
    <w:rsid w:val="009C2EFC"/>
    <w:rsid w:val="009C525C"/>
    <w:rsid w:val="009C59CB"/>
    <w:rsid w:val="009C644A"/>
    <w:rsid w:val="009D1952"/>
    <w:rsid w:val="009E10A4"/>
    <w:rsid w:val="009E59E9"/>
    <w:rsid w:val="009E622E"/>
    <w:rsid w:val="009F370C"/>
    <w:rsid w:val="00A001D6"/>
    <w:rsid w:val="00A00D02"/>
    <w:rsid w:val="00A011C0"/>
    <w:rsid w:val="00A0151E"/>
    <w:rsid w:val="00A10EFA"/>
    <w:rsid w:val="00A11672"/>
    <w:rsid w:val="00A14757"/>
    <w:rsid w:val="00A15436"/>
    <w:rsid w:val="00A2263C"/>
    <w:rsid w:val="00A239B8"/>
    <w:rsid w:val="00A2413C"/>
    <w:rsid w:val="00A25B34"/>
    <w:rsid w:val="00A277EA"/>
    <w:rsid w:val="00A30570"/>
    <w:rsid w:val="00A34767"/>
    <w:rsid w:val="00A35869"/>
    <w:rsid w:val="00A36F70"/>
    <w:rsid w:val="00A41DCA"/>
    <w:rsid w:val="00A46203"/>
    <w:rsid w:val="00A50668"/>
    <w:rsid w:val="00A5127B"/>
    <w:rsid w:val="00A53A4A"/>
    <w:rsid w:val="00A544B3"/>
    <w:rsid w:val="00A54EE9"/>
    <w:rsid w:val="00A552DA"/>
    <w:rsid w:val="00A55C12"/>
    <w:rsid w:val="00A56850"/>
    <w:rsid w:val="00A60117"/>
    <w:rsid w:val="00A61286"/>
    <w:rsid w:val="00A649D1"/>
    <w:rsid w:val="00A7387A"/>
    <w:rsid w:val="00A7520C"/>
    <w:rsid w:val="00A753F9"/>
    <w:rsid w:val="00A75461"/>
    <w:rsid w:val="00A75CCF"/>
    <w:rsid w:val="00A75DBC"/>
    <w:rsid w:val="00A778B2"/>
    <w:rsid w:val="00A8206B"/>
    <w:rsid w:val="00A83DF3"/>
    <w:rsid w:val="00A841BF"/>
    <w:rsid w:val="00A846CE"/>
    <w:rsid w:val="00A87A63"/>
    <w:rsid w:val="00A905BD"/>
    <w:rsid w:val="00A92057"/>
    <w:rsid w:val="00A94362"/>
    <w:rsid w:val="00A95205"/>
    <w:rsid w:val="00AA092C"/>
    <w:rsid w:val="00AA6DA9"/>
    <w:rsid w:val="00AB0069"/>
    <w:rsid w:val="00AB164F"/>
    <w:rsid w:val="00AB2C90"/>
    <w:rsid w:val="00AB4727"/>
    <w:rsid w:val="00AB6599"/>
    <w:rsid w:val="00AC1970"/>
    <w:rsid w:val="00AC27B9"/>
    <w:rsid w:val="00AC4F0D"/>
    <w:rsid w:val="00AD0801"/>
    <w:rsid w:val="00AD0FF3"/>
    <w:rsid w:val="00AD4852"/>
    <w:rsid w:val="00AD628D"/>
    <w:rsid w:val="00AE4EBA"/>
    <w:rsid w:val="00AE7D22"/>
    <w:rsid w:val="00AF21D8"/>
    <w:rsid w:val="00AF518E"/>
    <w:rsid w:val="00AF612A"/>
    <w:rsid w:val="00B02843"/>
    <w:rsid w:val="00B035DE"/>
    <w:rsid w:val="00B03C9B"/>
    <w:rsid w:val="00B04D50"/>
    <w:rsid w:val="00B07829"/>
    <w:rsid w:val="00B10105"/>
    <w:rsid w:val="00B11647"/>
    <w:rsid w:val="00B11EEC"/>
    <w:rsid w:val="00B13ECF"/>
    <w:rsid w:val="00B14BCB"/>
    <w:rsid w:val="00B15C4E"/>
    <w:rsid w:val="00B223CA"/>
    <w:rsid w:val="00B267EE"/>
    <w:rsid w:val="00B2777F"/>
    <w:rsid w:val="00B27CD4"/>
    <w:rsid w:val="00B34FCE"/>
    <w:rsid w:val="00B3553A"/>
    <w:rsid w:val="00B369C8"/>
    <w:rsid w:val="00B40717"/>
    <w:rsid w:val="00B40AE6"/>
    <w:rsid w:val="00B4568B"/>
    <w:rsid w:val="00B51396"/>
    <w:rsid w:val="00B53EC7"/>
    <w:rsid w:val="00B578EF"/>
    <w:rsid w:val="00B615C8"/>
    <w:rsid w:val="00B61E78"/>
    <w:rsid w:val="00B64097"/>
    <w:rsid w:val="00B6455C"/>
    <w:rsid w:val="00B6636F"/>
    <w:rsid w:val="00B7017D"/>
    <w:rsid w:val="00B70B0B"/>
    <w:rsid w:val="00B71D20"/>
    <w:rsid w:val="00B733C4"/>
    <w:rsid w:val="00B75E99"/>
    <w:rsid w:val="00B7619D"/>
    <w:rsid w:val="00B812AA"/>
    <w:rsid w:val="00B83A07"/>
    <w:rsid w:val="00B86CC5"/>
    <w:rsid w:val="00B93D08"/>
    <w:rsid w:val="00B9412C"/>
    <w:rsid w:val="00B96ED3"/>
    <w:rsid w:val="00BB1964"/>
    <w:rsid w:val="00BB74AF"/>
    <w:rsid w:val="00BC01BB"/>
    <w:rsid w:val="00BC5DC1"/>
    <w:rsid w:val="00BC723E"/>
    <w:rsid w:val="00BD0B16"/>
    <w:rsid w:val="00BD7DDD"/>
    <w:rsid w:val="00BE1CFF"/>
    <w:rsid w:val="00BE54AA"/>
    <w:rsid w:val="00BE64AD"/>
    <w:rsid w:val="00BF0D87"/>
    <w:rsid w:val="00BF2863"/>
    <w:rsid w:val="00BF36A0"/>
    <w:rsid w:val="00BF4DF8"/>
    <w:rsid w:val="00BF56FE"/>
    <w:rsid w:val="00C00BFB"/>
    <w:rsid w:val="00C018BB"/>
    <w:rsid w:val="00C03D02"/>
    <w:rsid w:val="00C05BE9"/>
    <w:rsid w:val="00C06F07"/>
    <w:rsid w:val="00C16C41"/>
    <w:rsid w:val="00C252E3"/>
    <w:rsid w:val="00C27707"/>
    <w:rsid w:val="00C27EC6"/>
    <w:rsid w:val="00C308F6"/>
    <w:rsid w:val="00C41355"/>
    <w:rsid w:val="00C43792"/>
    <w:rsid w:val="00C4468A"/>
    <w:rsid w:val="00C52880"/>
    <w:rsid w:val="00C5324F"/>
    <w:rsid w:val="00C53810"/>
    <w:rsid w:val="00C60C47"/>
    <w:rsid w:val="00C61C74"/>
    <w:rsid w:val="00C627BB"/>
    <w:rsid w:val="00C63714"/>
    <w:rsid w:val="00C714EF"/>
    <w:rsid w:val="00C7289C"/>
    <w:rsid w:val="00C72F7D"/>
    <w:rsid w:val="00C732F8"/>
    <w:rsid w:val="00C73451"/>
    <w:rsid w:val="00C74D23"/>
    <w:rsid w:val="00C7533D"/>
    <w:rsid w:val="00C75BD2"/>
    <w:rsid w:val="00C7784F"/>
    <w:rsid w:val="00C80127"/>
    <w:rsid w:val="00C8086F"/>
    <w:rsid w:val="00C80EE0"/>
    <w:rsid w:val="00C82219"/>
    <w:rsid w:val="00C83311"/>
    <w:rsid w:val="00C85D36"/>
    <w:rsid w:val="00C91E57"/>
    <w:rsid w:val="00C94084"/>
    <w:rsid w:val="00C96F92"/>
    <w:rsid w:val="00C9711B"/>
    <w:rsid w:val="00CA0905"/>
    <w:rsid w:val="00CA5D31"/>
    <w:rsid w:val="00CB0C87"/>
    <w:rsid w:val="00CC472A"/>
    <w:rsid w:val="00CC5A23"/>
    <w:rsid w:val="00CC60B5"/>
    <w:rsid w:val="00CC6AE4"/>
    <w:rsid w:val="00CC75E8"/>
    <w:rsid w:val="00CD2931"/>
    <w:rsid w:val="00CD3198"/>
    <w:rsid w:val="00CD3F37"/>
    <w:rsid w:val="00CD4F65"/>
    <w:rsid w:val="00CD6878"/>
    <w:rsid w:val="00CE3A47"/>
    <w:rsid w:val="00CF5CDA"/>
    <w:rsid w:val="00CF7D67"/>
    <w:rsid w:val="00D03C67"/>
    <w:rsid w:val="00D05455"/>
    <w:rsid w:val="00D073C6"/>
    <w:rsid w:val="00D107B7"/>
    <w:rsid w:val="00D120C5"/>
    <w:rsid w:val="00D120DF"/>
    <w:rsid w:val="00D12D92"/>
    <w:rsid w:val="00D16A91"/>
    <w:rsid w:val="00D2133A"/>
    <w:rsid w:val="00D22613"/>
    <w:rsid w:val="00D2402A"/>
    <w:rsid w:val="00D25024"/>
    <w:rsid w:val="00D255B2"/>
    <w:rsid w:val="00D26512"/>
    <w:rsid w:val="00D3042C"/>
    <w:rsid w:val="00D30494"/>
    <w:rsid w:val="00D30D76"/>
    <w:rsid w:val="00D3130E"/>
    <w:rsid w:val="00D3171B"/>
    <w:rsid w:val="00D320C6"/>
    <w:rsid w:val="00D35A0B"/>
    <w:rsid w:val="00D3600C"/>
    <w:rsid w:val="00D36D10"/>
    <w:rsid w:val="00D36FDF"/>
    <w:rsid w:val="00D448E3"/>
    <w:rsid w:val="00D47729"/>
    <w:rsid w:val="00D50698"/>
    <w:rsid w:val="00D5191B"/>
    <w:rsid w:val="00D579DE"/>
    <w:rsid w:val="00D60E7E"/>
    <w:rsid w:val="00D62FF0"/>
    <w:rsid w:val="00D6484B"/>
    <w:rsid w:val="00D64F24"/>
    <w:rsid w:val="00D70934"/>
    <w:rsid w:val="00D70AB2"/>
    <w:rsid w:val="00D71665"/>
    <w:rsid w:val="00D72E42"/>
    <w:rsid w:val="00D76CF3"/>
    <w:rsid w:val="00D77156"/>
    <w:rsid w:val="00D82E36"/>
    <w:rsid w:val="00D83026"/>
    <w:rsid w:val="00D84584"/>
    <w:rsid w:val="00D85EAE"/>
    <w:rsid w:val="00D8705A"/>
    <w:rsid w:val="00D90FB9"/>
    <w:rsid w:val="00D9397F"/>
    <w:rsid w:val="00D93C46"/>
    <w:rsid w:val="00D93D45"/>
    <w:rsid w:val="00D96040"/>
    <w:rsid w:val="00DA0B48"/>
    <w:rsid w:val="00DA0C5C"/>
    <w:rsid w:val="00DA2352"/>
    <w:rsid w:val="00DA6E47"/>
    <w:rsid w:val="00DB0093"/>
    <w:rsid w:val="00DB1FBE"/>
    <w:rsid w:val="00DB6CE0"/>
    <w:rsid w:val="00DB7713"/>
    <w:rsid w:val="00DC3E0F"/>
    <w:rsid w:val="00DC4617"/>
    <w:rsid w:val="00DC49AE"/>
    <w:rsid w:val="00DC7D95"/>
    <w:rsid w:val="00DD05CD"/>
    <w:rsid w:val="00DD24E4"/>
    <w:rsid w:val="00DD2B39"/>
    <w:rsid w:val="00DD4391"/>
    <w:rsid w:val="00DD54D9"/>
    <w:rsid w:val="00DD5526"/>
    <w:rsid w:val="00DD6D2C"/>
    <w:rsid w:val="00DD7048"/>
    <w:rsid w:val="00DD708E"/>
    <w:rsid w:val="00DE0008"/>
    <w:rsid w:val="00DE7D3A"/>
    <w:rsid w:val="00DF1E93"/>
    <w:rsid w:val="00DF3DBA"/>
    <w:rsid w:val="00E00506"/>
    <w:rsid w:val="00E02319"/>
    <w:rsid w:val="00E1500B"/>
    <w:rsid w:val="00E15D15"/>
    <w:rsid w:val="00E178A4"/>
    <w:rsid w:val="00E20585"/>
    <w:rsid w:val="00E22433"/>
    <w:rsid w:val="00E226FC"/>
    <w:rsid w:val="00E321B6"/>
    <w:rsid w:val="00E34DC1"/>
    <w:rsid w:val="00E403B8"/>
    <w:rsid w:val="00E411F5"/>
    <w:rsid w:val="00E42FDE"/>
    <w:rsid w:val="00E529D7"/>
    <w:rsid w:val="00E566C4"/>
    <w:rsid w:val="00E57FCC"/>
    <w:rsid w:val="00E612E9"/>
    <w:rsid w:val="00E66D05"/>
    <w:rsid w:val="00E70146"/>
    <w:rsid w:val="00E70A08"/>
    <w:rsid w:val="00E73F9E"/>
    <w:rsid w:val="00E74915"/>
    <w:rsid w:val="00E77159"/>
    <w:rsid w:val="00E779D4"/>
    <w:rsid w:val="00E80968"/>
    <w:rsid w:val="00E82C5D"/>
    <w:rsid w:val="00E84540"/>
    <w:rsid w:val="00E86DD3"/>
    <w:rsid w:val="00E87B82"/>
    <w:rsid w:val="00E94031"/>
    <w:rsid w:val="00E96306"/>
    <w:rsid w:val="00EA056B"/>
    <w:rsid w:val="00EA5DC3"/>
    <w:rsid w:val="00EA7B28"/>
    <w:rsid w:val="00EB0DC0"/>
    <w:rsid w:val="00EB3CD7"/>
    <w:rsid w:val="00EB679C"/>
    <w:rsid w:val="00EC1227"/>
    <w:rsid w:val="00EC182D"/>
    <w:rsid w:val="00EC1D28"/>
    <w:rsid w:val="00EC20BD"/>
    <w:rsid w:val="00EC277D"/>
    <w:rsid w:val="00EC5D38"/>
    <w:rsid w:val="00EC7A0B"/>
    <w:rsid w:val="00ED4E84"/>
    <w:rsid w:val="00EE074D"/>
    <w:rsid w:val="00EE1402"/>
    <w:rsid w:val="00EE14F9"/>
    <w:rsid w:val="00EE5CBD"/>
    <w:rsid w:val="00EE6E78"/>
    <w:rsid w:val="00EF178B"/>
    <w:rsid w:val="00F04978"/>
    <w:rsid w:val="00F12EF7"/>
    <w:rsid w:val="00F1347D"/>
    <w:rsid w:val="00F14EFA"/>
    <w:rsid w:val="00F16068"/>
    <w:rsid w:val="00F23EFA"/>
    <w:rsid w:val="00F244B3"/>
    <w:rsid w:val="00F26B27"/>
    <w:rsid w:val="00F27145"/>
    <w:rsid w:val="00F27F66"/>
    <w:rsid w:val="00F27F70"/>
    <w:rsid w:val="00F304F5"/>
    <w:rsid w:val="00F31A9A"/>
    <w:rsid w:val="00F401F1"/>
    <w:rsid w:val="00F41896"/>
    <w:rsid w:val="00F421E2"/>
    <w:rsid w:val="00F44168"/>
    <w:rsid w:val="00F501EE"/>
    <w:rsid w:val="00F55436"/>
    <w:rsid w:val="00F55B75"/>
    <w:rsid w:val="00F56669"/>
    <w:rsid w:val="00F57B23"/>
    <w:rsid w:val="00F6390F"/>
    <w:rsid w:val="00F6773C"/>
    <w:rsid w:val="00F7364C"/>
    <w:rsid w:val="00F738AF"/>
    <w:rsid w:val="00F749EF"/>
    <w:rsid w:val="00F75B24"/>
    <w:rsid w:val="00F97BA4"/>
    <w:rsid w:val="00FB4B11"/>
    <w:rsid w:val="00FB63C3"/>
    <w:rsid w:val="00FB6919"/>
    <w:rsid w:val="00FB77C5"/>
    <w:rsid w:val="00FC435B"/>
    <w:rsid w:val="00FD0712"/>
    <w:rsid w:val="00FD0CFB"/>
    <w:rsid w:val="00FD136F"/>
    <w:rsid w:val="00FD1CA8"/>
    <w:rsid w:val="00FD261A"/>
    <w:rsid w:val="00FD4777"/>
    <w:rsid w:val="00FE0CC0"/>
    <w:rsid w:val="00FE40F4"/>
    <w:rsid w:val="00FF24EC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8C7329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1">
    <w:name w:val="Char Char Car Car Char Char Car Car Char Char Car Car Char Char1"/>
    <w:basedOn w:val="a"/>
    <w:rsid w:val="00672FD2"/>
    <w:pPr>
      <w:spacing w:after="160" w:line="240" w:lineRule="exact"/>
    </w:pPr>
    <w:rPr>
      <w:sz w:val="20"/>
      <w:szCs w:val="20"/>
    </w:rPr>
  </w:style>
  <w:style w:type="paragraph" w:styleId="a3">
    <w:name w:val="header"/>
    <w:basedOn w:val="a"/>
    <w:link w:val="a4"/>
    <w:uiPriority w:val="99"/>
    <w:rsid w:val="00F26B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6B27"/>
  </w:style>
  <w:style w:type="paragraph" w:styleId="a6">
    <w:name w:val="Balloon Text"/>
    <w:basedOn w:val="a"/>
    <w:link w:val="a7"/>
    <w:uiPriority w:val="99"/>
    <w:semiHidden/>
    <w:rsid w:val="00F26B27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D64F24"/>
    <w:rPr>
      <w:rFonts w:ascii="Courier New" w:hAnsi="Courier New"/>
      <w:sz w:val="20"/>
      <w:szCs w:val="20"/>
    </w:rPr>
  </w:style>
  <w:style w:type="paragraph" w:customStyle="1" w:styleId="aa">
    <w:name w:val="з"/>
    <w:basedOn w:val="a8"/>
    <w:uiPriority w:val="99"/>
    <w:rsid w:val="00D64F24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b">
    <w:name w:val="ттт"/>
    <w:basedOn w:val="a8"/>
    <w:uiPriority w:val="99"/>
    <w:rsid w:val="00D64F24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Текст Знак"/>
    <w:link w:val="a8"/>
    <w:uiPriority w:val="99"/>
    <w:rsid w:val="00FB63C3"/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9136F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2B19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B19CC"/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3F0B71"/>
    <w:rPr>
      <w:rFonts w:ascii="Times New Roman" w:eastAsia="Times New Roman" w:hAnsi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B13ECF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B13E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7">
    <w:name w:val="Текст выноски Знак"/>
    <w:basedOn w:val="a0"/>
    <w:link w:val="a6"/>
    <w:uiPriority w:val="99"/>
    <w:semiHidden/>
    <w:rsid w:val="00B13ECF"/>
    <w:rPr>
      <w:rFonts w:ascii="Tahoma" w:eastAsia="Times New Roman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rsid w:val="00B13ECF"/>
    <w:pPr>
      <w:widowControl w:val="0"/>
      <w:spacing w:line="360" w:lineRule="auto"/>
      <w:ind w:right="-284"/>
      <w:jc w:val="both"/>
    </w:pPr>
    <w:rPr>
      <w:sz w:val="26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13ECF"/>
    <w:rPr>
      <w:rFonts w:ascii="Times New Roman" w:eastAsia="Times New Roman" w:hAnsi="Times New Roman"/>
      <w:sz w:val="26"/>
    </w:rPr>
  </w:style>
  <w:style w:type="table" w:styleId="af1">
    <w:name w:val="Table Grid"/>
    <w:basedOn w:val="a1"/>
    <w:rsid w:val="00B13E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B13ECF"/>
    <w:pPr>
      <w:spacing w:before="100" w:beforeAutospacing="1" w:after="142" w:line="276" w:lineRule="auto"/>
    </w:pPr>
    <w:rPr>
      <w:color w:val="000000"/>
    </w:rPr>
  </w:style>
  <w:style w:type="character" w:styleId="af2">
    <w:name w:val="Hyperlink"/>
    <w:uiPriority w:val="99"/>
    <w:unhideWhenUsed/>
    <w:rsid w:val="00B13ECF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B13ECF"/>
    <w:rPr>
      <w:color w:val="800080" w:themeColor="followedHyperlink"/>
      <w:u w:val="single"/>
    </w:rPr>
  </w:style>
  <w:style w:type="paragraph" w:styleId="af4">
    <w:name w:val="Normal (Web)"/>
    <w:basedOn w:val="a"/>
    <w:uiPriority w:val="99"/>
    <w:unhideWhenUsed/>
    <w:rsid w:val="00B13ECF"/>
    <w:pPr>
      <w:spacing w:before="100" w:beforeAutospacing="1" w:after="142" w:line="276" w:lineRule="auto"/>
    </w:pPr>
    <w:rPr>
      <w:color w:val="000000"/>
    </w:rPr>
  </w:style>
  <w:style w:type="paragraph" w:customStyle="1" w:styleId="ConsPlusNormal">
    <w:name w:val="ConsPlusNormal"/>
    <w:uiPriority w:val="99"/>
    <w:rsid w:val="00B13EC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1">
    <w:name w:val="Основной текст 21"/>
    <w:basedOn w:val="a"/>
    <w:uiPriority w:val="99"/>
    <w:rsid w:val="00B13ECF"/>
    <w:pPr>
      <w:tabs>
        <w:tab w:val="left" w:pos="0"/>
      </w:tabs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8C7329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1">
    <w:name w:val="Char Char Car Car Char Char Car Car Char Char Car Car Char Char1"/>
    <w:basedOn w:val="a"/>
    <w:rsid w:val="00672FD2"/>
    <w:pPr>
      <w:spacing w:after="160" w:line="240" w:lineRule="exact"/>
    </w:pPr>
    <w:rPr>
      <w:sz w:val="20"/>
      <w:szCs w:val="20"/>
    </w:rPr>
  </w:style>
  <w:style w:type="paragraph" w:styleId="a3">
    <w:name w:val="header"/>
    <w:basedOn w:val="a"/>
    <w:link w:val="a4"/>
    <w:uiPriority w:val="99"/>
    <w:rsid w:val="00F26B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6B27"/>
  </w:style>
  <w:style w:type="paragraph" w:styleId="a6">
    <w:name w:val="Balloon Text"/>
    <w:basedOn w:val="a"/>
    <w:semiHidden/>
    <w:rsid w:val="00F26B2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D64F24"/>
    <w:rPr>
      <w:rFonts w:ascii="Courier New" w:hAnsi="Courier New"/>
      <w:sz w:val="20"/>
      <w:szCs w:val="20"/>
    </w:rPr>
  </w:style>
  <w:style w:type="paragraph" w:customStyle="1" w:styleId="a9">
    <w:name w:val="з"/>
    <w:basedOn w:val="a7"/>
    <w:rsid w:val="00D64F24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a">
    <w:name w:val="ттт"/>
    <w:basedOn w:val="a7"/>
    <w:rsid w:val="00D64F24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Текст Знак"/>
    <w:link w:val="a7"/>
    <w:rsid w:val="00FB63C3"/>
    <w:rPr>
      <w:rFonts w:ascii="Courier New" w:eastAsia="Times New Roman" w:hAnsi="Courier New" w:cs="Courier New"/>
    </w:rPr>
  </w:style>
  <w:style w:type="paragraph" w:customStyle="1" w:styleId="ConsTitle">
    <w:name w:val="ConsTitle"/>
    <w:rsid w:val="009136F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2B19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19CC"/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3F0B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F05B-FC5B-4870-AD79-C42D4B6F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40</Pages>
  <Words>7454</Words>
  <Characters>42492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14</cp:revision>
  <cp:lastPrinted>2024-01-16T11:47:00Z</cp:lastPrinted>
  <dcterms:created xsi:type="dcterms:W3CDTF">2024-02-22T08:19:00Z</dcterms:created>
  <dcterms:modified xsi:type="dcterms:W3CDTF">2024-06-20T05:33:00Z</dcterms:modified>
</cp:coreProperties>
</file>